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1C1" w:rsidRPr="002A41C1" w:rsidRDefault="002A41C1" w:rsidP="002A41C1">
      <w:pPr>
        <w:jc w:val="center"/>
        <w:rPr>
          <w:rFonts w:ascii="Times New Roman" w:eastAsia="Times New Roman" w:hAnsi="Times New Roman"/>
          <w:bCs/>
          <w:i/>
          <w:sz w:val="24"/>
          <w:lang w:eastAsia="ru-RU"/>
        </w:rPr>
      </w:pPr>
      <w:r w:rsidRPr="008B466A">
        <w:rPr>
          <w:rFonts w:ascii="Times New Roman" w:eastAsia="Times New Roman" w:hAnsi="Times New Roman"/>
          <w:bCs/>
          <w:i/>
          <w:sz w:val="24"/>
          <w:lang w:eastAsia="ru-RU"/>
        </w:rPr>
        <w:t xml:space="preserve">Муниципальное образование город Армавир </w:t>
      </w:r>
    </w:p>
    <w:p w:rsidR="002A41C1" w:rsidRPr="008B466A" w:rsidRDefault="002A41C1" w:rsidP="002A41C1">
      <w:pPr>
        <w:jc w:val="center"/>
        <w:rPr>
          <w:rFonts w:ascii="Times New Roman" w:eastAsia="Times New Roman" w:hAnsi="Times New Roman"/>
          <w:bCs/>
          <w:i/>
          <w:sz w:val="24"/>
          <w:lang w:eastAsia="ru-RU"/>
        </w:rPr>
      </w:pPr>
      <w:r w:rsidRPr="008B466A">
        <w:rPr>
          <w:rFonts w:ascii="Times New Roman" w:eastAsia="Times New Roman" w:hAnsi="Times New Roman"/>
          <w:bCs/>
          <w:i/>
          <w:sz w:val="24"/>
          <w:lang w:eastAsia="ru-RU"/>
        </w:rPr>
        <w:t>Краснодарск</w:t>
      </w:r>
      <w:r>
        <w:rPr>
          <w:rFonts w:ascii="Times New Roman" w:eastAsia="Times New Roman" w:hAnsi="Times New Roman"/>
          <w:bCs/>
          <w:i/>
          <w:sz w:val="24"/>
          <w:lang w:eastAsia="ru-RU"/>
        </w:rPr>
        <w:t xml:space="preserve">ий </w:t>
      </w:r>
      <w:r w:rsidRPr="008B466A">
        <w:rPr>
          <w:rFonts w:ascii="Times New Roman" w:eastAsia="Times New Roman" w:hAnsi="Times New Roman"/>
          <w:bCs/>
          <w:i/>
          <w:sz w:val="24"/>
          <w:lang w:eastAsia="ru-RU"/>
        </w:rPr>
        <w:t xml:space="preserve"> кра</w:t>
      </w:r>
      <w:r>
        <w:rPr>
          <w:rFonts w:ascii="Times New Roman" w:eastAsia="Times New Roman" w:hAnsi="Times New Roman"/>
          <w:bCs/>
          <w:i/>
          <w:sz w:val="24"/>
          <w:lang w:eastAsia="ru-RU"/>
        </w:rPr>
        <w:t>й</w:t>
      </w:r>
    </w:p>
    <w:p w:rsidR="002A41C1" w:rsidRPr="008B466A" w:rsidRDefault="002A41C1" w:rsidP="002A41C1">
      <w:pPr>
        <w:jc w:val="center"/>
        <w:rPr>
          <w:rFonts w:ascii="Times New Roman" w:eastAsia="Times New Roman" w:hAnsi="Times New Roman"/>
          <w:bCs/>
          <w:i/>
          <w:sz w:val="24"/>
          <w:lang w:eastAsia="ru-RU"/>
        </w:rPr>
      </w:pPr>
      <w:r w:rsidRPr="008B466A">
        <w:rPr>
          <w:rFonts w:ascii="Times New Roman" w:eastAsia="Times New Roman" w:hAnsi="Times New Roman"/>
          <w:bCs/>
          <w:i/>
          <w:sz w:val="24"/>
          <w:lang w:eastAsia="ru-RU"/>
        </w:rPr>
        <w:t>Муниципальное бюджетное общеобразовательное учреждение гимназия №1</w:t>
      </w:r>
    </w:p>
    <w:p w:rsidR="002A41C1" w:rsidRPr="0063481E" w:rsidRDefault="002A41C1" w:rsidP="002A41C1">
      <w:pPr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2A41C1" w:rsidRPr="0063481E" w:rsidRDefault="002A41C1" w:rsidP="002A41C1">
      <w:pPr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2A41C1" w:rsidRPr="0063481E" w:rsidRDefault="002A41C1" w:rsidP="002A41C1">
      <w:pPr>
        <w:jc w:val="center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2A41C1" w:rsidRDefault="002A41C1" w:rsidP="002A41C1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41C1" w:rsidRDefault="002A41C1" w:rsidP="002A41C1">
      <w:pPr>
        <w:jc w:val="center"/>
        <w:rPr>
          <w:rFonts w:eastAsia="Times New Roman" w:cs="Arial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43815</wp:posOffset>
            </wp:positionV>
            <wp:extent cx="1388110" cy="1635125"/>
            <wp:effectExtent l="38100" t="19050" r="21590" b="2222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635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1C1" w:rsidRPr="005F208E" w:rsidRDefault="002A41C1" w:rsidP="005F208E">
      <w:pPr>
        <w:jc w:val="center"/>
        <w:rPr>
          <w:rFonts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/>
          <w:b/>
          <w:bCs/>
          <w:sz w:val="36"/>
          <w:szCs w:val="36"/>
          <w:lang w:eastAsia="ru-RU"/>
        </w:rPr>
        <w:t xml:space="preserve">   </w:t>
      </w:r>
      <w:r w:rsidR="005F208E">
        <w:rPr>
          <w:rFonts w:eastAsia="Times New Roman" w:cs="Arial"/>
          <w:b/>
          <w:bCs/>
          <w:sz w:val="36"/>
          <w:szCs w:val="36"/>
          <w:lang w:eastAsia="ru-RU"/>
        </w:rPr>
        <w:t>Разработка единого образовательного события</w:t>
      </w:r>
    </w:p>
    <w:p w:rsidR="002A41C1" w:rsidRPr="008B466A" w:rsidRDefault="002A41C1" w:rsidP="002A41C1">
      <w:pPr>
        <w:spacing w:line="276" w:lineRule="auto"/>
        <w:jc w:val="center"/>
        <w:rPr>
          <w:rFonts w:eastAsia="Times New Roman" w:cs="Arial"/>
          <w:b/>
          <w:bCs/>
          <w:i/>
          <w:iCs/>
          <w:sz w:val="36"/>
          <w:szCs w:val="36"/>
        </w:rPr>
      </w:pPr>
      <w:r w:rsidRPr="008B466A">
        <w:rPr>
          <w:rFonts w:eastAsia="Times New Roman" w:cs="Arial"/>
          <w:b/>
          <w:bCs/>
          <w:sz w:val="36"/>
          <w:szCs w:val="36"/>
          <w:lang w:eastAsia="ru-RU"/>
        </w:rPr>
        <w:t>«</w:t>
      </w:r>
      <w:r w:rsidR="005F208E">
        <w:rPr>
          <w:rFonts w:eastAsia="Times New Roman" w:cs="Arial"/>
          <w:b/>
          <w:bCs/>
          <w:sz w:val="36"/>
          <w:szCs w:val="36"/>
          <w:lang w:eastAsia="ru-RU"/>
        </w:rPr>
        <w:t>Урок мужества</w:t>
      </w:r>
      <w:r w:rsidRPr="008B466A">
        <w:rPr>
          <w:rFonts w:eastAsia="Times New Roman" w:cs="Arial"/>
          <w:b/>
          <w:bCs/>
          <w:sz w:val="36"/>
          <w:szCs w:val="36"/>
          <w:lang w:eastAsia="ru-RU"/>
        </w:rPr>
        <w:t>»</w:t>
      </w:r>
    </w:p>
    <w:p w:rsidR="002A41C1" w:rsidRPr="008B466A" w:rsidRDefault="002A41C1" w:rsidP="002A41C1">
      <w:pPr>
        <w:jc w:val="center"/>
        <w:rPr>
          <w:rFonts w:eastAsia="Times New Roman"/>
          <w:b/>
          <w:bCs/>
          <w:i/>
          <w:iCs/>
          <w:sz w:val="44"/>
          <w:szCs w:val="44"/>
        </w:rPr>
      </w:pPr>
    </w:p>
    <w:p w:rsidR="002A41C1" w:rsidRPr="0063481E" w:rsidRDefault="002A41C1" w:rsidP="002A41C1">
      <w:pPr>
        <w:jc w:val="center"/>
        <w:rPr>
          <w:bCs/>
          <w:sz w:val="28"/>
          <w:szCs w:val="28"/>
        </w:rPr>
      </w:pPr>
    </w:p>
    <w:p w:rsidR="002A41C1" w:rsidRDefault="002A41C1" w:rsidP="002A41C1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2A41C1" w:rsidRDefault="002A41C1" w:rsidP="002A41C1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2A41C1" w:rsidRDefault="002A41C1" w:rsidP="002A41C1">
      <w:pPr>
        <w:jc w:val="center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2A41C1" w:rsidRPr="008B466A" w:rsidRDefault="002A41C1" w:rsidP="005F208E">
      <w:pPr>
        <w:jc w:val="center"/>
        <w:rPr>
          <w:b/>
          <w:bCs/>
          <w:sz w:val="44"/>
          <w:szCs w:val="44"/>
        </w:rPr>
      </w:pPr>
      <w:r w:rsidRPr="008B466A">
        <w:rPr>
          <w:b/>
          <w:bCs/>
          <w:sz w:val="44"/>
          <w:szCs w:val="44"/>
        </w:rPr>
        <w:t>«</w:t>
      </w:r>
      <w:r w:rsidR="005F208E">
        <w:rPr>
          <w:b/>
          <w:sz w:val="44"/>
          <w:szCs w:val="44"/>
        </w:rPr>
        <w:t>Живое сердце Кубанской земли»</w:t>
      </w:r>
    </w:p>
    <w:p w:rsidR="002A41C1" w:rsidRPr="008B466A" w:rsidRDefault="002A41C1" w:rsidP="002A41C1">
      <w:pPr>
        <w:ind w:firstLine="708"/>
        <w:jc w:val="both"/>
        <w:rPr>
          <w:rFonts w:ascii="Times New Roman" w:eastAsia="Times New Roman" w:hAnsi="Times New Roman"/>
          <w:bCs/>
          <w:color w:val="FF0000"/>
          <w:sz w:val="44"/>
          <w:szCs w:val="44"/>
          <w:lang w:eastAsia="ru-RU"/>
        </w:rPr>
      </w:pPr>
      <w:r>
        <w:rPr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14605</wp:posOffset>
            </wp:positionV>
            <wp:extent cx="2875280" cy="2355215"/>
            <wp:effectExtent l="1905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7" t="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jc w:val="right"/>
        <w:rPr>
          <w:b/>
          <w:bCs/>
          <w:sz w:val="24"/>
          <w:szCs w:val="29"/>
        </w:rPr>
      </w:pPr>
      <w:proofErr w:type="gramStart"/>
      <w:r>
        <w:rPr>
          <w:b/>
          <w:bCs/>
          <w:sz w:val="24"/>
          <w:szCs w:val="29"/>
        </w:rPr>
        <w:t>Разработан</w:t>
      </w:r>
      <w:proofErr w:type="gramEnd"/>
      <w:r>
        <w:rPr>
          <w:b/>
          <w:bCs/>
          <w:sz w:val="24"/>
          <w:szCs w:val="29"/>
        </w:rPr>
        <w:t xml:space="preserve"> учителем</w:t>
      </w:r>
    </w:p>
    <w:p w:rsidR="002A41C1" w:rsidRDefault="002A41C1" w:rsidP="002A41C1">
      <w:pPr>
        <w:jc w:val="right"/>
        <w:rPr>
          <w:b/>
          <w:bCs/>
          <w:sz w:val="24"/>
          <w:szCs w:val="29"/>
        </w:rPr>
      </w:pPr>
      <w:r>
        <w:rPr>
          <w:b/>
          <w:bCs/>
          <w:sz w:val="24"/>
          <w:szCs w:val="29"/>
        </w:rPr>
        <w:t xml:space="preserve"> русского языка и литературы, </w:t>
      </w:r>
    </w:p>
    <w:p w:rsidR="002A41C1" w:rsidRDefault="002A41C1" w:rsidP="002A41C1">
      <w:pPr>
        <w:jc w:val="right"/>
        <w:rPr>
          <w:b/>
          <w:bCs/>
          <w:sz w:val="24"/>
          <w:szCs w:val="29"/>
        </w:rPr>
      </w:pPr>
      <w:r>
        <w:rPr>
          <w:b/>
          <w:bCs/>
          <w:sz w:val="24"/>
          <w:szCs w:val="29"/>
        </w:rPr>
        <w:t xml:space="preserve">классным руководителем </w:t>
      </w:r>
      <w:r w:rsidR="005F208E">
        <w:rPr>
          <w:b/>
          <w:bCs/>
          <w:sz w:val="24"/>
          <w:szCs w:val="29"/>
        </w:rPr>
        <w:t>10</w:t>
      </w:r>
      <w:r>
        <w:rPr>
          <w:b/>
          <w:bCs/>
          <w:sz w:val="24"/>
          <w:szCs w:val="29"/>
        </w:rPr>
        <w:t>-Б класса</w:t>
      </w:r>
    </w:p>
    <w:p w:rsidR="002A41C1" w:rsidRDefault="002A41C1" w:rsidP="002A41C1">
      <w:pPr>
        <w:jc w:val="right"/>
        <w:rPr>
          <w:b/>
          <w:bCs/>
          <w:sz w:val="24"/>
          <w:szCs w:val="29"/>
        </w:rPr>
      </w:pPr>
      <w:proofErr w:type="spellStart"/>
      <w:r>
        <w:rPr>
          <w:b/>
          <w:bCs/>
          <w:sz w:val="24"/>
          <w:szCs w:val="29"/>
        </w:rPr>
        <w:t>Астанковой</w:t>
      </w:r>
      <w:proofErr w:type="spellEnd"/>
      <w:r>
        <w:rPr>
          <w:b/>
          <w:bCs/>
          <w:sz w:val="24"/>
          <w:szCs w:val="29"/>
        </w:rPr>
        <w:t xml:space="preserve"> С.А.</w:t>
      </w:r>
    </w:p>
    <w:p w:rsidR="002A41C1" w:rsidRDefault="002A41C1" w:rsidP="002A41C1">
      <w:pPr>
        <w:jc w:val="center"/>
        <w:rPr>
          <w:b/>
          <w:bCs/>
          <w:sz w:val="24"/>
          <w:szCs w:val="29"/>
        </w:rPr>
      </w:pPr>
    </w:p>
    <w:p w:rsidR="002A41C1" w:rsidRDefault="002A41C1" w:rsidP="002A41C1">
      <w:pPr>
        <w:jc w:val="center"/>
        <w:rPr>
          <w:b/>
          <w:bCs/>
          <w:sz w:val="24"/>
          <w:szCs w:val="29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both"/>
        <w:rPr>
          <w:color w:val="FF0000"/>
        </w:rPr>
      </w:pPr>
    </w:p>
    <w:p w:rsidR="002A41C1" w:rsidRDefault="002A41C1" w:rsidP="002A41C1">
      <w:pPr>
        <w:ind w:firstLine="708"/>
        <w:jc w:val="center"/>
        <w:rPr>
          <w:rFonts w:ascii="Times New Roman" w:hAnsi="Times New Roman"/>
        </w:rPr>
      </w:pPr>
    </w:p>
    <w:p w:rsidR="002A41C1" w:rsidRDefault="002A41C1" w:rsidP="002A41C1">
      <w:pPr>
        <w:ind w:firstLine="708"/>
        <w:jc w:val="center"/>
        <w:rPr>
          <w:rFonts w:ascii="Times New Roman" w:hAnsi="Times New Roman"/>
        </w:rPr>
      </w:pPr>
    </w:p>
    <w:p w:rsidR="002A41C1" w:rsidRDefault="002A41C1" w:rsidP="002A41C1">
      <w:pPr>
        <w:ind w:firstLine="708"/>
        <w:jc w:val="center"/>
        <w:rPr>
          <w:rFonts w:ascii="Times New Roman" w:hAnsi="Times New Roman"/>
        </w:rPr>
      </w:pPr>
    </w:p>
    <w:p w:rsidR="002A41C1" w:rsidRDefault="005F208E" w:rsidP="002A41C1">
      <w:pPr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2017</w:t>
      </w:r>
      <w:r w:rsidR="002A41C1" w:rsidRPr="00AA28DE">
        <w:rPr>
          <w:rFonts w:ascii="Times New Roman" w:hAnsi="Times New Roman"/>
        </w:rPr>
        <w:t xml:space="preserve"> год</w:t>
      </w:r>
    </w:p>
    <w:p w:rsidR="005F208E" w:rsidRDefault="005F208E" w:rsidP="002A41C1">
      <w:pPr>
        <w:ind w:firstLine="708"/>
        <w:jc w:val="center"/>
        <w:rPr>
          <w:rFonts w:ascii="Times New Roman" w:hAnsi="Times New Roman"/>
        </w:rPr>
      </w:pPr>
    </w:p>
    <w:p w:rsidR="002A41C1" w:rsidRPr="00F860EB" w:rsidRDefault="002A41C1" w:rsidP="002A41C1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 xml:space="preserve"> Цель: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воспитание патриотов Кубани на примерах  исторических событий и персоналий, героев современной жизни края, формирование умения прослеживать историческую взаимосвязь между </w:t>
      </w:r>
      <w:r w:rsidR="005F208E">
        <w:rPr>
          <w:rFonts w:ascii="Times New Roman" w:eastAsia="Times New Roman" w:hAnsi="Times New Roman"/>
          <w:sz w:val="28"/>
          <w:szCs w:val="28"/>
          <w:lang w:eastAsia="ar-SA"/>
        </w:rPr>
        <w:t xml:space="preserve">судьбами,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>явлениями</w:t>
      </w:r>
      <w:r w:rsidR="005F208E">
        <w:rPr>
          <w:rFonts w:ascii="Times New Roman" w:eastAsia="Times New Roman" w:hAnsi="Times New Roman"/>
          <w:sz w:val="28"/>
          <w:szCs w:val="28"/>
          <w:lang w:eastAsia="ar-SA"/>
        </w:rPr>
        <w:t xml:space="preserve"> и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событиями прошлого и настоящего Кубани.</w:t>
      </w:r>
    </w:p>
    <w:p w:rsidR="002A41C1" w:rsidRPr="00F860EB" w:rsidRDefault="002A41C1" w:rsidP="002A41C1">
      <w:pPr>
        <w:ind w:firstLine="3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</w:t>
      </w:r>
    </w:p>
    <w:p w:rsidR="002A41C1" w:rsidRPr="00F860EB" w:rsidRDefault="002A41C1" w:rsidP="002A41C1">
      <w:pPr>
        <w:ind w:firstLine="3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Задачи: </w:t>
      </w:r>
    </w:p>
    <w:p w:rsidR="002A41C1" w:rsidRDefault="002A41C1" w:rsidP="005F208E">
      <w:pPr>
        <w:ind w:left="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-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воспитание патриота, знающего и уважающего традиции своего народа, </w:t>
      </w:r>
      <w:r w:rsidR="005F208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любящего свою землю, гражданина, готового защищать свое Отечество;</w:t>
      </w:r>
    </w:p>
    <w:p w:rsidR="005F208E" w:rsidRDefault="005F208E" w:rsidP="005F208E">
      <w:pPr>
        <w:ind w:left="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-формирование уважительного отношения к культурному наследию края;</w:t>
      </w:r>
    </w:p>
    <w:p w:rsidR="005F208E" w:rsidRDefault="002A41C1" w:rsidP="005F208E">
      <w:pPr>
        <w:ind w:left="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-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>формирование у молодежи уважительного отношения к трудовым и ратным подвигам старшего поколения;</w:t>
      </w:r>
    </w:p>
    <w:p w:rsidR="002A41C1" w:rsidRDefault="002A41C1" w:rsidP="005F208E">
      <w:pPr>
        <w:ind w:left="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-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>укрепление единства и дружбы народов, проживающих на территории Краснодарского края;</w:t>
      </w:r>
    </w:p>
    <w:p w:rsidR="005F208E" w:rsidRDefault="005F208E" w:rsidP="005F208E">
      <w:pPr>
        <w:ind w:left="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воспитание чувства сопричастности личности и  семьи к событиям истории своей Малой Родины;</w:t>
      </w:r>
    </w:p>
    <w:p w:rsidR="002A41C1" w:rsidRPr="00F860EB" w:rsidRDefault="002A41C1" w:rsidP="005F208E">
      <w:pPr>
        <w:ind w:left="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- </w:t>
      </w: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мотивирование поисковой и исследовательской деятельности учащихся.</w:t>
      </w:r>
    </w:p>
    <w:p w:rsidR="002A41C1" w:rsidRPr="00F860EB" w:rsidRDefault="002A41C1" w:rsidP="002A41C1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</w:p>
    <w:p w:rsidR="002A41C1" w:rsidRPr="00F860EB" w:rsidRDefault="002A41C1" w:rsidP="002A41C1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   План проведения урока:</w:t>
      </w:r>
    </w:p>
    <w:p w:rsidR="002A41C1" w:rsidRPr="00F860EB" w:rsidRDefault="002A41C1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860EB">
        <w:rPr>
          <w:rFonts w:ascii="Times New Roman" w:eastAsia="Times New Roman" w:hAnsi="Times New Roman"/>
          <w:sz w:val="28"/>
          <w:szCs w:val="28"/>
          <w:lang w:eastAsia="ar-SA"/>
        </w:rPr>
        <w:t>Вступительное слово учителя.</w:t>
      </w:r>
    </w:p>
    <w:p w:rsidR="002A41C1" w:rsidRPr="00F860EB" w:rsidRDefault="00924A45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«Ожившие звуки…»</w:t>
      </w:r>
    </w:p>
    <w:p w:rsidR="002A41C1" w:rsidRPr="00F860EB" w:rsidRDefault="00924A45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«Ожившие строки…»</w:t>
      </w:r>
    </w:p>
    <w:p w:rsidR="002A41C1" w:rsidRDefault="00924A45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«Бессмертные подвиги!»</w:t>
      </w:r>
    </w:p>
    <w:p w:rsidR="005F208E" w:rsidRDefault="005F208E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«Я, </w:t>
      </w:r>
      <w:r w:rsidR="00E91976">
        <w:rPr>
          <w:rFonts w:ascii="Times New Roman" w:eastAsia="Times New Roman" w:hAnsi="Times New Roman"/>
          <w:sz w:val="28"/>
          <w:szCs w:val="28"/>
          <w:lang w:eastAsia="ar-SA"/>
        </w:rPr>
        <w:t xml:space="preserve">моя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семья, моя земля» </w:t>
      </w:r>
    </w:p>
    <w:p w:rsidR="005F208E" w:rsidRDefault="005F208E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«Перелистывая страницы семейных альбомов…»</w:t>
      </w:r>
    </w:p>
    <w:p w:rsidR="005F208E" w:rsidRDefault="005F208E" w:rsidP="002A41C1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Подведение итогов</w:t>
      </w:r>
    </w:p>
    <w:p w:rsidR="002A41C1" w:rsidRPr="00F860EB" w:rsidRDefault="005F208E" w:rsidP="005F208E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</w:t>
      </w:r>
    </w:p>
    <w:p w:rsidR="0005482C" w:rsidRDefault="0005482C"/>
    <w:p w:rsidR="002A41C1" w:rsidRPr="002A41C1" w:rsidRDefault="002A41C1" w:rsidP="002A41C1">
      <w:pPr>
        <w:jc w:val="center"/>
        <w:rPr>
          <w:rFonts w:ascii="Times New Roman" w:hAnsi="Times New Roman"/>
          <w:b/>
          <w:sz w:val="24"/>
        </w:rPr>
      </w:pPr>
    </w:p>
    <w:p w:rsidR="002A41C1" w:rsidRDefault="002A41C1" w:rsidP="002A41C1">
      <w:pPr>
        <w:jc w:val="center"/>
        <w:rPr>
          <w:rFonts w:ascii="Times New Roman" w:hAnsi="Times New Roman"/>
          <w:b/>
          <w:sz w:val="24"/>
        </w:rPr>
      </w:pPr>
      <w:r w:rsidRPr="002A41C1">
        <w:rPr>
          <w:rFonts w:ascii="Times New Roman" w:hAnsi="Times New Roman"/>
          <w:b/>
          <w:sz w:val="24"/>
        </w:rPr>
        <w:t>ХОД УРОКА</w:t>
      </w:r>
    </w:p>
    <w:p w:rsidR="002A41C1" w:rsidRPr="002A41C1" w:rsidRDefault="002341A2" w:rsidP="002A41C1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40005</wp:posOffset>
            </wp:positionV>
            <wp:extent cx="1257300" cy="1343025"/>
            <wp:effectExtent l="19050" t="0" r="0" b="0"/>
            <wp:wrapTight wrapText="bothSides">
              <wp:wrapPolygon edited="0">
                <wp:start x="-327" y="0"/>
                <wp:lineTo x="-327" y="21447"/>
                <wp:lineTo x="21600" y="21447"/>
                <wp:lineTo x="21600" y="0"/>
                <wp:lineTo x="-32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315" t="14914" r="9053" b="4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41C1" w:rsidRPr="006C4513" w:rsidRDefault="002A41C1" w:rsidP="002A41C1">
      <w:pPr>
        <w:numPr>
          <w:ilvl w:val="1"/>
          <w:numId w:val="1"/>
        </w:numPr>
        <w:tabs>
          <w:tab w:val="num" w:pos="0"/>
          <w:tab w:val="num" w:pos="360"/>
        </w:tabs>
        <w:ind w:left="87" w:firstLine="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ar-SA"/>
        </w:rPr>
      </w:pPr>
      <w:r w:rsidRPr="006C4513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ar-SA"/>
        </w:rPr>
        <w:t>Вступительное слово учителя</w:t>
      </w:r>
    </w:p>
    <w:p w:rsidR="002A41C1" w:rsidRDefault="002A41C1" w:rsidP="002A41C1">
      <w:pPr>
        <w:tabs>
          <w:tab w:val="num" w:pos="0"/>
        </w:tabs>
        <w:ind w:left="87"/>
        <w:jc w:val="both"/>
        <w:rPr>
          <w:rFonts w:ascii="Times New Roman" w:eastAsia="Times New Roman" w:hAnsi="Times New Roman"/>
          <w:bCs/>
          <w:i/>
          <w:sz w:val="28"/>
          <w:szCs w:val="28"/>
          <w:lang w:eastAsia="ar-SA"/>
        </w:rPr>
      </w:pPr>
      <w:r w:rsidRPr="004C28CB">
        <w:rPr>
          <w:rFonts w:ascii="Times New Roman" w:eastAsia="Times New Roman" w:hAnsi="Times New Roman"/>
          <w:bCs/>
          <w:i/>
          <w:sz w:val="28"/>
          <w:szCs w:val="28"/>
          <w:lang w:eastAsia="ar-SA"/>
        </w:rPr>
        <w:t>Эпиграф урока на экране</w:t>
      </w:r>
    </w:p>
    <w:p w:rsidR="005F208E" w:rsidRPr="002341A2" w:rsidRDefault="005F208E" w:rsidP="002A41C1">
      <w:pPr>
        <w:tabs>
          <w:tab w:val="num" w:pos="0"/>
        </w:tabs>
        <w:ind w:left="87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41A2">
        <w:rPr>
          <w:rFonts w:ascii="Times New Roman" w:eastAsia="Times New Roman" w:hAnsi="Times New Roman"/>
          <w:bCs/>
          <w:sz w:val="28"/>
          <w:szCs w:val="28"/>
          <w:lang w:eastAsia="ar-SA"/>
        </w:rPr>
        <w:t>Земля родная! Как же сердце бьется!</w:t>
      </w:r>
    </w:p>
    <w:p w:rsidR="005F208E" w:rsidRPr="002341A2" w:rsidRDefault="005F208E" w:rsidP="002A41C1">
      <w:pPr>
        <w:tabs>
          <w:tab w:val="num" w:pos="0"/>
        </w:tabs>
        <w:ind w:left="87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41A2">
        <w:rPr>
          <w:rFonts w:ascii="Times New Roman" w:eastAsia="Times New Roman" w:hAnsi="Times New Roman"/>
          <w:bCs/>
          <w:sz w:val="28"/>
          <w:szCs w:val="28"/>
          <w:lang w:eastAsia="ar-SA"/>
        </w:rPr>
        <w:t>Как оно клокочет! Как душа кричит</w:t>
      </w:r>
      <w:r w:rsidR="002341A2">
        <w:rPr>
          <w:rFonts w:ascii="Times New Roman" w:eastAsia="Times New Roman" w:hAnsi="Times New Roman"/>
          <w:bCs/>
          <w:sz w:val="28"/>
          <w:szCs w:val="28"/>
          <w:lang w:eastAsia="ar-SA"/>
        </w:rPr>
        <w:t>!</w:t>
      </w:r>
    </w:p>
    <w:p w:rsidR="005F208E" w:rsidRPr="002341A2" w:rsidRDefault="002341A2" w:rsidP="002A41C1">
      <w:pPr>
        <w:tabs>
          <w:tab w:val="num" w:pos="0"/>
        </w:tabs>
        <w:ind w:left="87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41A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Где же взять мне сердце, чтоб сюда вернуться, </w:t>
      </w:r>
    </w:p>
    <w:p w:rsidR="002341A2" w:rsidRPr="002341A2" w:rsidRDefault="002341A2" w:rsidP="002A41C1">
      <w:pPr>
        <w:tabs>
          <w:tab w:val="num" w:pos="0"/>
        </w:tabs>
        <w:ind w:left="87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341A2">
        <w:rPr>
          <w:rFonts w:ascii="Times New Roman" w:eastAsia="Times New Roman" w:hAnsi="Times New Roman"/>
          <w:bCs/>
          <w:sz w:val="28"/>
          <w:szCs w:val="28"/>
          <w:lang w:eastAsia="ar-SA"/>
        </w:rPr>
        <w:t>Чтобы раны сердца любовью залечить…</w:t>
      </w:r>
    </w:p>
    <w:p w:rsidR="002341A2" w:rsidRDefault="002341A2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</w:p>
    <w:p w:rsidR="002341A2" w:rsidRDefault="002341A2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Сколько бы мы ни говорили о любви к своей Родине, сколько бы эпитетов и метафор  н</w:t>
      </w:r>
      <w:r w:rsidR="00E9197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подбирали, если это слова, идущие от сердца, если эта любовь действительно в сердце, </w:t>
      </w:r>
      <w:r w:rsidR="00E9197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значит</w:t>
      </w:r>
      <w:proofErr w:type="gramEnd"/>
      <w:r w:rsidR="00E919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человек не просто стремиться знать  больше о своей стране, а хочет прожить и почувствовать то, что пережили люди, чьими делами и подвигами славится Земля</w:t>
      </w:r>
      <w:r w:rsidR="00E91976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 xml:space="preserve"> </w:t>
      </w:r>
      <w:r w:rsidR="00E91976">
        <w:rPr>
          <w:rFonts w:ascii="Times New Roman" w:hAnsi="Times New Roman"/>
          <w:sz w:val="28"/>
          <w:szCs w:val="28"/>
        </w:rPr>
        <w:t>Значит, о</w:t>
      </w:r>
      <w:r>
        <w:rPr>
          <w:rFonts w:ascii="Times New Roman" w:hAnsi="Times New Roman"/>
          <w:sz w:val="28"/>
          <w:szCs w:val="28"/>
        </w:rPr>
        <w:t xml:space="preserve">н хочет услышать биение сердца своей Родины. </w:t>
      </w:r>
      <w:r w:rsidR="00E91976">
        <w:rPr>
          <w:rFonts w:ascii="Times New Roman" w:hAnsi="Times New Roman"/>
          <w:sz w:val="28"/>
          <w:szCs w:val="28"/>
        </w:rPr>
        <w:t xml:space="preserve">Вот и </w:t>
      </w:r>
      <w:r>
        <w:rPr>
          <w:rFonts w:ascii="Times New Roman" w:hAnsi="Times New Roman"/>
          <w:sz w:val="28"/>
          <w:szCs w:val="28"/>
        </w:rPr>
        <w:t xml:space="preserve"> я сегодня хочу помочь вам услышать биение большого, горячего, сильного, гордого, а главное, живого сердца Кубани. </w:t>
      </w:r>
    </w:p>
    <w:p w:rsidR="002341A2" w:rsidRDefault="002341A2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Прислушайтесь…. оно в каждом звуке: в шелесте листвы, в ласковом шепоте </w:t>
      </w:r>
      <w:r>
        <w:rPr>
          <w:rFonts w:ascii="Times New Roman" w:hAnsi="Times New Roman"/>
          <w:sz w:val="28"/>
          <w:szCs w:val="28"/>
        </w:rPr>
        <w:lastRenderedPageBreak/>
        <w:t>ветра над кубанскими степями, в шуме волн моря, в кубанских песнях, в стихах, в рассказах людей… Сотни, тысячи людей…сотни тысяч судеб, известные и незнакомые имена…. Их голоса - это тоже голос сердца Кубанской земли.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>Имена, имена, имена...</w:t>
      </w:r>
    </w:p>
    <w:p w:rsidR="002A41C1" w:rsidRPr="004C28CB" w:rsidRDefault="002341A2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29845</wp:posOffset>
            </wp:positionV>
            <wp:extent cx="1214120" cy="1352550"/>
            <wp:effectExtent l="19050" t="0" r="5080" b="0"/>
            <wp:wrapTight wrapText="bothSides">
              <wp:wrapPolygon edited="0">
                <wp:start x="-339" y="0"/>
                <wp:lineTo x="-339" y="21296"/>
                <wp:lineTo x="21690" y="21296"/>
                <wp:lineTo x="21690" y="0"/>
                <wp:lineTo x="-33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41C1" w:rsidRPr="004C28CB">
        <w:rPr>
          <w:rFonts w:ascii="Times New Roman" w:hAnsi="Times New Roman"/>
          <w:sz w:val="28"/>
          <w:szCs w:val="28"/>
        </w:rPr>
        <w:t>В нашей речи звучат не случайно.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>Как загадочна эта страна,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>Так и имя - загадка и тайна.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>Время мчится,  осыплется с веток листва,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>Не убавить уже, не прибавить.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b/>
          <w:sz w:val="28"/>
          <w:szCs w:val="28"/>
        </w:rPr>
      </w:pPr>
      <w:r w:rsidRPr="004C28CB">
        <w:rPr>
          <w:rFonts w:ascii="Times New Roman" w:hAnsi="Times New Roman"/>
          <w:b/>
          <w:sz w:val="28"/>
          <w:szCs w:val="28"/>
        </w:rPr>
        <w:t>Имена ведь - не просто слова,</w:t>
      </w:r>
    </w:p>
    <w:p w:rsidR="002A41C1" w:rsidRPr="004C28CB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b/>
          <w:sz w:val="28"/>
          <w:szCs w:val="28"/>
        </w:rPr>
      </w:pPr>
      <w:r w:rsidRPr="004C28CB">
        <w:rPr>
          <w:rFonts w:ascii="Times New Roman" w:hAnsi="Times New Roman"/>
          <w:b/>
          <w:sz w:val="28"/>
          <w:szCs w:val="28"/>
        </w:rPr>
        <w:t xml:space="preserve">А почти воплощенная память.  </w:t>
      </w:r>
    </w:p>
    <w:p w:rsidR="002A41C1" w:rsidRDefault="002A41C1" w:rsidP="002A41C1">
      <w:pPr>
        <w:tabs>
          <w:tab w:val="num" w:pos="0"/>
        </w:tabs>
        <w:ind w:left="87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 xml:space="preserve">            </w:t>
      </w:r>
    </w:p>
    <w:p w:rsidR="002A41C1" w:rsidRPr="004C28CB" w:rsidRDefault="002A41C1" w:rsidP="00E91976">
      <w:pPr>
        <w:tabs>
          <w:tab w:val="num" w:pos="0"/>
        </w:tabs>
        <w:ind w:left="87" w:firstLine="621"/>
        <w:jc w:val="both"/>
        <w:rPr>
          <w:rFonts w:ascii="Times New Roman" w:hAnsi="Times New Roman"/>
          <w:sz w:val="28"/>
          <w:szCs w:val="28"/>
        </w:rPr>
      </w:pPr>
      <w:r w:rsidRPr="004C28CB">
        <w:rPr>
          <w:rFonts w:ascii="Times New Roman" w:hAnsi="Times New Roman"/>
          <w:sz w:val="28"/>
          <w:szCs w:val="28"/>
        </w:rPr>
        <w:t xml:space="preserve"> </w:t>
      </w:r>
      <w:r w:rsidR="005F208E">
        <w:rPr>
          <w:rFonts w:ascii="Times New Roman" w:hAnsi="Times New Roman"/>
          <w:sz w:val="28"/>
          <w:szCs w:val="28"/>
        </w:rPr>
        <w:t xml:space="preserve"> </w:t>
      </w:r>
      <w:r w:rsidRPr="004C28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C28CB">
        <w:rPr>
          <w:rFonts w:ascii="Times New Roman" w:hAnsi="Times New Roman"/>
          <w:sz w:val="28"/>
          <w:szCs w:val="28"/>
        </w:rPr>
        <w:t>Много талантливых и знаменитых людей взрастила Кубань. Одни пишут стихи, прославляя наш край, другие трудятся в пол</w:t>
      </w:r>
      <w:r>
        <w:rPr>
          <w:rFonts w:ascii="Times New Roman" w:hAnsi="Times New Roman"/>
          <w:sz w:val="28"/>
          <w:szCs w:val="28"/>
        </w:rPr>
        <w:t>ях</w:t>
      </w:r>
      <w:r w:rsidRPr="004C28CB">
        <w:rPr>
          <w:rFonts w:ascii="Times New Roman" w:hAnsi="Times New Roman"/>
          <w:sz w:val="28"/>
          <w:szCs w:val="28"/>
        </w:rPr>
        <w:t xml:space="preserve"> и в садах, собирая невиданные урожаи, третьи строят красивые архитектурные сооружения, украшая наши города, а кто-то приносит славу нашему краю, собрав всю волю, все силы, чтобы победить в упорной борьбе</w:t>
      </w:r>
    </w:p>
    <w:p w:rsidR="002A41C1" w:rsidRPr="004C28CB" w:rsidRDefault="002A41C1" w:rsidP="002A41C1">
      <w:pPr>
        <w:pStyle w:val="a3"/>
        <w:tabs>
          <w:tab w:val="num" w:pos="0"/>
        </w:tabs>
        <w:spacing w:after="0" w:line="240" w:lineRule="auto"/>
        <w:ind w:left="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C28CB">
        <w:rPr>
          <w:rFonts w:ascii="Times New Roman" w:hAnsi="Times New Roman"/>
          <w:sz w:val="28"/>
          <w:szCs w:val="28"/>
        </w:rPr>
        <w:t xml:space="preserve">А это значит, что </w:t>
      </w:r>
      <w:r w:rsidR="00E91976">
        <w:rPr>
          <w:rFonts w:ascii="Times New Roman" w:hAnsi="Times New Roman"/>
          <w:sz w:val="28"/>
          <w:szCs w:val="28"/>
        </w:rPr>
        <w:t>сегодня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CB">
        <w:rPr>
          <w:rFonts w:ascii="Times New Roman" w:hAnsi="Times New Roman"/>
          <w:sz w:val="28"/>
          <w:szCs w:val="28"/>
        </w:rPr>
        <w:t xml:space="preserve"> у нас будет возможность совершить интересное путешествие по своему краю, в ходе которого, как в калейдоскопе, перед нами  предстанут разные стороны жизни </w:t>
      </w:r>
      <w:r>
        <w:rPr>
          <w:rFonts w:ascii="Times New Roman" w:hAnsi="Times New Roman"/>
          <w:sz w:val="28"/>
          <w:szCs w:val="28"/>
        </w:rPr>
        <w:t>Кубани</w:t>
      </w:r>
      <w:r w:rsidRPr="004C28CB">
        <w:rPr>
          <w:rFonts w:ascii="Times New Roman" w:hAnsi="Times New Roman"/>
          <w:sz w:val="28"/>
          <w:szCs w:val="28"/>
        </w:rPr>
        <w:t xml:space="preserve">. Мы  встретимся  </w:t>
      </w:r>
      <w:proofErr w:type="gramStart"/>
      <w:r w:rsidRPr="004C28CB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C28CB">
        <w:rPr>
          <w:rFonts w:ascii="Times New Roman" w:hAnsi="Times New Roman"/>
          <w:sz w:val="28"/>
          <w:szCs w:val="28"/>
        </w:rPr>
        <w:t xml:space="preserve"> уже хорошо </w:t>
      </w:r>
      <w:proofErr w:type="gramStart"/>
      <w:r w:rsidRPr="004C28CB">
        <w:rPr>
          <w:rFonts w:ascii="Times New Roman" w:hAnsi="Times New Roman"/>
          <w:sz w:val="28"/>
          <w:szCs w:val="28"/>
        </w:rPr>
        <w:t>вам</w:t>
      </w:r>
      <w:proofErr w:type="gramEnd"/>
      <w:r w:rsidRPr="004C28CB">
        <w:rPr>
          <w:rFonts w:ascii="Times New Roman" w:hAnsi="Times New Roman"/>
          <w:sz w:val="28"/>
          <w:szCs w:val="28"/>
        </w:rPr>
        <w:t xml:space="preserve"> известными людьми или познакомимся с  новыми интересными  жителями нашего края, которые своими ратными и трудовыми </w:t>
      </w:r>
      <w:r w:rsidR="002341A2">
        <w:rPr>
          <w:rFonts w:ascii="Times New Roman" w:hAnsi="Times New Roman"/>
          <w:sz w:val="28"/>
          <w:szCs w:val="28"/>
        </w:rPr>
        <w:t xml:space="preserve">и духовными </w:t>
      </w:r>
      <w:r w:rsidRPr="004C28CB">
        <w:rPr>
          <w:rFonts w:ascii="Times New Roman" w:hAnsi="Times New Roman"/>
          <w:sz w:val="28"/>
          <w:szCs w:val="28"/>
        </w:rPr>
        <w:t xml:space="preserve"> подвигами создают её славу.</w:t>
      </w:r>
    </w:p>
    <w:p w:rsidR="002A41C1" w:rsidRPr="006C4513" w:rsidRDefault="002A41C1" w:rsidP="002A41C1">
      <w:pPr>
        <w:rPr>
          <w:rFonts w:ascii="Times New Roman" w:hAnsi="Times New Roman"/>
          <w:sz w:val="28"/>
          <w:szCs w:val="28"/>
        </w:rPr>
      </w:pPr>
    </w:p>
    <w:p w:rsidR="002A41C1" w:rsidRPr="001957EF" w:rsidRDefault="001957EF" w:rsidP="002A41C1">
      <w:pPr>
        <w:pStyle w:val="a3"/>
        <w:numPr>
          <w:ilvl w:val="1"/>
          <w:numId w:val="1"/>
        </w:numPr>
        <w:tabs>
          <w:tab w:val="num" w:pos="87"/>
          <w:tab w:val="num" w:pos="360"/>
        </w:tabs>
        <w:spacing w:line="240" w:lineRule="auto"/>
        <w:ind w:left="87" w:firstLine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«</w:t>
      </w:r>
      <w:r w:rsidR="002A41C1" w:rsidRPr="001957EF">
        <w:rPr>
          <w:rFonts w:ascii="Times New Roman" w:hAnsi="Times New Roman"/>
          <w:b/>
          <w:sz w:val="28"/>
          <w:szCs w:val="28"/>
          <w:u w:val="single"/>
        </w:rPr>
        <w:t>Ожившие звуки…</w:t>
      </w:r>
      <w:r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24A45" w:rsidRDefault="002A41C1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C4513">
        <w:rPr>
          <w:rFonts w:ascii="Times New Roman" w:hAnsi="Times New Roman"/>
          <w:sz w:val="28"/>
          <w:szCs w:val="28"/>
        </w:rPr>
        <w:t>Сейчас вы услышите музыкальные произведения, которые написаны кубанскими композиторами  или исполнены  людьми, чьё творчество неразрывно связано с Кубанью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A41C1" w:rsidRDefault="00924A45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266065</wp:posOffset>
            </wp:positionV>
            <wp:extent cx="1276350" cy="1457325"/>
            <wp:effectExtent l="19050" t="0" r="0" b="0"/>
            <wp:wrapTight wrapText="bothSides">
              <wp:wrapPolygon edited="0">
                <wp:start x="-322" y="0"/>
                <wp:lineTo x="-322" y="21459"/>
                <wp:lineTo x="21600" y="21459"/>
                <wp:lineTo x="21600" y="0"/>
                <wp:lineTo x="-322" y="0"/>
              </wp:wrapPolygon>
            </wp:wrapTight>
            <wp:docPr id="9" name="Рисунок 4" descr="Ponomarenko_G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7" descr="Ponomarenko_G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252" w:rsidRPr="00E01252">
        <w:rPr>
          <w:rFonts w:ascii="Times New Roman" w:hAnsi="Times New Roman"/>
          <w:i/>
          <w:sz w:val="28"/>
          <w:szCs w:val="28"/>
          <w:u w:val="single"/>
        </w:rPr>
        <w:t>Учащиеся должны угадать имена композиторов и исполнителей</w:t>
      </w:r>
      <w:r w:rsidR="00E01252">
        <w:rPr>
          <w:rFonts w:ascii="Times New Roman" w:hAnsi="Times New Roman"/>
          <w:sz w:val="28"/>
          <w:szCs w:val="28"/>
        </w:rPr>
        <w:t xml:space="preserve"> </w:t>
      </w:r>
      <w:r w:rsidR="002A41C1" w:rsidRPr="002A41C1">
        <w:rPr>
          <w:rFonts w:ascii="Times New Roman" w:hAnsi="Times New Roman"/>
          <w:i/>
          <w:sz w:val="28"/>
          <w:szCs w:val="28"/>
        </w:rPr>
        <w:t>(</w:t>
      </w:r>
      <w:r w:rsidR="002A41C1" w:rsidRPr="00E01252">
        <w:rPr>
          <w:rFonts w:ascii="Times New Roman" w:hAnsi="Times New Roman"/>
          <w:i/>
          <w:sz w:val="28"/>
          <w:szCs w:val="28"/>
          <w:u w:val="single"/>
        </w:rPr>
        <w:t>Портреты появляются на слайдах)</w:t>
      </w:r>
    </w:p>
    <w:p w:rsidR="002A41C1" w:rsidRPr="006C4513" w:rsidRDefault="002A41C1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sz w:val="28"/>
          <w:szCs w:val="28"/>
        </w:rPr>
      </w:pPr>
      <w:r w:rsidRPr="006C4513">
        <w:rPr>
          <w:rFonts w:ascii="Times New Roman" w:hAnsi="Times New Roman"/>
          <w:sz w:val="28"/>
          <w:szCs w:val="28"/>
        </w:rPr>
        <w:t xml:space="preserve">-Звучит песня </w:t>
      </w:r>
      <w:r w:rsidRPr="006C4513">
        <w:rPr>
          <w:rFonts w:ascii="Times New Roman" w:hAnsi="Times New Roman"/>
          <w:bCs/>
          <w:i/>
          <w:iCs/>
          <w:sz w:val="28"/>
          <w:szCs w:val="28"/>
        </w:rPr>
        <w:t>«Оренбургский пуховый платок».</w:t>
      </w:r>
    </w:p>
    <w:p w:rsidR="002A41C1" w:rsidRPr="006C4513" w:rsidRDefault="002A41C1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b/>
          <w:sz w:val="28"/>
          <w:szCs w:val="28"/>
        </w:rPr>
      </w:pPr>
      <w:r w:rsidRPr="006C4513">
        <w:rPr>
          <w:rFonts w:ascii="Times New Roman" w:hAnsi="Times New Roman"/>
          <w:sz w:val="28"/>
          <w:szCs w:val="28"/>
        </w:rPr>
        <w:t xml:space="preserve"> </w:t>
      </w:r>
      <w:r w:rsidRPr="006C4513">
        <w:rPr>
          <w:rFonts w:ascii="Times New Roman" w:hAnsi="Times New Roman"/>
          <w:b/>
          <w:bCs/>
          <w:sz w:val="28"/>
          <w:szCs w:val="28"/>
        </w:rPr>
        <w:t>Григорий Фёдорович ПОНОМАРЕНКО</w:t>
      </w:r>
    </w:p>
    <w:p w:rsidR="002A41C1" w:rsidRDefault="002A41C1" w:rsidP="002A41C1">
      <w:pPr>
        <w:pStyle w:val="a3"/>
        <w:tabs>
          <w:tab w:val="num" w:pos="87"/>
        </w:tabs>
        <w:spacing w:after="0" w:line="240" w:lineRule="auto"/>
        <w:ind w:left="87"/>
        <w:rPr>
          <w:rFonts w:ascii="Times New Roman" w:hAnsi="Times New Roman"/>
          <w:bCs/>
          <w:i/>
          <w:iCs/>
          <w:sz w:val="28"/>
          <w:szCs w:val="28"/>
        </w:rPr>
      </w:pPr>
      <w:r w:rsidRPr="006C4513">
        <w:rPr>
          <w:rFonts w:ascii="Times New Roman" w:hAnsi="Times New Roman"/>
          <w:bCs/>
          <w:i/>
          <w:iCs/>
          <w:sz w:val="28"/>
          <w:szCs w:val="28"/>
        </w:rPr>
        <w:t>Кубанский композитор, автор песен «Кубанские синие ночи», «Оренбургский пуховый платок».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6C4513">
        <w:rPr>
          <w:rFonts w:ascii="Times New Roman" w:hAnsi="Times New Roman"/>
          <w:bCs/>
          <w:i/>
          <w:iCs/>
          <w:sz w:val="28"/>
          <w:szCs w:val="28"/>
        </w:rPr>
        <w:t>Именем Г.Ф. Пономаренко названа Краснодарская краевая Филармония.</w:t>
      </w:r>
    </w:p>
    <w:p w:rsidR="00924A45" w:rsidRPr="006C4513" w:rsidRDefault="00924A45" w:rsidP="002A41C1">
      <w:pPr>
        <w:pStyle w:val="a3"/>
        <w:tabs>
          <w:tab w:val="num" w:pos="87"/>
        </w:tabs>
        <w:spacing w:after="0" w:line="240" w:lineRule="auto"/>
        <w:ind w:left="87"/>
        <w:rPr>
          <w:rFonts w:ascii="Times New Roman" w:hAnsi="Times New Roman"/>
          <w:sz w:val="28"/>
          <w:szCs w:val="28"/>
        </w:rPr>
      </w:pPr>
    </w:p>
    <w:p w:rsidR="00E91976" w:rsidRDefault="00E91976" w:rsidP="00E01252">
      <w:pPr>
        <w:pStyle w:val="a3"/>
        <w:tabs>
          <w:tab w:val="num" w:pos="87"/>
        </w:tabs>
        <w:spacing w:after="0" w:line="240" w:lineRule="auto"/>
        <w:ind w:left="87"/>
        <w:rPr>
          <w:rFonts w:ascii="Times New Roman" w:hAnsi="Times New Roman"/>
          <w:sz w:val="28"/>
          <w:szCs w:val="28"/>
        </w:rPr>
      </w:pPr>
    </w:p>
    <w:p w:rsidR="002A41C1" w:rsidRPr="006C4513" w:rsidRDefault="00E91976" w:rsidP="00E01252">
      <w:pPr>
        <w:pStyle w:val="a3"/>
        <w:tabs>
          <w:tab w:val="num" w:pos="87"/>
        </w:tabs>
        <w:spacing w:after="0" w:line="240" w:lineRule="auto"/>
        <w:ind w:left="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197485</wp:posOffset>
            </wp:positionV>
            <wp:extent cx="1438275" cy="1247775"/>
            <wp:effectExtent l="19050" t="0" r="9525" b="0"/>
            <wp:wrapTight wrapText="bothSides">
              <wp:wrapPolygon edited="0">
                <wp:start x="-286" y="0"/>
                <wp:lineTo x="-286" y="21435"/>
                <wp:lineTo x="21743" y="21435"/>
                <wp:lineTo x="21743" y="0"/>
                <wp:lineTo x="-286" y="0"/>
              </wp:wrapPolygon>
            </wp:wrapTight>
            <wp:docPr id="7" name="Рисунок 2" descr="0f3b0d98b9cdef507e2ab2d7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f3b0d98b9cdef507e2ab2d7d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C1" w:rsidRPr="006C4513">
        <w:rPr>
          <w:rFonts w:ascii="Times New Roman" w:hAnsi="Times New Roman"/>
          <w:sz w:val="28"/>
          <w:szCs w:val="28"/>
        </w:rPr>
        <w:t xml:space="preserve">-Звучит песня </w:t>
      </w:r>
      <w:r w:rsidR="002A41C1" w:rsidRPr="006C4513">
        <w:rPr>
          <w:rFonts w:ascii="Times New Roman" w:hAnsi="Times New Roman"/>
          <w:bCs/>
          <w:i/>
          <w:iCs/>
          <w:sz w:val="28"/>
          <w:szCs w:val="28"/>
        </w:rPr>
        <w:t>«Поговори со мною мама».</w:t>
      </w:r>
    </w:p>
    <w:p w:rsidR="002A41C1" w:rsidRPr="006C4513" w:rsidRDefault="002A41C1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b/>
          <w:sz w:val="28"/>
          <w:szCs w:val="28"/>
        </w:rPr>
      </w:pPr>
      <w:r w:rsidRPr="006C4513">
        <w:rPr>
          <w:rFonts w:ascii="Times New Roman" w:hAnsi="Times New Roman"/>
          <w:b/>
          <w:bCs/>
          <w:sz w:val="28"/>
          <w:szCs w:val="28"/>
        </w:rPr>
        <w:t>Валентина Васильевна ТОЛКУНОВА</w:t>
      </w:r>
    </w:p>
    <w:p w:rsidR="002A41C1" w:rsidRDefault="002A41C1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C4513">
        <w:rPr>
          <w:rFonts w:ascii="Times New Roman" w:hAnsi="Times New Roman"/>
          <w:bCs/>
          <w:sz w:val="28"/>
          <w:szCs w:val="28"/>
        </w:rPr>
        <w:t xml:space="preserve"> </w:t>
      </w:r>
      <w:r w:rsidRPr="006C4513">
        <w:rPr>
          <w:rFonts w:ascii="Times New Roman" w:hAnsi="Times New Roman"/>
          <w:bCs/>
          <w:i/>
          <w:iCs/>
          <w:sz w:val="28"/>
          <w:szCs w:val="28"/>
        </w:rPr>
        <w:t>Известная советская и российская певица, народная артистка России, исполнительница более сотни знаменитых песен, родилась в Армавире, первый год жизни провела в Белореченске.</w:t>
      </w:r>
    </w:p>
    <w:p w:rsidR="00924A45" w:rsidRPr="006C4513" w:rsidRDefault="00924A45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sz w:val="28"/>
          <w:szCs w:val="28"/>
        </w:rPr>
      </w:pPr>
    </w:p>
    <w:p w:rsidR="002A41C1" w:rsidRPr="006C4513" w:rsidRDefault="00924A45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41910</wp:posOffset>
            </wp:positionV>
            <wp:extent cx="1276350" cy="1600200"/>
            <wp:effectExtent l="19050" t="0" r="0" b="0"/>
            <wp:wrapTight wrapText="bothSides">
              <wp:wrapPolygon edited="0">
                <wp:start x="-322" y="0"/>
                <wp:lineTo x="-322" y="21343"/>
                <wp:lineTo x="21600" y="21343"/>
                <wp:lineTo x="21600" y="0"/>
                <wp:lineTo x="-32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C1" w:rsidRPr="006C4513">
        <w:rPr>
          <w:rFonts w:ascii="Times New Roman" w:hAnsi="Times New Roman"/>
          <w:sz w:val="28"/>
          <w:szCs w:val="28"/>
        </w:rPr>
        <w:t>-Звучит гимн Кубани в исполнении Кубанского казачьего хора.</w:t>
      </w:r>
    </w:p>
    <w:p w:rsidR="002A41C1" w:rsidRPr="006C4513" w:rsidRDefault="002A41C1" w:rsidP="002A41C1">
      <w:pPr>
        <w:pStyle w:val="a3"/>
        <w:tabs>
          <w:tab w:val="num" w:pos="8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6C4513">
        <w:rPr>
          <w:rFonts w:ascii="Times New Roman" w:hAnsi="Times New Roman"/>
          <w:b/>
          <w:sz w:val="28"/>
          <w:szCs w:val="28"/>
        </w:rPr>
        <w:t xml:space="preserve"> Виктор Гаврилович</w:t>
      </w:r>
      <w:r>
        <w:rPr>
          <w:rFonts w:ascii="Times New Roman" w:hAnsi="Times New Roman"/>
          <w:b/>
          <w:sz w:val="28"/>
          <w:szCs w:val="28"/>
        </w:rPr>
        <w:t xml:space="preserve"> ЗАХАРЧЕНКО</w:t>
      </w:r>
    </w:p>
    <w:p w:rsidR="002A41C1" w:rsidRPr="006C4513" w:rsidRDefault="002A41C1" w:rsidP="002A41C1">
      <w:pPr>
        <w:pStyle w:val="a3"/>
        <w:tabs>
          <w:tab w:val="num" w:pos="87"/>
        </w:tabs>
        <w:spacing w:after="0" w:line="240" w:lineRule="auto"/>
        <w:ind w:left="87"/>
        <w:jc w:val="both"/>
        <w:rPr>
          <w:rFonts w:ascii="Times New Roman" w:hAnsi="Times New Roman"/>
          <w:i/>
          <w:sz w:val="28"/>
          <w:szCs w:val="28"/>
        </w:rPr>
      </w:pPr>
      <w:r w:rsidRPr="006C4513">
        <w:rPr>
          <w:rFonts w:ascii="Times New Roman" w:hAnsi="Times New Roman"/>
          <w:i/>
          <w:sz w:val="28"/>
          <w:szCs w:val="28"/>
        </w:rPr>
        <w:t>Художественный руководитель Государственного академического Кубанского казачьего хора, генеральный директор ГНТУ "Кубанский казачий хор", профессор, композитор. Член Совета по культуре и искусству при Президенте РФ.</w:t>
      </w:r>
    </w:p>
    <w:p w:rsidR="002A41C1" w:rsidRDefault="002A41C1" w:rsidP="002A41C1">
      <w:pPr>
        <w:pStyle w:val="a3"/>
      </w:pPr>
    </w:p>
    <w:p w:rsidR="002A41C1" w:rsidRPr="0092734F" w:rsidRDefault="001957EF" w:rsidP="001957EF">
      <w:pPr>
        <w:pStyle w:val="a3"/>
        <w:numPr>
          <w:ilvl w:val="1"/>
          <w:numId w:val="1"/>
        </w:numPr>
        <w:tabs>
          <w:tab w:val="num" w:pos="0"/>
        </w:tabs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92734F">
        <w:rPr>
          <w:rFonts w:ascii="Times New Roman" w:hAnsi="Times New Roman"/>
          <w:b/>
          <w:sz w:val="28"/>
          <w:szCs w:val="28"/>
          <w:u w:val="single"/>
        </w:rPr>
        <w:t>«</w:t>
      </w:r>
      <w:r w:rsidR="002A41C1" w:rsidRPr="0092734F">
        <w:rPr>
          <w:rFonts w:ascii="Times New Roman" w:hAnsi="Times New Roman"/>
          <w:b/>
          <w:sz w:val="28"/>
          <w:szCs w:val="28"/>
          <w:u w:val="single"/>
        </w:rPr>
        <w:t>Ожившие строки</w:t>
      </w:r>
      <w:r w:rsidRPr="0092734F">
        <w:rPr>
          <w:rFonts w:ascii="Times New Roman" w:hAnsi="Times New Roman"/>
          <w:b/>
          <w:sz w:val="28"/>
          <w:szCs w:val="28"/>
          <w:u w:val="single"/>
        </w:rPr>
        <w:t>…»</w:t>
      </w:r>
    </w:p>
    <w:p w:rsidR="002A41C1" w:rsidRPr="001957EF" w:rsidRDefault="001957EF" w:rsidP="001957EF">
      <w:pPr>
        <w:tabs>
          <w:tab w:val="num" w:pos="-284"/>
        </w:tabs>
        <w:ind w:left="-142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2A41C1" w:rsidRPr="001957EF">
        <w:rPr>
          <w:rFonts w:ascii="Times New Roman" w:eastAsia="Times New Roman" w:hAnsi="Times New Roman"/>
          <w:sz w:val="28"/>
          <w:szCs w:val="28"/>
          <w:lang w:eastAsia="ar-SA"/>
        </w:rPr>
        <w:t>Мало знать историю края, нужно любить, ценить его, нужно уметь восхищаться каждой частичкой родной земли.</w:t>
      </w:r>
    </w:p>
    <w:p w:rsidR="002A41C1" w:rsidRPr="0092734F" w:rsidRDefault="002A41C1" w:rsidP="001957EF">
      <w:pPr>
        <w:tabs>
          <w:tab w:val="num" w:pos="0"/>
        </w:tabs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ar-SA"/>
        </w:rPr>
      </w:pPr>
      <w:r w:rsidRPr="001957E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ar-SA"/>
        </w:rPr>
        <w:t xml:space="preserve">     </w:t>
      </w:r>
      <w:r w:rsidR="001957E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ar-SA"/>
        </w:rPr>
        <w:tab/>
      </w: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>Родина! Родная земля! Каз</w:t>
      </w:r>
      <w:r w:rsidR="00924A45">
        <w:rPr>
          <w:rFonts w:ascii="Times New Roman" w:eastAsia="Times New Roman" w:hAnsi="Times New Roman"/>
          <w:sz w:val="28"/>
          <w:szCs w:val="28"/>
          <w:lang w:eastAsia="ar-SA"/>
        </w:rPr>
        <w:t xml:space="preserve">алось бы, обычные слова. Но </w:t>
      </w: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без ощущения кровной связи с ними не сможет прожить ни один человек. У каждого человека должна быт Родина, которую он любит, которой он гордится. Ну а начинается эта большая любовь с любви к своему родному городу, краю. Это наша малая родина – Краснодарский край, Кубань. Какая же это земля Кубань, сквозь что прошла она на пути своего становления? Ответ на этот вопрос пытались дать не только историки, но и поэты. В их произведениях перед нами предстает поэтический образ красавицы-Кубани.  </w:t>
      </w:r>
      <w:r w:rsidRPr="00924A45">
        <w:rPr>
          <w:rFonts w:ascii="Times New Roman" w:eastAsia="Times New Roman" w:hAnsi="Times New Roman"/>
          <w:b/>
          <w:sz w:val="28"/>
          <w:szCs w:val="28"/>
          <w:lang w:eastAsia="ar-SA"/>
        </w:rPr>
        <w:t>Давайте вспомним эти замечательные строки</w:t>
      </w:r>
      <w:proofErr w:type="gramStart"/>
      <w:r w:rsidRPr="00924A45">
        <w:rPr>
          <w:rFonts w:ascii="Times New Roman" w:eastAsia="Times New Roman" w:hAnsi="Times New Roman"/>
          <w:b/>
          <w:sz w:val="28"/>
          <w:szCs w:val="28"/>
          <w:lang w:eastAsia="ar-SA"/>
        </w:rPr>
        <w:t>…</w:t>
      </w:r>
      <w:r w:rsidR="0092734F" w:rsidRPr="00924A4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924A45">
        <w:rPr>
          <w:rFonts w:ascii="Times New Roman" w:eastAsia="Times New Roman" w:hAnsi="Times New Roman"/>
          <w:b/>
          <w:sz w:val="28"/>
          <w:szCs w:val="28"/>
          <w:lang w:eastAsia="ar-SA"/>
        </w:rPr>
        <w:t>Д</w:t>
      </w:r>
      <w:proofErr w:type="gramEnd"/>
      <w:r w:rsidRPr="00924A4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авайте вспомним этих великих поэтов… </w:t>
      </w:r>
      <w:r w:rsidR="0092734F" w:rsidRPr="0092734F">
        <w:rPr>
          <w:rFonts w:ascii="Times New Roman" w:eastAsia="Times New Roman" w:hAnsi="Times New Roman"/>
          <w:i/>
          <w:sz w:val="28"/>
          <w:szCs w:val="28"/>
          <w:u w:val="single"/>
          <w:lang w:eastAsia="ar-SA"/>
        </w:rPr>
        <w:t xml:space="preserve">Звучат стихотворения, учащиеся должны угадать их авторов </w:t>
      </w:r>
      <w:r w:rsidR="0092734F" w:rsidRPr="0092734F">
        <w:rPr>
          <w:rFonts w:ascii="Times New Roman" w:hAnsi="Times New Roman"/>
          <w:i/>
          <w:sz w:val="28"/>
          <w:szCs w:val="28"/>
          <w:u w:val="single"/>
        </w:rPr>
        <w:t>(Портреты появляются на слайдах)</w:t>
      </w:r>
    </w:p>
    <w:p w:rsidR="002A41C1" w:rsidRPr="0092734F" w:rsidRDefault="00924A45" w:rsidP="001957EF">
      <w:pPr>
        <w:tabs>
          <w:tab w:val="num" w:pos="0"/>
        </w:tabs>
        <w:rPr>
          <w:rFonts w:ascii="Times New Roman" w:eastAsia="Times New Roman" w:hAnsi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109220</wp:posOffset>
            </wp:positionV>
            <wp:extent cx="2105025" cy="1228725"/>
            <wp:effectExtent l="19050" t="0" r="9525" b="0"/>
            <wp:wrapTight wrapText="bothSides">
              <wp:wrapPolygon edited="0">
                <wp:start x="-195" y="0"/>
                <wp:lineTo x="-195" y="21433"/>
                <wp:lineTo x="21698" y="21433"/>
                <wp:lineTo x="21698" y="0"/>
                <wp:lineTo x="-19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C1"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1C1" w:rsidRPr="0092734F">
        <w:rPr>
          <w:rFonts w:ascii="Times New Roman" w:eastAsia="Times New Roman" w:hAnsi="Times New Roman"/>
          <w:i/>
          <w:sz w:val="28"/>
          <w:szCs w:val="28"/>
          <w:lang w:eastAsia="ar-SA"/>
        </w:rPr>
        <w:t>Звучит стихотворение «Кубань – земля такая»</w:t>
      </w:r>
    </w:p>
    <w:p w:rsidR="0092734F" w:rsidRDefault="002A41C1" w:rsidP="001957EF">
      <w:pPr>
        <w:tabs>
          <w:tab w:val="num" w:pos="0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1957EF">
        <w:rPr>
          <w:rFonts w:ascii="Times New Roman" w:eastAsia="Times New Roman" w:hAnsi="Times New Roman"/>
          <w:b/>
          <w:sz w:val="28"/>
          <w:szCs w:val="28"/>
          <w:lang w:eastAsia="ar-SA"/>
        </w:rPr>
        <w:t>Кронид</w:t>
      </w:r>
      <w:proofErr w:type="spellEnd"/>
      <w:r w:rsidRPr="001957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Обойщиков</w:t>
      </w: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 - замечательный поэт, детство и юность которого прошли здесь на Кубани, посвятил ей много поэтических строк. </w:t>
      </w:r>
    </w:p>
    <w:p w:rsidR="001957EF" w:rsidRPr="001957EF" w:rsidRDefault="002A41C1" w:rsidP="001957EF">
      <w:pPr>
        <w:tabs>
          <w:tab w:val="num" w:pos="0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957EF"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Отчий край! Вишнёвые рассветы, </w:t>
      </w:r>
    </w:p>
    <w:p w:rsidR="001957EF" w:rsidRPr="001957EF" w:rsidRDefault="001957EF" w:rsidP="001957EF">
      <w:pPr>
        <w:tabs>
          <w:tab w:val="num" w:pos="0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Двух морей и неба синева. </w:t>
      </w:r>
    </w:p>
    <w:p w:rsidR="001957EF" w:rsidRPr="001957EF" w:rsidRDefault="001957EF" w:rsidP="001957EF">
      <w:pPr>
        <w:tabs>
          <w:tab w:val="num" w:pos="0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Для тебя кубанские поэты </w:t>
      </w:r>
    </w:p>
    <w:p w:rsidR="001957EF" w:rsidRDefault="001957EF" w:rsidP="001957EF">
      <w:pPr>
        <w:tabs>
          <w:tab w:val="num" w:pos="0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>Сохранили лучшие слова.</w:t>
      </w:r>
    </w:p>
    <w:p w:rsidR="002A41C1" w:rsidRPr="0092734F" w:rsidRDefault="00924A45" w:rsidP="001957EF">
      <w:pPr>
        <w:tabs>
          <w:tab w:val="num" w:pos="0"/>
        </w:tabs>
        <w:rPr>
          <w:rFonts w:ascii="Times New Roman" w:eastAsia="Times New Roman" w:hAnsi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7620</wp:posOffset>
            </wp:positionV>
            <wp:extent cx="1114425" cy="1543050"/>
            <wp:effectExtent l="19050" t="0" r="9525" b="0"/>
            <wp:wrapTight wrapText="bothSides">
              <wp:wrapPolygon edited="0">
                <wp:start x="-369" y="0"/>
                <wp:lineTo x="-369" y="21333"/>
                <wp:lineTo x="21785" y="21333"/>
                <wp:lineTo x="21785" y="0"/>
                <wp:lineTo x="-369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C1"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957EF" w:rsidRPr="0092734F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="002A41C1" w:rsidRPr="0092734F">
        <w:rPr>
          <w:rFonts w:ascii="Times New Roman" w:eastAsia="Times New Roman" w:hAnsi="Times New Roman"/>
          <w:i/>
          <w:sz w:val="28"/>
          <w:szCs w:val="28"/>
          <w:lang w:eastAsia="ar-SA"/>
        </w:rPr>
        <w:t>Звучит стихотворение   «Отл</w:t>
      </w:r>
      <w:r w:rsidR="001957EF" w:rsidRPr="0092734F">
        <w:rPr>
          <w:rFonts w:ascii="Times New Roman" w:eastAsia="Times New Roman" w:hAnsi="Times New Roman"/>
          <w:i/>
          <w:sz w:val="28"/>
          <w:szCs w:val="28"/>
          <w:lang w:eastAsia="ar-SA"/>
        </w:rPr>
        <w:t>ичные люди, прославленный край»</w:t>
      </w:r>
    </w:p>
    <w:p w:rsidR="002A41C1" w:rsidRDefault="002A41C1" w:rsidP="001957EF">
      <w:pPr>
        <w:tabs>
          <w:tab w:val="num" w:pos="0"/>
          <w:tab w:val="left" w:pos="4035"/>
        </w:tabs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Виктор Михайлович Гончаров  </w:t>
      </w:r>
    </w:p>
    <w:p w:rsidR="001957EF" w:rsidRPr="001957EF" w:rsidRDefault="001957EF" w:rsidP="001957EF">
      <w:pPr>
        <w:tabs>
          <w:tab w:val="left" w:pos="4035"/>
        </w:tabs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iCs/>
          <w:sz w:val="28"/>
          <w:szCs w:val="28"/>
          <w:lang w:eastAsia="ar-SA"/>
        </w:rPr>
        <w:t>Ты был на Кубани?</w:t>
      </w:r>
    </w:p>
    <w:p w:rsidR="001957EF" w:rsidRPr="001957EF" w:rsidRDefault="001957EF" w:rsidP="001957EF">
      <w:pPr>
        <w:tabs>
          <w:tab w:val="left" w:pos="4035"/>
        </w:tabs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iCs/>
          <w:sz w:val="28"/>
          <w:szCs w:val="28"/>
          <w:lang w:eastAsia="ar-SA"/>
        </w:rPr>
        <w:t>А ты побывай.</w:t>
      </w:r>
    </w:p>
    <w:p w:rsidR="001957EF" w:rsidRPr="001957EF" w:rsidRDefault="001957EF" w:rsidP="001957EF">
      <w:pPr>
        <w:tabs>
          <w:tab w:val="left" w:pos="4035"/>
        </w:tabs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iCs/>
          <w:sz w:val="28"/>
          <w:szCs w:val="28"/>
          <w:lang w:eastAsia="ar-SA"/>
        </w:rPr>
        <w:t>Отличные люди,</w:t>
      </w:r>
    </w:p>
    <w:p w:rsidR="001957EF" w:rsidRDefault="001957EF" w:rsidP="001957EF">
      <w:pPr>
        <w:tabs>
          <w:tab w:val="left" w:pos="4035"/>
        </w:tabs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iCs/>
          <w:sz w:val="28"/>
          <w:szCs w:val="28"/>
          <w:lang w:eastAsia="ar-SA"/>
        </w:rPr>
        <w:t>Прославленный край</w:t>
      </w:r>
      <w:proofErr w:type="gramStart"/>
      <w:r w:rsidRPr="001957EF">
        <w:rPr>
          <w:rFonts w:ascii="Times New Roman" w:eastAsia="Times New Roman" w:hAnsi="Times New Roman"/>
          <w:iCs/>
          <w:sz w:val="28"/>
          <w:szCs w:val="28"/>
          <w:lang w:eastAsia="ar-SA"/>
        </w:rPr>
        <w:t>!</w:t>
      </w:r>
      <w:r w:rsidR="0092734F">
        <w:rPr>
          <w:rFonts w:ascii="Times New Roman" w:eastAsia="Times New Roman" w:hAnsi="Times New Roman"/>
          <w:iCs/>
          <w:sz w:val="28"/>
          <w:szCs w:val="28"/>
          <w:lang w:eastAsia="ar-SA"/>
        </w:rPr>
        <w:t>...</w:t>
      </w:r>
      <w:proofErr w:type="gramEnd"/>
    </w:p>
    <w:p w:rsidR="001957EF" w:rsidRPr="001957EF" w:rsidRDefault="002A41C1" w:rsidP="001957EF">
      <w:pPr>
        <w:tabs>
          <w:tab w:val="num" w:pos="0"/>
          <w:tab w:val="left" w:pos="403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1957EF" w:rsidRPr="001957E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2734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957EF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1957EF" w:rsidRPr="0092734F">
        <w:rPr>
          <w:rFonts w:ascii="Times New Roman" w:eastAsia="Times New Roman" w:hAnsi="Times New Roman"/>
          <w:i/>
          <w:sz w:val="28"/>
          <w:szCs w:val="28"/>
          <w:lang w:eastAsia="ar-SA"/>
        </w:rPr>
        <w:t>Звучит стихотворение   «Край родной!»</w:t>
      </w:r>
    </w:p>
    <w:p w:rsidR="001957EF" w:rsidRPr="001957EF" w:rsidRDefault="00924A45" w:rsidP="001957EF">
      <w:pPr>
        <w:tabs>
          <w:tab w:val="num" w:pos="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48260</wp:posOffset>
            </wp:positionV>
            <wp:extent cx="1066800" cy="1533525"/>
            <wp:effectExtent l="19050" t="0" r="0" b="0"/>
            <wp:wrapTight wrapText="bothSides">
              <wp:wrapPolygon edited="0">
                <wp:start x="-386" y="0"/>
                <wp:lineTo x="-386" y="21466"/>
                <wp:lineTo x="21600" y="21466"/>
                <wp:lineTo x="21600" y="0"/>
                <wp:lineTo x="-386" y="0"/>
              </wp:wrapPolygon>
            </wp:wrapTight>
            <wp:docPr id="13" name="Рисунок 5" descr="http://www.zakaz.krd.ru/www/home.nsf/c5d9bf6a7be7d30ac325688f00241cb1/810ff9af10c2da34c3256b250042eee4/Body/0.8D2?OpenElement&amp;FieldElemFormat=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http://www.zakaz.krd.ru/www/home.nsf/c5d9bf6a7be7d30ac325688f00241cb1/810ff9af10c2da34c3256b250042eee4/Body/0.8D2?OpenElement&amp;FieldElemFormat=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7EF">
        <w:rPr>
          <w:rFonts w:ascii="Times New Roman" w:hAnsi="Times New Roman"/>
          <w:b/>
          <w:sz w:val="28"/>
          <w:szCs w:val="28"/>
        </w:rPr>
        <w:t xml:space="preserve">Варавва </w:t>
      </w:r>
      <w:r w:rsidR="001957EF" w:rsidRPr="001957EF">
        <w:rPr>
          <w:rFonts w:ascii="Times New Roman" w:hAnsi="Times New Roman"/>
          <w:b/>
          <w:sz w:val="28"/>
          <w:szCs w:val="28"/>
        </w:rPr>
        <w:t>Иван Фёдорович</w:t>
      </w:r>
      <w:r w:rsidR="0092734F">
        <w:rPr>
          <w:rFonts w:ascii="Times New Roman" w:hAnsi="Times New Roman"/>
          <w:b/>
          <w:sz w:val="28"/>
          <w:szCs w:val="28"/>
        </w:rPr>
        <w:t xml:space="preserve"> -</w:t>
      </w:r>
      <w:r w:rsidR="0092734F" w:rsidRPr="0092734F">
        <w:rPr>
          <w:rFonts w:eastAsia="+mn-ea"/>
          <w:b/>
          <w:bCs/>
          <w:color w:val="0B5395"/>
          <w:kern w:val="24"/>
          <w:sz w:val="30"/>
          <w:szCs w:val="30"/>
        </w:rPr>
        <w:t xml:space="preserve"> </w:t>
      </w:r>
      <w:r w:rsidR="009273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2734F" w:rsidRPr="0092734F">
        <w:rPr>
          <w:rFonts w:ascii="Times New Roman" w:hAnsi="Times New Roman"/>
          <w:b/>
          <w:bCs/>
          <w:sz w:val="28"/>
          <w:szCs w:val="28"/>
        </w:rPr>
        <w:t xml:space="preserve">  </w:t>
      </w:r>
      <w:r w:rsidR="0092734F" w:rsidRPr="0092734F">
        <w:rPr>
          <w:rFonts w:ascii="Times New Roman" w:hAnsi="Times New Roman"/>
          <w:bCs/>
          <w:sz w:val="28"/>
          <w:szCs w:val="28"/>
        </w:rPr>
        <w:t xml:space="preserve">источником   вдохновения для Ивана </w:t>
      </w:r>
      <w:r w:rsidR="00E01252">
        <w:rPr>
          <w:rFonts w:ascii="Times New Roman" w:hAnsi="Times New Roman"/>
          <w:bCs/>
          <w:sz w:val="28"/>
          <w:szCs w:val="28"/>
        </w:rPr>
        <w:t xml:space="preserve"> Ф</w:t>
      </w:r>
      <w:r w:rsidR="0092734F" w:rsidRPr="0092734F">
        <w:rPr>
          <w:rFonts w:ascii="Times New Roman" w:hAnsi="Times New Roman"/>
          <w:bCs/>
          <w:sz w:val="28"/>
          <w:szCs w:val="28"/>
        </w:rPr>
        <w:t>едоровича Вараввы стала Кубань.</w:t>
      </w:r>
    </w:p>
    <w:p w:rsidR="001957EF" w:rsidRPr="001957EF" w:rsidRDefault="001957EF" w:rsidP="001957EF">
      <w:pPr>
        <w:tabs>
          <w:tab w:val="num" w:pos="0"/>
        </w:tabs>
        <w:rPr>
          <w:rFonts w:ascii="Times New Roman" w:hAnsi="Times New Roman"/>
          <w:sz w:val="28"/>
          <w:szCs w:val="28"/>
        </w:rPr>
      </w:pPr>
      <w:r w:rsidRPr="001957EF">
        <w:rPr>
          <w:rFonts w:ascii="Times New Roman" w:hAnsi="Times New Roman"/>
          <w:sz w:val="28"/>
          <w:szCs w:val="28"/>
        </w:rPr>
        <w:t>Вс</w:t>
      </w:r>
      <w:r w:rsidR="0092734F">
        <w:rPr>
          <w:rFonts w:ascii="Times New Roman" w:hAnsi="Times New Roman"/>
          <w:sz w:val="28"/>
          <w:szCs w:val="28"/>
        </w:rPr>
        <w:t>ё</w:t>
      </w:r>
      <w:r w:rsidRPr="001957EF">
        <w:rPr>
          <w:rFonts w:ascii="Times New Roman" w:hAnsi="Times New Roman"/>
          <w:sz w:val="28"/>
          <w:szCs w:val="28"/>
        </w:rPr>
        <w:t>, чем жив, что ведаю и знаю,</w:t>
      </w:r>
      <w:r w:rsidR="0092734F" w:rsidRPr="0092734F">
        <w:rPr>
          <w:noProof/>
          <w:lang w:eastAsia="ru-RU"/>
        </w:rPr>
        <w:t xml:space="preserve"> </w:t>
      </w:r>
    </w:p>
    <w:p w:rsidR="001957EF" w:rsidRPr="001957EF" w:rsidRDefault="001957EF" w:rsidP="001957EF">
      <w:pPr>
        <w:tabs>
          <w:tab w:val="num" w:pos="0"/>
        </w:tabs>
        <w:rPr>
          <w:rFonts w:ascii="Times New Roman" w:hAnsi="Times New Roman"/>
          <w:sz w:val="28"/>
          <w:szCs w:val="28"/>
        </w:rPr>
      </w:pPr>
      <w:r w:rsidRPr="001957EF">
        <w:rPr>
          <w:rFonts w:ascii="Times New Roman" w:hAnsi="Times New Roman"/>
          <w:sz w:val="28"/>
          <w:szCs w:val="28"/>
        </w:rPr>
        <w:t xml:space="preserve"> Что добыл в походе и в бою,</w:t>
      </w:r>
    </w:p>
    <w:p w:rsidR="001957EF" w:rsidRPr="001957EF" w:rsidRDefault="001957EF" w:rsidP="001957EF">
      <w:pPr>
        <w:tabs>
          <w:tab w:val="num" w:pos="0"/>
        </w:tabs>
        <w:rPr>
          <w:rFonts w:ascii="Times New Roman" w:hAnsi="Times New Roman"/>
          <w:sz w:val="28"/>
          <w:szCs w:val="28"/>
        </w:rPr>
      </w:pPr>
      <w:r w:rsidRPr="001957EF">
        <w:rPr>
          <w:rFonts w:ascii="Times New Roman" w:hAnsi="Times New Roman"/>
          <w:sz w:val="28"/>
          <w:szCs w:val="28"/>
        </w:rPr>
        <w:t xml:space="preserve"> Моему отеческому краю</w:t>
      </w:r>
    </w:p>
    <w:p w:rsidR="001957EF" w:rsidRPr="001957EF" w:rsidRDefault="001957EF" w:rsidP="001957EF">
      <w:pPr>
        <w:tabs>
          <w:tab w:val="num" w:pos="0"/>
        </w:tabs>
        <w:rPr>
          <w:rFonts w:ascii="Times New Roman" w:hAnsi="Times New Roman"/>
          <w:sz w:val="28"/>
          <w:szCs w:val="28"/>
        </w:rPr>
      </w:pPr>
      <w:r w:rsidRPr="001957EF">
        <w:rPr>
          <w:rFonts w:ascii="Times New Roman" w:hAnsi="Times New Roman"/>
          <w:sz w:val="28"/>
          <w:szCs w:val="28"/>
        </w:rPr>
        <w:t xml:space="preserve"> В доброе наследство отдаю. </w:t>
      </w:r>
    </w:p>
    <w:p w:rsidR="0092734F" w:rsidRPr="00E01252" w:rsidRDefault="0092734F" w:rsidP="00E01252">
      <w:pPr>
        <w:pStyle w:val="a3"/>
        <w:numPr>
          <w:ilvl w:val="1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eastAsia="Times New Roman" w:hAnsi="Times New Roman"/>
          <w:b/>
          <w:iCs/>
          <w:sz w:val="28"/>
          <w:szCs w:val="28"/>
          <w:u w:val="single"/>
          <w:lang w:eastAsia="ar-SA"/>
        </w:rPr>
      </w:pPr>
      <w:r w:rsidRPr="00E01252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ar-SA"/>
        </w:rPr>
        <w:lastRenderedPageBreak/>
        <w:t>«Бессмертные подвиги»</w:t>
      </w:r>
    </w:p>
    <w:p w:rsidR="0092734F" w:rsidRDefault="00E01252" w:rsidP="000A798F">
      <w:pPr>
        <w:pStyle w:val="a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0125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2399030" cy="2164080"/>
            <wp:effectExtent l="19050" t="19050" r="20320" b="26670"/>
            <wp:wrapTight wrapText="bothSides">
              <wp:wrapPolygon edited="0">
                <wp:start x="-172" y="-190"/>
                <wp:lineTo x="-172" y="21866"/>
                <wp:lineTo x="21783" y="21866"/>
                <wp:lineTo x="21783" y="-190"/>
                <wp:lineTo x="-172" y="-19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enniko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164080"/>
                    </a:xfrm>
                    <a:prstGeom prst="rect">
                      <a:avLst/>
                    </a:prstGeom>
                    <a:ln w="22225">
                      <a:solidFill>
                        <a:schemeClr val="accent3">
                          <a:lumMod val="50000"/>
                          <a:alpha val="77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2734F" w:rsidRPr="00E01252">
        <w:rPr>
          <w:rFonts w:ascii="Times New Roman" w:hAnsi="Times New Roman"/>
          <w:sz w:val="28"/>
          <w:szCs w:val="28"/>
        </w:rPr>
        <w:t>Многое в на</w:t>
      </w:r>
      <w:r>
        <w:rPr>
          <w:rFonts w:ascii="Times New Roman" w:hAnsi="Times New Roman"/>
          <w:sz w:val="28"/>
          <w:szCs w:val="28"/>
        </w:rPr>
        <w:t xml:space="preserve">следство  своему краю отдали и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="0092734F" w:rsidRPr="00E01252">
        <w:rPr>
          <w:rFonts w:ascii="Times New Roman" w:hAnsi="Times New Roman"/>
          <w:sz w:val="28"/>
          <w:szCs w:val="28"/>
        </w:rPr>
        <w:t>рмавирцы</w:t>
      </w:r>
      <w:proofErr w:type="spellEnd"/>
      <w:r w:rsidR="0092734F" w:rsidRPr="00E01252">
        <w:rPr>
          <w:rFonts w:ascii="Times New Roman" w:hAnsi="Times New Roman"/>
          <w:sz w:val="28"/>
          <w:szCs w:val="28"/>
        </w:rPr>
        <w:t xml:space="preserve"> – те, кто родил</w:t>
      </w:r>
      <w:r w:rsidR="00E91976">
        <w:rPr>
          <w:rFonts w:ascii="Times New Roman" w:hAnsi="Times New Roman"/>
          <w:sz w:val="28"/>
          <w:szCs w:val="28"/>
        </w:rPr>
        <w:t>ся, рос в нашем городе и кто по</w:t>
      </w:r>
      <w:r w:rsidR="0092734F" w:rsidRPr="00E01252">
        <w:rPr>
          <w:rFonts w:ascii="Times New Roman" w:hAnsi="Times New Roman"/>
          <w:sz w:val="28"/>
          <w:szCs w:val="28"/>
        </w:rPr>
        <w:t>-прежнему живёт в нём. Мы с глубоким уважением относимся к их заслугам. И, конечно, сегодня мы не можем не сказать о Герое Советского союза, о выпускнике нашей гимназии</w:t>
      </w:r>
      <w:r w:rsidRPr="00E01252">
        <w:rPr>
          <w:rFonts w:ascii="Times New Roman" w:hAnsi="Times New Roman"/>
          <w:sz w:val="28"/>
          <w:szCs w:val="28"/>
        </w:rPr>
        <w:t xml:space="preserve"> </w:t>
      </w:r>
      <w:r w:rsidRPr="00E01252">
        <w:rPr>
          <w:rFonts w:ascii="Times New Roman" w:hAnsi="Times New Roman"/>
          <w:b/>
          <w:sz w:val="28"/>
          <w:szCs w:val="28"/>
        </w:rPr>
        <w:t>Валентине Ивановиче Варенникове</w:t>
      </w:r>
      <w:r w:rsidRPr="00E01252">
        <w:rPr>
          <w:rFonts w:ascii="Times New Roman" w:hAnsi="Times New Roman"/>
          <w:i/>
          <w:sz w:val="28"/>
          <w:szCs w:val="28"/>
        </w:rPr>
        <w:t>.  (Сообщение учащихся)</w:t>
      </w:r>
    </w:p>
    <w:p w:rsidR="000A798F" w:rsidRPr="00E01252" w:rsidRDefault="000A798F" w:rsidP="000A798F">
      <w:pPr>
        <w:pStyle w:val="a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01252" w:rsidRPr="00E01252" w:rsidRDefault="00E01252" w:rsidP="000A798F">
      <w:pPr>
        <w:pStyle w:val="a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E01252">
        <w:rPr>
          <w:rFonts w:ascii="Times New Roman" w:hAnsi="Times New Roman"/>
          <w:sz w:val="28"/>
          <w:szCs w:val="28"/>
          <w:u w:val="single"/>
        </w:rPr>
        <w:t>Обсуждение интервью  с В.И.Варенниковым.</w:t>
      </w:r>
    </w:p>
    <w:p w:rsidR="00E01252" w:rsidRPr="00E01252" w:rsidRDefault="00E01252" w:rsidP="000A798F">
      <w:pPr>
        <w:tabs>
          <w:tab w:val="num" w:pos="0"/>
        </w:tabs>
        <w:jc w:val="both"/>
        <w:rPr>
          <w:rFonts w:ascii="Times New Roman" w:hAnsi="Times New Roman"/>
          <w:i/>
          <w:sz w:val="28"/>
          <w:szCs w:val="28"/>
        </w:rPr>
      </w:pPr>
      <w:r w:rsidRPr="00E01252">
        <w:rPr>
          <w:rFonts w:ascii="Times New Roman" w:hAnsi="Times New Roman"/>
          <w:i/>
          <w:sz w:val="28"/>
          <w:szCs w:val="28"/>
        </w:rPr>
        <w:t>-</w:t>
      </w:r>
      <w:proofErr w:type="gramStart"/>
      <w:r w:rsidRPr="00E01252">
        <w:rPr>
          <w:rFonts w:ascii="Times New Roman" w:hAnsi="Times New Roman"/>
          <w:i/>
          <w:sz w:val="28"/>
          <w:szCs w:val="28"/>
        </w:rPr>
        <w:t>Каким</w:t>
      </w:r>
      <w:proofErr w:type="gramEnd"/>
      <w:r w:rsidRPr="00E01252">
        <w:rPr>
          <w:rFonts w:ascii="Times New Roman" w:hAnsi="Times New Roman"/>
          <w:i/>
          <w:sz w:val="28"/>
          <w:szCs w:val="28"/>
        </w:rPr>
        <w:t xml:space="preserve"> вы запомнили первый день войны?</w:t>
      </w:r>
    </w:p>
    <w:p w:rsidR="00E01252" w:rsidRPr="00E01252" w:rsidRDefault="00E01252" w:rsidP="000A798F">
      <w:p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E01252">
        <w:rPr>
          <w:rFonts w:ascii="Times New Roman" w:hAnsi="Times New Roman"/>
          <w:sz w:val="28"/>
          <w:szCs w:val="28"/>
        </w:rPr>
        <w:t>- В 1941-м году мне было 17 лет. Я только окончил среднюю школу в Армавире – это на Кубани. Думал, что сначала отслужу в армии, а потом поеду поступать в Ленинградский кораблестроительный институт. И вдруг война! Сообщение о ее начале было, как гром среди ясного неба. Ведь сколько не говорили в предвоенные годы о возможности войны, все равно она стала неожиданностью.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252">
        <w:rPr>
          <w:rFonts w:ascii="Times New Roman" w:hAnsi="Times New Roman"/>
          <w:sz w:val="28"/>
          <w:szCs w:val="28"/>
        </w:rPr>
        <w:t xml:space="preserve">В первый же день войны мы с друзьями явились в военкомат. </w:t>
      </w:r>
      <w:r w:rsidR="00924A45">
        <w:rPr>
          <w:rFonts w:ascii="Times New Roman" w:hAnsi="Times New Roman"/>
          <w:sz w:val="28"/>
          <w:szCs w:val="28"/>
        </w:rPr>
        <w:t xml:space="preserve"> </w:t>
      </w:r>
    </w:p>
    <w:p w:rsidR="00E01252" w:rsidRPr="00E01252" w:rsidRDefault="00E01252" w:rsidP="000A798F">
      <w:p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E01252">
        <w:rPr>
          <w:rFonts w:ascii="Times New Roman" w:hAnsi="Times New Roman"/>
          <w:sz w:val="28"/>
          <w:szCs w:val="28"/>
        </w:rPr>
        <w:t xml:space="preserve">- </w:t>
      </w:r>
      <w:r w:rsidRPr="00E01252">
        <w:rPr>
          <w:rFonts w:ascii="Times New Roman" w:hAnsi="Times New Roman"/>
          <w:i/>
          <w:sz w:val="28"/>
          <w:szCs w:val="28"/>
        </w:rPr>
        <w:t>Расскажите о своем боевом крещении. Ведь Сталинградская битва – одно из главных сражений войны.</w:t>
      </w:r>
    </w:p>
    <w:p w:rsidR="00E01252" w:rsidRPr="00E01252" w:rsidRDefault="00E01252" w:rsidP="000A798F">
      <w:p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E01252">
        <w:rPr>
          <w:rFonts w:ascii="Times New Roman" w:hAnsi="Times New Roman"/>
          <w:sz w:val="28"/>
          <w:szCs w:val="28"/>
        </w:rPr>
        <w:t>- Хочу сказать, что мы были рады, когда нас послали именно под Сталинград. Ехал я на фронт с таким чувством: «это ж надо, допустили немцев до Волги». Казалось, вот мы приедем и «наведем порядок». А когда приехали, то увидели: черное небо, где все время кружат немецкие самолеты и день и ночь бомбят наши позиции и весь город, и пришлось призадуматься – воевать надо настоящим образом, враг еще силен и судьба страны зависит от нас.</w:t>
      </w:r>
    </w:p>
    <w:p w:rsidR="00E01252" w:rsidRPr="00E01252" w:rsidRDefault="00E01252" w:rsidP="000A798F">
      <w:p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31750</wp:posOffset>
            </wp:positionV>
            <wp:extent cx="1944370" cy="1628775"/>
            <wp:effectExtent l="57150" t="38100" r="36830" b="28575"/>
            <wp:wrapTight wrapText="bothSides">
              <wp:wrapPolygon edited="0">
                <wp:start x="-635" y="-505"/>
                <wp:lineTo x="-635" y="21979"/>
                <wp:lineTo x="22009" y="21979"/>
                <wp:lineTo x="22009" y="-505"/>
                <wp:lineTo x="-635" y="-505"/>
              </wp:wrapPolygon>
            </wp:wrapTight>
            <wp:docPr id="17" name="Рисунок 2" descr="Валентин Варенников во главе коло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нтин Варенников во главе колон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628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E01252">
        <w:rPr>
          <w:rFonts w:ascii="Times New Roman" w:hAnsi="Times New Roman"/>
          <w:sz w:val="28"/>
          <w:szCs w:val="28"/>
        </w:rPr>
        <w:t xml:space="preserve">- </w:t>
      </w:r>
      <w:r w:rsidRPr="00E01252">
        <w:rPr>
          <w:rFonts w:ascii="Times New Roman" w:hAnsi="Times New Roman"/>
          <w:i/>
          <w:sz w:val="28"/>
          <w:szCs w:val="28"/>
        </w:rPr>
        <w:t>Расскажите, пожалуйста, как случилось, что именно вы стали знаменосцем Победы – принимали знамя, привезенное из Берлина?</w:t>
      </w:r>
    </w:p>
    <w:p w:rsidR="00E01252" w:rsidRDefault="00E01252" w:rsidP="000A798F">
      <w:pPr>
        <w:pStyle w:val="a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01252">
        <w:rPr>
          <w:rFonts w:ascii="Times New Roman" w:hAnsi="Times New Roman"/>
          <w:sz w:val="28"/>
          <w:szCs w:val="28"/>
        </w:rPr>
        <w:t xml:space="preserve">- Журналисты немножко преувеличивают. На самом деле все было гораздо скромнее. Во-первых, Знамя </w:t>
      </w:r>
      <w:r w:rsidRPr="00E01252">
        <w:rPr>
          <w:rFonts w:ascii="Times New Roman" w:hAnsi="Times New Roman"/>
          <w:b/>
          <w:sz w:val="28"/>
          <w:szCs w:val="28"/>
        </w:rPr>
        <w:t>Победы впервые я увидел утром 2 мая на рейхстаге. И, как все воины, расписался на его стенах: «Армавир. Варенников».</w:t>
      </w:r>
      <w:r w:rsidRPr="00E01252">
        <w:rPr>
          <w:rFonts w:ascii="Times New Roman" w:hAnsi="Times New Roman"/>
          <w:sz w:val="28"/>
          <w:szCs w:val="28"/>
        </w:rPr>
        <w:t xml:space="preserve"> Там было не одно знамя. Кстати, все хотели водрузить свои знамена - в каждом полку они уже были приготовлены. Но когда кольцо окружения Берлина сузилось до такой степени, что войска могли друг друга поразить огнем, Жуков дал команду: «Стой! Закрепиться на занятом рубеже!»</w:t>
      </w:r>
    </w:p>
    <w:p w:rsidR="00E91976" w:rsidRDefault="00E91976" w:rsidP="000A798F">
      <w:pPr>
        <w:pStyle w:val="a3"/>
        <w:tabs>
          <w:tab w:val="num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01252" w:rsidRPr="00E01252" w:rsidRDefault="00E01252" w:rsidP="000A798F">
      <w:pPr>
        <w:pStyle w:val="a3"/>
        <w:tabs>
          <w:tab w:val="num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24A45">
        <w:rPr>
          <w:rFonts w:ascii="Times New Roman" w:hAnsi="Times New Roman"/>
          <w:sz w:val="28"/>
          <w:szCs w:val="28"/>
        </w:rPr>
        <w:t xml:space="preserve"> </w:t>
      </w:r>
      <w:r w:rsidR="00924A45" w:rsidRPr="00924A45">
        <w:rPr>
          <w:rFonts w:ascii="Times New Roman" w:hAnsi="Times New Roman"/>
          <w:i/>
          <w:sz w:val="28"/>
          <w:szCs w:val="28"/>
        </w:rPr>
        <w:t xml:space="preserve">Охарактеризуйте Валентина Ивановича Варенникова, основываясь на материале сообщений одноклассников и его  собственных высказываний в интервью. </w:t>
      </w:r>
      <w:r w:rsidR="00E91976">
        <w:rPr>
          <w:rFonts w:ascii="Times New Roman" w:hAnsi="Times New Roman"/>
          <w:i/>
          <w:sz w:val="28"/>
          <w:szCs w:val="28"/>
        </w:rPr>
        <w:t>Какое качество этого человека вы хотели бы воспитать в себе</w:t>
      </w:r>
      <w:r w:rsidR="00924A45" w:rsidRPr="00924A45">
        <w:rPr>
          <w:rFonts w:ascii="Times New Roman" w:hAnsi="Times New Roman"/>
          <w:i/>
          <w:sz w:val="28"/>
          <w:szCs w:val="28"/>
        </w:rPr>
        <w:t>?</w:t>
      </w:r>
      <w:r w:rsidR="00E91976">
        <w:rPr>
          <w:rFonts w:ascii="Times New Roman" w:hAnsi="Times New Roman"/>
          <w:i/>
          <w:sz w:val="28"/>
          <w:szCs w:val="28"/>
        </w:rPr>
        <w:t xml:space="preserve"> </w:t>
      </w:r>
    </w:p>
    <w:p w:rsidR="00E01252" w:rsidRPr="00E01252" w:rsidRDefault="00E01252" w:rsidP="00E01252">
      <w:pPr>
        <w:pStyle w:val="a3"/>
        <w:tabs>
          <w:tab w:val="num" w:pos="0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91976" w:rsidRDefault="00E91976" w:rsidP="00E91976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szCs w:val="28"/>
          <w:u w:val="single"/>
        </w:rPr>
      </w:pPr>
      <w:r w:rsidRPr="00E91976">
        <w:rPr>
          <w:rFonts w:ascii="Times New Roman" w:hAnsi="Times New Roman"/>
          <w:b/>
          <w:sz w:val="28"/>
          <w:szCs w:val="28"/>
          <w:u w:val="single"/>
        </w:rPr>
        <w:lastRenderedPageBreak/>
        <w:t>«Я, моя семья, моя земля…»</w:t>
      </w:r>
    </w:p>
    <w:p w:rsidR="00E91976" w:rsidRPr="00E91976" w:rsidRDefault="00E91976" w:rsidP="00E91976">
      <w:pPr>
        <w:pStyle w:val="a3"/>
        <w:ind w:left="502"/>
        <w:rPr>
          <w:rFonts w:ascii="Times New Roman" w:hAnsi="Times New Roman"/>
          <w:sz w:val="28"/>
          <w:szCs w:val="28"/>
        </w:rPr>
      </w:pPr>
      <w:r w:rsidRPr="00E91976">
        <w:rPr>
          <w:rFonts w:ascii="Times New Roman" w:hAnsi="Times New Roman"/>
          <w:sz w:val="28"/>
          <w:szCs w:val="28"/>
        </w:rPr>
        <w:t>Да…мы всегда будем гордиться подвигами таких людей, как Владимир Иванович, он навсегда останется частью большой гимназической семьи</w:t>
      </w:r>
      <w:proofErr w:type="gramStart"/>
      <w:r w:rsidRPr="00E91976">
        <w:rPr>
          <w:rFonts w:ascii="Times New Roman" w:hAnsi="Times New Roman"/>
          <w:sz w:val="28"/>
          <w:szCs w:val="28"/>
        </w:rPr>
        <w:t>… А</w:t>
      </w:r>
      <w:proofErr w:type="gramEnd"/>
      <w:r w:rsidRPr="00E91976"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</w:rPr>
        <w:t>для вас</w:t>
      </w:r>
      <w:r w:rsidRPr="00E91976">
        <w:rPr>
          <w:rFonts w:ascii="Times New Roman" w:hAnsi="Times New Roman"/>
          <w:sz w:val="28"/>
          <w:szCs w:val="28"/>
        </w:rPr>
        <w:t xml:space="preserve"> семья?</w:t>
      </w:r>
    </w:p>
    <w:p w:rsidR="00E91976" w:rsidRPr="00E91976" w:rsidRDefault="00E91976" w:rsidP="00E9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120650</wp:posOffset>
            </wp:positionV>
            <wp:extent cx="1704975" cy="2219325"/>
            <wp:effectExtent l="19050" t="0" r="9525" b="0"/>
            <wp:wrapTight wrapText="bothSides">
              <wp:wrapPolygon edited="0">
                <wp:start x="-241" y="0"/>
                <wp:lineTo x="-241" y="21507"/>
                <wp:lineTo x="21721" y="21507"/>
                <wp:lineTo x="21721" y="0"/>
                <wp:lineTo x="-241" y="0"/>
              </wp:wrapPolygon>
            </wp:wrapTight>
            <wp:docPr id="27" name="i-main-pic" descr="Картинка 21 из 15152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15152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976">
        <w:rPr>
          <w:rFonts w:ascii="Times New Roman" w:hAnsi="Times New Roman"/>
          <w:sz w:val="28"/>
          <w:szCs w:val="28"/>
        </w:rPr>
        <w:t>Что такое семья?   Мама, папа и я,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Брат, сестра и бабуля,  тётя, дядя, дедуля…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Это близкие люди - те, кто рядом всегда,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Кто плечо подставляет, если близко беда.</w:t>
      </w:r>
      <w:r w:rsidRPr="00520024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Кто теплом согревает  от обид и ненастий.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Кто ошибки прощает и дарит нам счастье.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Что  такое семья? Это верность и честность,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Это искренность, преданность, много добра.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Это то, без чего мне прожить невозможно.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В ней надежда и вера, в не жизнь вся моя!</w:t>
      </w:r>
    </w:p>
    <w:p w:rsidR="00E91976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Эти строки много лет назад написал один из моих учеников. Наверное, многие из вас точно также понимают </w:t>
      </w:r>
      <w:r w:rsidRPr="00520024">
        <w:rPr>
          <w:rFonts w:ascii="Times New Roman" w:hAnsi="Times New Roman"/>
          <w:i/>
          <w:sz w:val="28"/>
          <w:szCs w:val="28"/>
        </w:rPr>
        <w:t>значение слова «семья»</w:t>
      </w:r>
      <w:r w:rsidRPr="00520024">
        <w:rPr>
          <w:rFonts w:ascii="Times New Roman" w:hAnsi="Times New Roman"/>
          <w:sz w:val="28"/>
          <w:szCs w:val="28"/>
        </w:rPr>
        <w:t xml:space="preserve">, ведь так важно уловить то главное, на чём она держится: уважение, добро, искренность, поддержка родных людей. Не случайно во всех  толковых словарях в качестве </w:t>
      </w:r>
      <w:r w:rsidRPr="00520024">
        <w:rPr>
          <w:rFonts w:ascii="Times New Roman" w:hAnsi="Times New Roman"/>
          <w:i/>
          <w:sz w:val="28"/>
          <w:szCs w:val="28"/>
        </w:rPr>
        <w:t>первого значения даётся следующее</w:t>
      </w:r>
      <w:r w:rsidRPr="00520024">
        <w:rPr>
          <w:rFonts w:ascii="Times New Roman" w:hAnsi="Times New Roman"/>
          <w:sz w:val="28"/>
          <w:szCs w:val="28"/>
        </w:rPr>
        <w:t xml:space="preserve">: «Группа живущих вместе близких родственников, связанных духовно, общностью быта и взаимной моральной ответственностью». </w:t>
      </w:r>
    </w:p>
    <w:p w:rsidR="00E91976" w:rsidRPr="00520024" w:rsidRDefault="00E91976" w:rsidP="00E91976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Но эти же словари дают и второе, </w:t>
      </w:r>
      <w:r w:rsidRPr="00520024">
        <w:rPr>
          <w:rFonts w:ascii="Times New Roman" w:hAnsi="Times New Roman"/>
          <w:i/>
          <w:sz w:val="28"/>
          <w:szCs w:val="28"/>
        </w:rPr>
        <w:t xml:space="preserve">переносное значение </w:t>
      </w:r>
      <w:r w:rsidRPr="00520024">
        <w:rPr>
          <w:rFonts w:ascii="Times New Roman" w:hAnsi="Times New Roman"/>
          <w:sz w:val="28"/>
          <w:szCs w:val="28"/>
        </w:rPr>
        <w:t xml:space="preserve">этого слова: «Объединение людей, сплочённых общими интересами…».  И здесь сразу вспоминаются такие словосочетания, как   дружная школьная семья, фронтовая семья….  Да, действительно, иногда семьёй,   родными и близкими людьми  могут стать и чужие тебе по крови  люди, но главное, что есть это </w:t>
      </w:r>
      <w:r w:rsidRPr="00E91976">
        <w:rPr>
          <w:rFonts w:ascii="Times New Roman" w:hAnsi="Times New Roman"/>
          <w:b/>
          <w:sz w:val="28"/>
          <w:szCs w:val="28"/>
        </w:rPr>
        <w:t>единение, есть сплочение</w:t>
      </w:r>
      <w:r w:rsidRPr="00520024">
        <w:rPr>
          <w:rFonts w:ascii="Times New Roman" w:hAnsi="Times New Roman"/>
          <w:sz w:val="28"/>
          <w:szCs w:val="28"/>
        </w:rPr>
        <w:t xml:space="preserve">, есть те 7 </w:t>
      </w:r>
      <w:r>
        <w:rPr>
          <w:rFonts w:ascii="Times New Roman" w:hAnsi="Times New Roman"/>
          <w:sz w:val="28"/>
          <w:szCs w:val="28"/>
        </w:rPr>
        <w:t>«</w:t>
      </w:r>
      <w:r w:rsidRPr="0052002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»</w:t>
      </w:r>
      <w:r w:rsidRPr="00520024">
        <w:rPr>
          <w:rFonts w:ascii="Times New Roman" w:hAnsi="Times New Roman"/>
          <w:sz w:val="28"/>
          <w:szCs w:val="28"/>
        </w:rPr>
        <w:t xml:space="preserve">, которые, оберегают, помогают, дают силы. А иногда нет 7 </w:t>
      </w:r>
      <w:r>
        <w:rPr>
          <w:rFonts w:ascii="Times New Roman" w:hAnsi="Times New Roman"/>
          <w:sz w:val="28"/>
          <w:szCs w:val="28"/>
        </w:rPr>
        <w:t>«</w:t>
      </w:r>
      <w:r w:rsidRPr="0052002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»</w:t>
      </w:r>
      <w:r w:rsidRPr="00520024">
        <w:rPr>
          <w:rFonts w:ascii="Times New Roman" w:hAnsi="Times New Roman"/>
          <w:sz w:val="28"/>
          <w:szCs w:val="28"/>
        </w:rPr>
        <w:t>, есть только  мама и ребёнок,  только брат и сестра, но и это  тоже семья, и пока есть близкий человек, хоть один, у тебя есть семья, вас много….</w:t>
      </w:r>
    </w:p>
    <w:p w:rsidR="00E91976" w:rsidRPr="00520024" w:rsidRDefault="00E91976" w:rsidP="00E91976">
      <w:pPr>
        <w:pStyle w:val="a3"/>
        <w:spacing w:line="240" w:lineRule="auto"/>
        <w:ind w:left="36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ar-SA"/>
        </w:rPr>
      </w:pPr>
      <w:r w:rsidRPr="0052002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ar-SA"/>
        </w:rPr>
        <w:t>Литературная ретроспектива</w:t>
      </w:r>
    </w:p>
    <w:p w:rsidR="00E91976" w:rsidRPr="00520024" w:rsidRDefault="00E91976" w:rsidP="00E91976">
      <w:pPr>
        <w:pStyle w:val="a3"/>
        <w:spacing w:line="240" w:lineRule="auto"/>
        <w:ind w:left="360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ar-SA"/>
        </w:rPr>
      </w:pPr>
      <w:r w:rsidRPr="00520024">
        <w:rPr>
          <w:rFonts w:ascii="Times New Roman" w:hAnsi="Times New Roman"/>
          <w:b/>
          <w:i/>
          <w:sz w:val="28"/>
          <w:szCs w:val="28"/>
        </w:rPr>
        <w:t>Послушайте историю, рассказанную Анатолием Приставкиным. Подумайте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Pr="00520024">
        <w:rPr>
          <w:rFonts w:ascii="Times New Roman" w:hAnsi="Times New Roman"/>
          <w:b/>
          <w:i/>
          <w:sz w:val="28"/>
          <w:szCs w:val="28"/>
        </w:rPr>
        <w:t xml:space="preserve"> о чём она…  (учащиеся  читают отрывок по ролям)</w:t>
      </w:r>
    </w:p>
    <w:p w:rsidR="00E91976" w:rsidRPr="00520024" w:rsidRDefault="00E91976" w:rsidP="00E91976">
      <w:pPr>
        <w:pStyle w:val="a3"/>
        <w:spacing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Мы жили далеко от дома, я и моя </w:t>
      </w:r>
      <w:proofErr w:type="spellStart"/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ce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>стренкa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, которой было шесть лет. Чтобы она не забывала родных, раз в месяц я приводил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cec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т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>peнкy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в нашу холодную спальню, сажал на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кpовaть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и доставал конвертик с фотографиями.</w:t>
      </w:r>
    </w:p>
    <w:p w:rsidR="00E91976" w:rsidRPr="00520024" w:rsidRDefault="00E91976" w:rsidP="00E91976">
      <w:pPr>
        <w:pStyle w:val="a3"/>
        <w:spacing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Смотри, Люда, вот наша мама. Она дома, она сильно болеет.</w:t>
      </w:r>
    </w:p>
    <w:p w:rsidR="00E91976" w:rsidRPr="00520024" w:rsidRDefault="00E91976" w:rsidP="00E91976">
      <w:pPr>
        <w:pStyle w:val="a3"/>
        <w:spacing w:after="0"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-Болеет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.... - 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>повторяла девочка.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-А это папа наш. Он на фронте, фашистов бьет.</w:t>
      </w:r>
    </w:p>
    <w:p w:rsidR="00E91976" w:rsidRPr="00520024" w:rsidRDefault="00E91976" w:rsidP="00E91976">
      <w:pPr>
        <w:pStyle w:val="a3"/>
        <w:spacing w:after="0"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-Бьет...</w:t>
      </w:r>
    </w:p>
    <w:p w:rsidR="00E91976" w:rsidRPr="00520024" w:rsidRDefault="00E91976" w:rsidP="00E91976">
      <w:pPr>
        <w:pStyle w:val="a3"/>
        <w:spacing w:after="0"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- Вот это тетя.  У нас неплохая тетя.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lastRenderedPageBreak/>
        <w:t>- А здесь?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- Здесь мы с тобой. Вот это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>. А это я</w:t>
      </w:r>
      <w:r w:rsidRPr="00520024">
        <w:rPr>
          <w:rFonts w:ascii="Times New Roman" w:eastAsia="HiddenHorzOCR" w:hAnsi="Times New Roman"/>
          <w:i/>
          <w:iCs/>
          <w:sz w:val="28"/>
          <w:szCs w:val="28"/>
        </w:rPr>
        <w:t>…</w:t>
      </w:r>
    </w:p>
    <w:p w:rsidR="00E91976" w:rsidRPr="00520024" w:rsidRDefault="00E91976" w:rsidP="00E91976">
      <w:pPr>
        <w:ind w:firstLine="708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И сестренка хлопала в крошечные синеватые ладошки и повторяла: «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и я.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и я...»</w:t>
      </w:r>
    </w:p>
    <w:p w:rsidR="00E91976" w:rsidRPr="00520024" w:rsidRDefault="00E91976" w:rsidP="00E91976">
      <w:pPr>
        <w:ind w:firstLine="708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Из дому пришло письмо. Чужой рукой было написано о нашей маме. И мне захотелось бежать из детдома куда-нибудь. Но рядом была моя сестричка. И следующий вечер мы сидели, 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прижавшись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друг к другу, и смотрели фотографии. </w:t>
      </w:r>
    </w:p>
    <w:p w:rsidR="00E91976" w:rsidRPr="00520024" w:rsidRDefault="00E91976" w:rsidP="00E91976">
      <w:pPr>
        <w:pStyle w:val="a3"/>
        <w:spacing w:after="0"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- Вот папа наш, он на фронте, и тетя, и маленькая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.  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А мама?</w:t>
      </w:r>
    </w:p>
    <w:p w:rsidR="00E91976" w:rsidRPr="00520024" w:rsidRDefault="00E91976" w:rsidP="00E91976">
      <w:pPr>
        <w:jc w:val="both"/>
        <w:rPr>
          <w:rFonts w:ascii="Times New Roman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Мама? Где же мама? Наверное, затерялась</w:t>
      </w:r>
      <w:r w:rsidRPr="00520024">
        <w:rPr>
          <w:rFonts w:ascii="Times New Roman" w:hAnsi="Times New Roman"/>
          <w:i/>
          <w:sz w:val="28"/>
          <w:szCs w:val="28"/>
        </w:rPr>
        <w:t xml:space="preserve">... </w:t>
      </w:r>
      <w:r w:rsidRPr="00520024">
        <w:rPr>
          <w:rFonts w:ascii="Times New Roman" w:eastAsia="HiddenHorzOCR" w:hAnsi="Times New Roman"/>
          <w:i/>
          <w:sz w:val="28"/>
          <w:szCs w:val="28"/>
        </w:rPr>
        <w:t>Но я потом найду. 3ато смотри, какая</w:t>
      </w:r>
      <w:r w:rsidRPr="00520024">
        <w:rPr>
          <w:rFonts w:ascii="Times New Roman" w:hAnsi="Times New Roman"/>
          <w:i/>
          <w:sz w:val="28"/>
          <w:szCs w:val="28"/>
        </w:rPr>
        <w:t xml:space="preserve"> </w:t>
      </w:r>
      <w:r w:rsidRPr="00520024">
        <w:rPr>
          <w:rFonts w:ascii="Times New Roman" w:eastAsia="HiddenHorzOCR" w:hAnsi="Times New Roman"/>
          <w:i/>
          <w:sz w:val="28"/>
          <w:szCs w:val="28"/>
        </w:rPr>
        <w:t>у нас тетя. У нас очень хорошая тетя.</w:t>
      </w:r>
    </w:p>
    <w:p w:rsidR="00E91976" w:rsidRPr="00520024" w:rsidRDefault="00E91976" w:rsidP="00E91976">
      <w:pPr>
        <w:pStyle w:val="a3"/>
        <w:spacing w:line="240" w:lineRule="auto"/>
        <w:ind w:left="0" w:firstLine="708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Шли дни, месяцы. В морозный день, когда подушки, которыми затыкали окна, покрывались пышным инеем, 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почтальонша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принесла маленький листок. Я держал его в руках, и у меня мерзли кончики пальцев.  И что-то коченело в животе.  Два дня я не приходил к сестренке.  А потом мы сидели рядом, смотрели фотографии.</w:t>
      </w:r>
    </w:p>
    <w:p w:rsidR="00E91976" w:rsidRPr="00520024" w:rsidRDefault="00E91976" w:rsidP="00E91976">
      <w:pPr>
        <w:pStyle w:val="a3"/>
        <w:spacing w:after="0"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 - </w:t>
      </w: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Вот наша тетя. Посмотри, какая у нас удивительная тетя! Просто замечательная тетя. А здесь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и я.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А где же папа?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Папа? Сейчас посмотрим.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3атерялся, да?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Ага. 3атерялся.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И сестренка переспросила, 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подымая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чистые испуганные глаза: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На совсем</w:t>
      </w:r>
      <w:proofErr w:type="gram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 затерялся?</w:t>
      </w:r>
    </w:p>
    <w:p w:rsidR="00E91976" w:rsidRPr="00520024" w:rsidRDefault="00E91976" w:rsidP="00E91976">
      <w:pPr>
        <w:ind w:firstLine="708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Шли месяцы, годы. И вдруг нам сказали, что детей возвращают в Москву, к родителям. Нас обошли с тетрадкой и спросили, к кому мы собираемся ехать, кто у нас есть из родственников. А потом меня вызвала завуч и сказала, глядя в бумаги, правленые карандашом: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>Мальчик, здесь на некоторое время остается часть наших воспитанников.</w:t>
      </w:r>
      <w:r w:rsidRPr="00520024">
        <w:rPr>
          <w:rFonts w:ascii="Times New Roman" w:hAnsi="Times New Roman"/>
          <w:i/>
          <w:sz w:val="28"/>
          <w:szCs w:val="28"/>
        </w:rPr>
        <w:t xml:space="preserve"> </w:t>
      </w: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Мы оставляем и тебя с сестренкой. Мы написали вашей тете, спрашивали, может ли она вас принять. Она, к </w:t>
      </w:r>
      <w:proofErr w:type="gramStart"/>
      <w:r w:rsidRPr="00520024">
        <w:rPr>
          <w:rFonts w:ascii="Times New Roman" w:eastAsia="HiddenHorzOCR" w:hAnsi="Times New Roman"/>
          <w:i/>
          <w:sz w:val="28"/>
          <w:szCs w:val="28"/>
        </w:rPr>
        <w:t>сожалению</w:t>
      </w:r>
      <w:proofErr w:type="gramEnd"/>
      <w:r w:rsidRPr="00520024">
        <w:rPr>
          <w:rFonts w:ascii="Times New Roman" w:hAnsi="Times New Roman"/>
          <w:i/>
          <w:sz w:val="28"/>
          <w:szCs w:val="28"/>
        </w:rPr>
        <w:t xml:space="preserve">… </w:t>
      </w:r>
      <w:r w:rsidRPr="00520024">
        <w:rPr>
          <w:rFonts w:ascii="Times New Roman" w:eastAsia="HiddenHorzOCR" w:hAnsi="Times New Roman"/>
          <w:i/>
          <w:sz w:val="28"/>
          <w:szCs w:val="28"/>
        </w:rPr>
        <w:t>Мне зачитали ответ.</w:t>
      </w:r>
    </w:p>
    <w:p w:rsidR="00E91976" w:rsidRPr="00520024" w:rsidRDefault="00E91976" w:rsidP="00E91976">
      <w:pPr>
        <w:ind w:firstLine="708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В детдоме хлопали двери, сдвигались в кучу топчаны, скручивались матрацы. Ребята готовились в Москву. Мы сидели с сестренкой и никуда не собирались. Мы разглядывали фотографии.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Вот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>. А вот я.</w:t>
      </w:r>
    </w:p>
    <w:p w:rsidR="00E91976" w:rsidRPr="00520024" w:rsidRDefault="00E91976" w:rsidP="00E91976">
      <w:pPr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eastAsia="HiddenHorzOCR" w:hAnsi="Times New Roman"/>
          <w:i/>
          <w:sz w:val="28"/>
          <w:szCs w:val="28"/>
        </w:rPr>
        <w:t>-А еще?</w:t>
      </w:r>
    </w:p>
    <w:p w:rsidR="00E91976" w:rsidRPr="00520024" w:rsidRDefault="00E91976" w:rsidP="00E91976">
      <w:pPr>
        <w:pStyle w:val="a3"/>
        <w:spacing w:line="240" w:lineRule="auto"/>
        <w:ind w:left="0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- </w:t>
      </w:r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Еще? Смотри: и здесь </w:t>
      </w:r>
      <w:proofErr w:type="spellStart"/>
      <w:r w:rsidRPr="00520024">
        <w:rPr>
          <w:rFonts w:ascii="Times New Roman" w:eastAsia="HiddenHorzOCR" w:hAnsi="Times New Roman"/>
          <w:i/>
          <w:sz w:val="28"/>
          <w:szCs w:val="28"/>
        </w:rPr>
        <w:t>Людочка</w:t>
      </w:r>
      <w:proofErr w:type="spellEnd"/>
      <w:r w:rsidRPr="00520024">
        <w:rPr>
          <w:rFonts w:ascii="Times New Roman" w:eastAsia="HiddenHorzOCR" w:hAnsi="Times New Roman"/>
          <w:i/>
          <w:sz w:val="28"/>
          <w:szCs w:val="28"/>
        </w:rPr>
        <w:t xml:space="preserve">. И здесь. И меня много. </w:t>
      </w:r>
      <w:r w:rsidRPr="00520024">
        <w:rPr>
          <w:rFonts w:ascii="Times New Roman" w:eastAsia="HiddenHorzOCR" w:hAnsi="Times New Roman"/>
          <w:b/>
          <w:i/>
          <w:sz w:val="28"/>
          <w:szCs w:val="28"/>
          <w:u w:val="single"/>
        </w:rPr>
        <w:t>Ведь нас очень много</w:t>
      </w:r>
      <w:r w:rsidRPr="00520024">
        <w:rPr>
          <w:rFonts w:ascii="Times New Roman" w:eastAsia="HiddenHorzOCR" w:hAnsi="Times New Roman"/>
          <w:i/>
          <w:sz w:val="28"/>
          <w:szCs w:val="28"/>
        </w:rPr>
        <w:t>, правда?</w:t>
      </w:r>
    </w:p>
    <w:p w:rsidR="00E91976" w:rsidRPr="00520024" w:rsidRDefault="00E91976" w:rsidP="00E91976">
      <w:pPr>
        <w:tabs>
          <w:tab w:val="left" w:pos="4035"/>
        </w:tabs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20024">
        <w:rPr>
          <w:rFonts w:ascii="Times New Roman" w:eastAsia="Times New Roman" w:hAnsi="Times New Roman"/>
          <w:b/>
          <w:iCs/>
          <w:sz w:val="28"/>
          <w:szCs w:val="28"/>
          <w:lang w:eastAsia="ar-SA"/>
        </w:rPr>
        <w:t>Учитель</w:t>
      </w:r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:  Судьба этих детей, их семьи вплетена в судьбу России.  Война отняла у них родителей, но это не сломило их, а сделало сильнее, ведь теперь  им </w:t>
      </w:r>
      <w:proofErr w:type="gramStart"/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>двоим</w:t>
      </w:r>
      <w:proofErr w:type="gramEnd"/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 придётся жить, сохранять память и постараться сделать так, чтобы ужас тех лет никогда не повторился.</w:t>
      </w:r>
    </w:p>
    <w:p w:rsidR="00E91976" w:rsidRPr="00520024" w:rsidRDefault="00E91976" w:rsidP="00E91976">
      <w:pPr>
        <w:tabs>
          <w:tab w:val="left" w:pos="4035"/>
        </w:tabs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</w:p>
    <w:p w:rsidR="00E91976" w:rsidRPr="00520024" w:rsidRDefault="00E91976" w:rsidP="00E91976">
      <w:pPr>
        <w:pStyle w:val="a3"/>
        <w:numPr>
          <w:ilvl w:val="1"/>
          <w:numId w:val="1"/>
        </w:numPr>
        <w:tabs>
          <w:tab w:val="clear" w:pos="502"/>
          <w:tab w:val="num" w:pos="360"/>
        </w:tabs>
        <w:spacing w:line="24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52002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lastRenderedPageBreak/>
        <w:t>Перелистывая  страницы семейных альбомов…</w:t>
      </w:r>
    </w:p>
    <w:p w:rsidR="00E91976" w:rsidRPr="00520024" w:rsidRDefault="00E91976" w:rsidP="00E91976">
      <w:pPr>
        <w:pStyle w:val="a3"/>
        <w:tabs>
          <w:tab w:val="left" w:pos="4035"/>
        </w:tabs>
        <w:spacing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20024"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>Ученик 1</w:t>
      </w:r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: похожие трагические истории есть </w:t>
      </w:r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и </w:t>
      </w:r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в каждой </w:t>
      </w:r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кубанской </w:t>
      </w:r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>семье. Стоит открыть семейные альбомы, и там, на пожелтевших от времени фотографиях, мы увидим прадедов, дедов, которые проливали свою кровь, сражаясь на фронтах Великой отечественной войны.</w:t>
      </w:r>
    </w:p>
    <w:p w:rsidR="00E91976" w:rsidRPr="00520024" w:rsidRDefault="00E91976" w:rsidP="00E91976">
      <w:pPr>
        <w:pStyle w:val="a3"/>
        <w:tabs>
          <w:tab w:val="left" w:pos="4035"/>
        </w:tabs>
        <w:spacing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20024"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>Ученик 2</w:t>
      </w:r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>: переворачиваем ещё страницу – и вот уже нет войны, а наши деды продолжают служить Отечеству, охраняют его границы, укрепляют рубежи.</w:t>
      </w:r>
    </w:p>
    <w:p w:rsidR="00E91976" w:rsidRPr="00520024" w:rsidRDefault="00E91976" w:rsidP="00E91976">
      <w:pPr>
        <w:pStyle w:val="a3"/>
        <w:tabs>
          <w:tab w:val="left" w:pos="4035"/>
        </w:tabs>
        <w:spacing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20024"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>Ученик 1</w:t>
      </w:r>
      <w:r w:rsidRPr="00520024">
        <w:rPr>
          <w:rFonts w:ascii="Times New Roman" w:eastAsia="Times New Roman" w:hAnsi="Times New Roman"/>
          <w:iCs/>
          <w:sz w:val="28"/>
          <w:szCs w:val="28"/>
          <w:lang w:eastAsia="ar-SA"/>
        </w:rPr>
        <w:t>: сейчас мы хотим предоставить слово нашему однокласснику, который историю своей семьи рассказал в стихотворении.</w:t>
      </w:r>
    </w:p>
    <w:p w:rsidR="00E91976" w:rsidRPr="00520024" w:rsidRDefault="00E91976" w:rsidP="00E91976">
      <w:pPr>
        <w:pStyle w:val="a3"/>
        <w:tabs>
          <w:tab w:val="left" w:pos="4035"/>
        </w:tabs>
        <w:spacing w:line="24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ar-SA"/>
        </w:rPr>
      </w:pPr>
      <w:r w:rsidRPr="00520024"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 xml:space="preserve">Мельников Мирон читает стихотворение собственного сочинения, на экране слайды презентации с фотографиями близких учащегося.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25400</wp:posOffset>
            </wp:positionV>
            <wp:extent cx="1346835" cy="1924050"/>
            <wp:effectExtent l="19050" t="0" r="5715" b="0"/>
            <wp:wrapTight wrapText="bothSides">
              <wp:wrapPolygon edited="0">
                <wp:start x="-306" y="0"/>
                <wp:lineTo x="-306" y="21386"/>
                <wp:lineTo x="21692" y="21386"/>
                <wp:lineTo x="21692" y="0"/>
                <wp:lineTo x="-306" y="0"/>
              </wp:wrapPolygon>
            </wp:wrapTight>
            <wp:docPr id="14" name="Рисунок 7" descr="K:\работа на праздник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бота на праздник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114" t="10690" r="17915" b="1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4">
        <w:rPr>
          <w:rFonts w:ascii="Times New Roman" w:hAnsi="Times New Roman"/>
          <w:sz w:val="28"/>
          <w:szCs w:val="28"/>
        </w:rPr>
        <w:t xml:space="preserve">История моей семьи -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Страницы памяти, хранимой в сердце!</w:t>
      </w:r>
      <w:r w:rsidRPr="00520024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Тяжёлые и героические  дни!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Рассказы прадедов – услышанные в детстве!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Один мой прадед лётчиком служил.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Немало испытаний он изведал.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Десятки  самолётов вражеских  подбил.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В боях за  Севастополь он ковал Победу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147320</wp:posOffset>
            </wp:positionV>
            <wp:extent cx="1323975" cy="1809750"/>
            <wp:effectExtent l="19050" t="0" r="9525" b="0"/>
            <wp:wrapTight wrapText="bothSides">
              <wp:wrapPolygon edited="0">
                <wp:start x="-311" y="0"/>
                <wp:lineTo x="-311" y="21373"/>
                <wp:lineTo x="21755" y="21373"/>
                <wp:lineTo x="21755" y="0"/>
                <wp:lineTo x="-311" y="0"/>
              </wp:wrapPolygon>
            </wp:wrapTight>
            <wp:docPr id="16" name="Рисунок 8" descr="K:\работа на праздник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работа на праздник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557" t="25768" r="28339" b="2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4">
        <w:rPr>
          <w:rFonts w:ascii="Times New Roman" w:hAnsi="Times New Roman"/>
          <w:sz w:val="28"/>
          <w:szCs w:val="28"/>
        </w:rPr>
        <w:t>А после страшных, долгих лет войны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Он продолжал служить, учил курсантов.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Служил и жил ради своей страны!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Не ради славы,  орденов и рангов.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Второй мой прадед тоже  до Берлина  прошагал…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Он был сапёром, воевал за Киев и Кавказ.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Он смело в бой с </w:t>
      </w:r>
      <w:proofErr w:type="gramStart"/>
      <w:r w:rsidRPr="00520024">
        <w:rPr>
          <w:rFonts w:ascii="Times New Roman" w:hAnsi="Times New Roman"/>
          <w:sz w:val="28"/>
          <w:szCs w:val="28"/>
        </w:rPr>
        <w:t>фашистской</w:t>
      </w:r>
      <w:proofErr w:type="gramEnd"/>
      <w:r w:rsidRPr="00520024">
        <w:rPr>
          <w:rFonts w:ascii="Times New Roman" w:hAnsi="Times New Roman"/>
          <w:sz w:val="28"/>
          <w:szCs w:val="28"/>
        </w:rPr>
        <w:t xml:space="preserve"> нечестью вставал,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И, </w:t>
      </w:r>
      <w:proofErr w:type="spellStart"/>
      <w:r w:rsidRPr="00520024">
        <w:rPr>
          <w:rFonts w:ascii="Times New Roman" w:hAnsi="Times New Roman"/>
          <w:sz w:val="28"/>
          <w:szCs w:val="28"/>
        </w:rPr>
        <w:t>разминируя</w:t>
      </w:r>
      <w:proofErr w:type="spellEnd"/>
      <w:r w:rsidRPr="00520024">
        <w:rPr>
          <w:rFonts w:ascii="Times New Roman" w:hAnsi="Times New Roman"/>
          <w:sz w:val="28"/>
          <w:szCs w:val="28"/>
        </w:rPr>
        <w:t xml:space="preserve"> снаряды,  рисковал  собой  не раз.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182245</wp:posOffset>
            </wp:positionV>
            <wp:extent cx="1400175" cy="1800225"/>
            <wp:effectExtent l="19050" t="0" r="9525" b="0"/>
            <wp:wrapTight wrapText="bothSides">
              <wp:wrapPolygon edited="0">
                <wp:start x="-294" y="0"/>
                <wp:lineTo x="-294" y="21486"/>
                <wp:lineTo x="21747" y="21486"/>
                <wp:lineTo x="21747" y="0"/>
                <wp:lineTo x="-294" y="0"/>
              </wp:wrapPolygon>
            </wp:wrapTight>
            <wp:docPr id="18" name="Рисунок 3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45" t="9250" r="8293" b="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4">
        <w:rPr>
          <w:rFonts w:ascii="Times New Roman" w:hAnsi="Times New Roman"/>
          <w:sz w:val="28"/>
          <w:szCs w:val="28"/>
        </w:rPr>
        <w:t>Боевые традиции нашей семьи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Продолжал и мой дед – офицер  боевой!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Под водой охранял рубежи он страны.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Мы подводника звали  «Морскою душой».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 xml:space="preserve">Героизм и достоинство, отвага и честь – 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В нашей жизни, я знаю, всё-таки есть.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То, что сделали прадеды, сделали деды,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sz w:val="28"/>
          <w:szCs w:val="28"/>
        </w:rPr>
        <w:t>Будем помнить всегда! Не забудем Победы!</w:t>
      </w: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520024" w:rsidRDefault="00E91976" w:rsidP="00E91976">
      <w:pPr>
        <w:rPr>
          <w:rFonts w:ascii="Times New Roman" w:hAnsi="Times New Roman"/>
          <w:sz w:val="28"/>
          <w:szCs w:val="28"/>
        </w:rPr>
      </w:pPr>
    </w:p>
    <w:p w:rsidR="00E91976" w:rsidRPr="003B3A38" w:rsidRDefault="00E91976" w:rsidP="003B3A38">
      <w:pPr>
        <w:pStyle w:val="a3"/>
        <w:spacing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3B3A38">
        <w:rPr>
          <w:rFonts w:ascii="Times New Roman" w:hAnsi="Times New Roman"/>
          <w:b/>
          <w:i/>
          <w:sz w:val="28"/>
          <w:szCs w:val="28"/>
        </w:rPr>
        <w:t>Три семьи. Три войны. Три судьбы. Три Победы…</w:t>
      </w:r>
    </w:p>
    <w:p w:rsidR="00E91976" w:rsidRPr="00520024" w:rsidRDefault="00E91976" w:rsidP="00E9197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>Ученик 1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20024">
        <w:rPr>
          <w:rFonts w:ascii="Times New Roman" w:hAnsi="Times New Roman"/>
          <w:sz w:val="28"/>
          <w:szCs w:val="28"/>
        </w:rPr>
        <w:t xml:space="preserve">В каждой семье есть свои герои. Их  подвиг  - это пусть и малая, но такая важная часть великой победы.  А побед на пути нашей страны будет ещё </w:t>
      </w:r>
      <w:r w:rsidRPr="00520024">
        <w:rPr>
          <w:rFonts w:ascii="Times New Roman" w:hAnsi="Times New Roman"/>
          <w:sz w:val="28"/>
          <w:szCs w:val="28"/>
        </w:rPr>
        <w:lastRenderedPageBreak/>
        <w:t xml:space="preserve">немало, немало будет и испытаний. И наш класс, наша дружная семья должна знать  своих героев, защитников, людей чести и слова. </w:t>
      </w:r>
    </w:p>
    <w:p w:rsidR="00E91976" w:rsidRPr="00520024" w:rsidRDefault="00E91976" w:rsidP="00E91976">
      <w:pPr>
        <w:jc w:val="both"/>
        <w:rPr>
          <w:rFonts w:ascii="Times New Roman" w:hAnsi="Times New Roman"/>
          <w:i/>
          <w:sz w:val="28"/>
          <w:szCs w:val="28"/>
        </w:rPr>
      </w:pPr>
      <w:r w:rsidRPr="00520024">
        <w:rPr>
          <w:rFonts w:ascii="Times New Roman" w:hAnsi="Times New Roman"/>
          <w:i/>
          <w:sz w:val="28"/>
          <w:szCs w:val="28"/>
        </w:rPr>
        <w:t xml:space="preserve">Представляется творческий проект « Три семьи. Три войны. Три судьбы. Три Победы…», </w:t>
      </w:r>
      <w:proofErr w:type="gramStart"/>
      <w:r w:rsidRPr="00520024">
        <w:rPr>
          <w:rFonts w:ascii="Times New Roman" w:hAnsi="Times New Roman"/>
          <w:i/>
          <w:sz w:val="28"/>
          <w:szCs w:val="28"/>
        </w:rPr>
        <w:t>рассказывающий</w:t>
      </w:r>
      <w:proofErr w:type="gramEnd"/>
      <w:r w:rsidRPr="00520024">
        <w:rPr>
          <w:rFonts w:ascii="Times New Roman" w:hAnsi="Times New Roman"/>
          <w:i/>
          <w:sz w:val="28"/>
          <w:szCs w:val="28"/>
        </w:rPr>
        <w:t xml:space="preserve">  о прадедах, дедах и отцах учеников нашего класса</w:t>
      </w:r>
    </w:p>
    <w:tbl>
      <w:tblPr>
        <w:tblStyle w:val="a8"/>
        <w:tblW w:w="10031" w:type="dxa"/>
        <w:tblLayout w:type="fixed"/>
        <w:tblLook w:val="04A0"/>
      </w:tblPr>
      <w:tblGrid>
        <w:gridCol w:w="3510"/>
        <w:gridCol w:w="3293"/>
        <w:gridCol w:w="3228"/>
      </w:tblGrid>
      <w:tr w:rsidR="00E91976" w:rsidRPr="00520024" w:rsidTr="000E708D">
        <w:tc>
          <w:tcPr>
            <w:tcW w:w="3510" w:type="dxa"/>
          </w:tcPr>
          <w:p w:rsidR="00E91976" w:rsidRPr="00520024" w:rsidRDefault="00E91976" w:rsidP="000E708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200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Марченко Лаврентий Васильевич</w:t>
            </w:r>
          </w:p>
          <w:p w:rsidR="00E91976" w:rsidRPr="00520024" w:rsidRDefault="00E91976" w:rsidP="000E708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2002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15875</wp:posOffset>
                  </wp:positionV>
                  <wp:extent cx="886460" cy="1438275"/>
                  <wp:effectExtent l="19050" t="0" r="8890" b="0"/>
                  <wp:wrapTight wrapText="bothSides">
                    <wp:wrapPolygon edited="0">
                      <wp:start x="-464" y="0"/>
                      <wp:lineTo x="-464" y="21457"/>
                      <wp:lineTo x="21817" y="21457"/>
                      <wp:lineTo x="21817" y="0"/>
                      <wp:lineTo x="-464" y="0"/>
                    </wp:wrapPolygon>
                  </wp:wrapTight>
                  <wp:docPr id="26" name="Рисунок 6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808" t="50949" r="67694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Он родился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 1911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 В 1940 году закончил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ве-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>теринарный</w:t>
            </w:r>
            <w:proofErr w:type="spellEnd"/>
            <w:proofErr w:type="gramEnd"/>
            <w:r w:rsidRPr="00520024">
              <w:rPr>
                <w:rFonts w:ascii="Times New Roman" w:hAnsi="Times New Roman"/>
                <w:sz w:val="28"/>
                <w:szCs w:val="28"/>
              </w:rPr>
              <w:t xml:space="preserve"> техникум в городе Армавире.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>27 июня 1941 года был призван на фронт. Освобождал  Феодосию, где был ранен, участвовал в боях за Будапешт. Попал в плен в Румынии,  в плену пробыл почти полтора года. После освобождения продолжил воевать и дошел  до Берлина, был дважды ранен, но выжил. 8 февраля 1946  года в звании старшего лейтенанта вернулся домой</w:t>
            </w:r>
            <w:r w:rsidRPr="0052002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E91976" w:rsidRPr="00520024" w:rsidRDefault="00E91976" w:rsidP="000E708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20024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Великая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О</w:t>
            </w:r>
            <w:r w:rsidRPr="00520024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течественная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!</w:t>
            </w:r>
          </w:p>
        </w:tc>
        <w:tc>
          <w:tcPr>
            <w:tcW w:w="3293" w:type="dxa"/>
          </w:tcPr>
          <w:p w:rsidR="00E91976" w:rsidRPr="00520024" w:rsidRDefault="00E91976" w:rsidP="000E708D">
            <w:pPr>
              <w:tabs>
                <w:tab w:val="left" w:pos="321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5200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Солодков</w:t>
            </w:r>
            <w:proofErr w:type="spellEnd"/>
            <w:r w:rsidRPr="005200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Михаил Михайлович</w:t>
            </w: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76200</wp:posOffset>
                  </wp:positionV>
                  <wp:extent cx="1200150" cy="1285875"/>
                  <wp:effectExtent l="19050" t="0" r="0" b="0"/>
                  <wp:wrapTight wrapText="bothSides">
                    <wp:wrapPolygon edited="0">
                      <wp:start x="-343" y="0"/>
                      <wp:lineTo x="-343" y="21440"/>
                      <wp:lineTo x="21600" y="21440"/>
                      <wp:lineTo x="21600" y="0"/>
                      <wp:lineTo x="-343" y="0"/>
                    </wp:wrapPolygon>
                  </wp:wrapTight>
                  <wp:docPr id="25" name="Рисунок 4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4429" t="20844" r="3368" b="46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00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197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1976" w:rsidRPr="00520024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sz w:val="28"/>
                <w:szCs w:val="28"/>
              </w:rPr>
            </w:pPr>
            <w:r w:rsidRPr="00520024">
              <w:rPr>
                <w:rFonts w:ascii="Times New Roman" w:hAnsi="Times New Roman"/>
                <w:sz w:val="28"/>
                <w:szCs w:val="28"/>
              </w:rPr>
              <w:t xml:space="preserve">С 1970 года – на действительной военной службе.  Служил в Среднеазиатском пограничном округе, а затем в Афганистане </w:t>
            </w:r>
          </w:p>
          <w:p w:rsidR="00E91976" w:rsidRPr="00520024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sz w:val="28"/>
                <w:szCs w:val="28"/>
              </w:rPr>
            </w:pPr>
            <w:r w:rsidRPr="00520024">
              <w:rPr>
                <w:rFonts w:ascii="Times New Roman" w:hAnsi="Times New Roman"/>
                <w:sz w:val="28"/>
                <w:szCs w:val="28"/>
              </w:rPr>
              <w:t xml:space="preserve">с 14 января 1980 года по 18 мая 1983 года.  </w:t>
            </w:r>
          </w:p>
          <w:p w:rsidR="00E91976" w:rsidRPr="00D04E96" w:rsidRDefault="00E91976" w:rsidP="000E708D">
            <w:pPr>
              <w:tabs>
                <w:tab w:val="left" w:pos="3210"/>
              </w:tabs>
              <w:rPr>
                <w:rFonts w:ascii="Times New Roman" w:hAnsi="Times New Roman"/>
                <w:sz w:val="28"/>
                <w:szCs w:val="28"/>
              </w:rPr>
            </w:pPr>
            <w:r w:rsidRPr="00D04E96">
              <w:rPr>
                <w:rFonts w:ascii="Times New Roman" w:hAnsi="Times New Roman"/>
                <w:sz w:val="28"/>
                <w:szCs w:val="28"/>
              </w:rPr>
              <w:t xml:space="preserve">   За отличие в службе </w:t>
            </w:r>
            <w:proofErr w:type="gramStart"/>
            <w:r w:rsidRPr="00D04E96">
              <w:rPr>
                <w:rFonts w:ascii="Times New Roman" w:hAnsi="Times New Roman"/>
                <w:sz w:val="28"/>
                <w:szCs w:val="28"/>
              </w:rPr>
              <w:t>награжден</w:t>
            </w:r>
            <w:proofErr w:type="gramEnd"/>
            <w:r w:rsidRPr="00D04E96">
              <w:rPr>
                <w:rFonts w:ascii="Times New Roman" w:hAnsi="Times New Roman"/>
                <w:sz w:val="28"/>
                <w:szCs w:val="28"/>
              </w:rPr>
              <w:t xml:space="preserve"> девятью медалями, шесть из которых за – </w:t>
            </w:r>
            <w:proofErr w:type="spellStart"/>
            <w:r w:rsidRPr="00D04E96">
              <w:rPr>
                <w:rFonts w:ascii="Times New Roman" w:hAnsi="Times New Roman"/>
                <w:sz w:val="28"/>
                <w:szCs w:val="28"/>
              </w:rPr>
              <w:t>Афган</w:t>
            </w:r>
            <w:proofErr w:type="spellEnd"/>
            <w:r w:rsidRPr="00D04E96">
              <w:rPr>
                <w:rFonts w:ascii="Times New Roman" w:hAnsi="Times New Roman"/>
                <w:sz w:val="28"/>
                <w:szCs w:val="28"/>
              </w:rPr>
              <w:t>. В их числе - «За отличие в охране государственной границы СССР», «За боевые заслуги»</w:t>
            </w:r>
          </w:p>
          <w:p w:rsidR="00E91976" w:rsidRPr="00520024" w:rsidRDefault="00E91976" w:rsidP="000E708D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20024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Афганистан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!</w:t>
            </w:r>
          </w:p>
        </w:tc>
        <w:tc>
          <w:tcPr>
            <w:tcW w:w="3228" w:type="dxa"/>
          </w:tcPr>
          <w:p w:rsidR="00E91976" w:rsidRPr="00520024" w:rsidRDefault="00E91976" w:rsidP="000E708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200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Войта Александр</w:t>
            </w:r>
          </w:p>
          <w:p w:rsidR="00E91976" w:rsidRPr="00520024" w:rsidRDefault="00E91976" w:rsidP="000E708D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200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Петрович</w:t>
            </w:r>
          </w:p>
          <w:p w:rsidR="00E91976" w:rsidRPr="00520024" w:rsidRDefault="00E91976" w:rsidP="000E708D">
            <w:pPr>
              <w:rPr>
                <w:rFonts w:ascii="Times New Roman" w:hAnsi="Times New Roman"/>
                <w:sz w:val="28"/>
                <w:szCs w:val="28"/>
              </w:rPr>
            </w:pPr>
            <w:r w:rsidRPr="0052002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15240</wp:posOffset>
                  </wp:positionV>
                  <wp:extent cx="1495425" cy="1162050"/>
                  <wp:effectExtent l="19050" t="0" r="9525" b="0"/>
                  <wp:wrapTight wrapText="bothSides">
                    <wp:wrapPolygon edited="0">
                      <wp:start x="-275" y="0"/>
                      <wp:lineTo x="-275" y="21246"/>
                      <wp:lineTo x="21738" y="21246"/>
                      <wp:lineTo x="21738" y="0"/>
                      <wp:lineTo x="-275" y="0"/>
                    </wp:wrapPolygon>
                  </wp:wrapTight>
                  <wp:docPr id="24" name="Рисунок 5" descr="сканирование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нирование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5569" t="32422" r="6400" b="26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На службу в Вооруженные силы РФ </w:t>
            </w:r>
            <w:proofErr w:type="gramStart"/>
            <w:r w:rsidRPr="00520024">
              <w:rPr>
                <w:rFonts w:ascii="Times New Roman" w:hAnsi="Times New Roman"/>
                <w:sz w:val="28"/>
                <w:szCs w:val="28"/>
              </w:rPr>
              <w:t>призван</w:t>
            </w:r>
            <w:proofErr w:type="gramEnd"/>
            <w:r w:rsidRPr="00520024">
              <w:rPr>
                <w:rFonts w:ascii="Times New Roman" w:hAnsi="Times New Roman"/>
                <w:sz w:val="28"/>
                <w:szCs w:val="28"/>
              </w:rPr>
              <w:t xml:space="preserve"> в 1990 году. Служил в Латвийской ССР, в Германии в Западной группе войск. С октября </w:t>
            </w:r>
            <w:r>
              <w:rPr>
                <w:rFonts w:ascii="Times New Roman" w:hAnsi="Times New Roman"/>
                <w:sz w:val="28"/>
                <w:szCs w:val="28"/>
              </w:rPr>
              <w:t>2001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 по февраль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>006 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проходил службу на территории Чечни в </w:t>
            </w:r>
            <w:proofErr w:type="spellStart"/>
            <w:r w:rsidRPr="00520024">
              <w:rPr>
                <w:rFonts w:ascii="Times New Roman" w:hAnsi="Times New Roman"/>
                <w:sz w:val="28"/>
                <w:szCs w:val="28"/>
              </w:rPr>
              <w:t>Ханкале</w:t>
            </w:r>
            <w:proofErr w:type="spellEnd"/>
            <w:r w:rsidRPr="00520024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proofErr w:type="gramStart"/>
            <w:r w:rsidRPr="00520024">
              <w:rPr>
                <w:rFonts w:ascii="Times New Roman" w:hAnsi="Times New Roman"/>
                <w:sz w:val="28"/>
                <w:szCs w:val="28"/>
              </w:rPr>
              <w:t>Награжден</w:t>
            </w:r>
            <w:proofErr w:type="gramEnd"/>
            <w:r w:rsidRPr="00520024">
              <w:rPr>
                <w:rFonts w:ascii="Times New Roman" w:hAnsi="Times New Roman"/>
                <w:sz w:val="28"/>
                <w:szCs w:val="28"/>
              </w:rPr>
              <w:t xml:space="preserve"> медалями «За участие в </w:t>
            </w:r>
            <w:proofErr w:type="spellStart"/>
            <w:r w:rsidRPr="00520024">
              <w:rPr>
                <w:rFonts w:ascii="Times New Roman" w:hAnsi="Times New Roman"/>
                <w:sz w:val="28"/>
                <w:szCs w:val="28"/>
              </w:rPr>
              <w:t>контртеррористической</w:t>
            </w:r>
            <w:proofErr w:type="spellEnd"/>
          </w:p>
          <w:p w:rsidR="00E91976" w:rsidRPr="00520024" w:rsidRDefault="00E91976" w:rsidP="000E708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20024">
              <w:rPr>
                <w:rFonts w:ascii="Times New Roman" w:hAnsi="Times New Roman"/>
                <w:sz w:val="28"/>
                <w:szCs w:val="28"/>
              </w:rPr>
              <w:t>Операции», « 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верность Долгу и Отечеству», «</w:t>
            </w:r>
            <w:r w:rsidRPr="00520024">
              <w:rPr>
                <w:rFonts w:ascii="Times New Roman" w:hAnsi="Times New Roman"/>
                <w:sz w:val="28"/>
                <w:szCs w:val="28"/>
              </w:rPr>
              <w:t xml:space="preserve">За воинскую доблесть </w:t>
            </w:r>
            <w:r w:rsidRPr="0052002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степени»    </w:t>
            </w:r>
            <w:r w:rsidRPr="00520024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Чечн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я!</w:t>
            </w:r>
          </w:p>
        </w:tc>
      </w:tr>
    </w:tbl>
    <w:p w:rsidR="003B3A38" w:rsidRDefault="003B3A38" w:rsidP="003B3A38">
      <w:pPr>
        <w:pStyle w:val="a3"/>
        <w:ind w:left="502"/>
        <w:rPr>
          <w:rFonts w:ascii="Times New Roman" w:hAnsi="Times New Roman"/>
          <w:b/>
          <w:sz w:val="28"/>
          <w:szCs w:val="28"/>
          <w:u w:val="single"/>
        </w:rPr>
      </w:pPr>
    </w:p>
    <w:p w:rsidR="00E01252" w:rsidRPr="000A798F" w:rsidRDefault="000A798F" w:rsidP="000A798F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szCs w:val="28"/>
          <w:u w:val="single"/>
        </w:rPr>
      </w:pPr>
      <w:r w:rsidRPr="000A798F">
        <w:rPr>
          <w:rFonts w:ascii="Times New Roman" w:hAnsi="Times New Roman"/>
          <w:b/>
          <w:sz w:val="28"/>
          <w:szCs w:val="28"/>
          <w:u w:val="single"/>
        </w:rPr>
        <w:t>Подведение итогов.</w:t>
      </w:r>
    </w:p>
    <w:p w:rsidR="000A798F" w:rsidRDefault="003B3A38" w:rsidP="000A798F">
      <w:pPr>
        <w:pStyle w:val="a3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Сердца людей</w:t>
      </w:r>
      <w:r w:rsidR="000A798F" w:rsidRPr="000A798F">
        <w:rPr>
          <w:rFonts w:ascii="Times New Roman" w:hAnsi="Times New Roman"/>
          <w:sz w:val="28"/>
          <w:szCs w:val="28"/>
        </w:rPr>
        <w:t xml:space="preserve">, чьи </w:t>
      </w:r>
      <w:r>
        <w:rPr>
          <w:rFonts w:ascii="Times New Roman" w:hAnsi="Times New Roman"/>
          <w:sz w:val="28"/>
          <w:szCs w:val="28"/>
        </w:rPr>
        <w:t xml:space="preserve">имена мы вспомнили сегодня, никогда не были </w:t>
      </w:r>
      <w:proofErr w:type="spellStart"/>
      <w:r>
        <w:rPr>
          <w:rFonts w:ascii="Times New Roman" w:hAnsi="Times New Roman"/>
          <w:sz w:val="28"/>
          <w:szCs w:val="28"/>
        </w:rPr>
        <w:t>равнодущными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 к судьбе своей Родины, к страданиям и переживаниям людей, живущих на ней. Их сердца откликались на все события,   </w:t>
      </w:r>
      <w:r w:rsidR="000A798F" w:rsidRPr="000A798F">
        <w:rPr>
          <w:rFonts w:ascii="Times New Roman" w:hAnsi="Times New Roman"/>
          <w:sz w:val="28"/>
          <w:szCs w:val="28"/>
        </w:rPr>
        <w:t xml:space="preserve"> их судьбы – это, действительно</w:t>
      </w:r>
      <w:r w:rsidR="000A798F">
        <w:rPr>
          <w:rFonts w:ascii="Times New Roman" w:hAnsi="Times New Roman"/>
          <w:sz w:val="28"/>
          <w:szCs w:val="28"/>
        </w:rPr>
        <w:t xml:space="preserve">, </w:t>
      </w:r>
      <w:r w:rsidR="000A798F" w:rsidRPr="000A798F">
        <w:rPr>
          <w:rFonts w:ascii="Times New Roman" w:hAnsi="Times New Roman"/>
          <w:sz w:val="28"/>
          <w:szCs w:val="28"/>
        </w:rPr>
        <w:t xml:space="preserve"> воплощённая память о безграничном мужестве, о беззаветном подвиге, о преданном служении людям и искусству, об искренности, добре и справедливости. </w:t>
      </w:r>
    </w:p>
    <w:p w:rsidR="0092734F" w:rsidRDefault="003B3A38" w:rsidP="003B3A38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пока мы помним о них, пока стремимся быть на них похожими, стараемся своими начинаниями продолжить их дела, будет биться живое сердце Кубанской земли!</w:t>
      </w:r>
    </w:p>
    <w:p w:rsidR="003B3A38" w:rsidRDefault="003B3A38" w:rsidP="003B3A38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3B3A38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b/>
          <w:iCs/>
          <w:sz w:val="28"/>
          <w:szCs w:val="28"/>
          <w:lang w:eastAsia="ar-SA"/>
        </w:rPr>
        <w:lastRenderedPageBreak/>
        <w:t>Используемая л</w:t>
      </w:r>
      <w:r w:rsidR="003B3A38" w:rsidRPr="000047AF">
        <w:rPr>
          <w:rFonts w:ascii="Times New Roman" w:eastAsia="Times New Roman" w:hAnsi="Times New Roman"/>
          <w:b/>
          <w:iCs/>
          <w:sz w:val="28"/>
          <w:szCs w:val="28"/>
          <w:lang w:eastAsia="ar-SA"/>
        </w:rPr>
        <w:t>итература: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1.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Батракова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, И.А. Сценарий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конкурсно-развлекательной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военн</w:t>
      </w:r>
      <w:proofErr w:type="gram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о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-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</w:t>
      </w: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патриотической программы «Готов служить России» /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И.А.Батракова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//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Классный руководитель. - 2008. -№2. - С. 102-107.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2.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Бубекина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, Н.В. Детская библиотека - цент патриотического воспитания /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Н.В.Бубекина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/ /Народное образование. -2010. -№4. -С. 131-134.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3. Гаврилюк, В.В. Гражданственность, патриотизм и воспитание молодежи /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B. В.Гаврилюк, д-р соц. наук, проф., В.В.Маленков //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Социс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. - 2007. - №4. -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C. 44-50.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4. </w:t>
      </w:r>
      <w:proofErr w:type="gram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Добрынина, Е. С кого начинается Родина: [социологический опрос на тему: </w:t>
      </w:r>
      <w:proofErr w:type="gramEnd"/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proofErr w:type="gram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«Сколько в нашей стране настоящих патриотов?»]</w:t>
      </w:r>
      <w:proofErr w:type="gram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/ Е.Добрынина //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Российская газета. -2010. -10 декабря. - С.7.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5. Ефремова, Г. Народная культура и патриотическое воспитание школьников /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Г.Ефремова // Воспитание школьников. -2005. -№8. - С.17-18.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6.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Лесняк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, В.И. Патриотическое воспитание: проблемы и пути их решения /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В.И.Лесняк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// Педагогика. - 2006.- №5. - С. 110-114.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7. </w:t>
      </w: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Лутовинов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, В.И. Гражданско-патриотическое воспитание сегодня /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proofErr w:type="spellStart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В.И.Лутовинов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// Педагогика. - 2006. - №5. - С.52-59.</w:t>
      </w:r>
    </w:p>
    <w:p w:rsid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b/>
          <w:iCs/>
          <w:sz w:val="28"/>
          <w:szCs w:val="28"/>
          <w:lang w:eastAsia="ar-SA"/>
        </w:rPr>
        <w:t>Фильмы  телекомпании «Звезда Кубани»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1. Во славу великой России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2.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>Крон</w:t>
      </w: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ид</w:t>
      </w:r>
      <w:proofErr w:type="spellEnd"/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Обойщиков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 </w:t>
      </w:r>
    </w:p>
    <w:p w:rsidR="000047AF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</w:p>
    <w:p w:rsidR="003B3A38" w:rsidRPr="000047AF" w:rsidRDefault="000047AF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b/>
          <w:iCs/>
          <w:sz w:val="28"/>
          <w:szCs w:val="28"/>
          <w:lang w:eastAsia="ar-SA"/>
        </w:rPr>
        <w:t>Интернет-ресурсы:</w:t>
      </w:r>
    </w:p>
    <w:p w:rsidR="003B3A38" w:rsidRPr="000047AF" w:rsidRDefault="003B3A38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1.     https://ru.wikipedia.org</w:t>
      </w:r>
    </w:p>
    <w:p w:rsidR="003B3A38" w:rsidRPr="000047AF" w:rsidRDefault="003B3A38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2.     http://www.inpearls.ru/695424</w:t>
      </w:r>
    </w:p>
    <w:p w:rsidR="003B3A38" w:rsidRPr="000047AF" w:rsidRDefault="003B3A38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3.     http://kidsclever.ru/content/stihi-pro-tuapse</w:t>
      </w:r>
    </w:p>
    <w:p w:rsidR="003B3A38" w:rsidRPr="000047AF" w:rsidRDefault="003B3A38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4.     http://kuban.mk.ru/articles/2016/08/23/kubanskie-sportsmeny-zavoevali-v-rio-7-olimpiyskikh-nagrad.html</w:t>
      </w:r>
    </w:p>
    <w:p w:rsidR="003B3A38" w:rsidRPr="000047AF" w:rsidRDefault="003B3A38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>5.     http://www.tuapse.ru/forum/viewtopic.php?f=10&amp;t=6067</w:t>
      </w:r>
    </w:p>
    <w:p w:rsidR="003B3A38" w:rsidRPr="000047AF" w:rsidRDefault="003B3A38" w:rsidP="000047A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0047AF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6.     </w:t>
      </w:r>
      <w:hyperlink r:id="rId24" w:history="1">
        <w:r w:rsidR="000047AF" w:rsidRPr="000047AF">
          <w:rPr>
            <w:rStyle w:val="a9"/>
            <w:rFonts w:ascii="Times New Roman" w:eastAsia="Times New Roman" w:hAnsi="Times New Roman"/>
            <w:iCs/>
            <w:color w:val="auto"/>
            <w:sz w:val="28"/>
            <w:szCs w:val="28"/>
            <w:lang w:eastAsia="ar-SA"/>
          </w:rPr>
          <w:t>http://lasova.ucoz.ru/publ/stikhotvorenija/stikhotvorenija/1-1-0-5</w:t>
        </w:r>
      </w:hyperlink>
    </w:p>
    <w:sectPr w:rsidR="003B3A38" w:rsidRPr="000047AF" w:rsidSect="001957EF">
      <w:pgSz w:w="11906" w:h="16838"/>
      <w:pgMar w:top="1134" w:right="1134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/>
        <w:iCs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00C5303"/>
    <w:multiLevelType w:val="hybridMultilevel"/>
    <w:tmpl w:val="C308959C"/>
    <w:lvl w:ilvl="0" w:tplc="4B080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2A41C1"/>
    <w:rsid w:val="00000271"/>
    <w:rsid w:val="00000C7C"/>
    <w:rsid w:val="00000E6A"/>
    <w:rsid w:val="00001DBD"/>
    <w:rsid w:val="000047AF"/>
    <w:rsid w:val="00023A07"/>
    <w:rsid w:val="00027D46"/>
    <w:rsid w:val="00035949"/>
    <w:rsid w:val="00035CE1"/>
    <w:rsid w:val="000409FD"/>
    <w:rsid w:val="00040D32"/>
    <w:rsid w:val="000413C7"/>
    <w:rsid w:val="0004168D"/>
    <w:rsid w:val="00050243"/>
    <w:rsid w:val="00050327"/>
    <w:rsid w:val="00051A70"/>
    <w:rsid w:val="0005482C"/>
    <w:rsid w:val="0005536E"/>
    <w:rsid w:val="000566C7"/>
    <w:rsid w:val="00062942"/>
    <w:rsid w:val="00070703"/>
    <w:rsid w:val="00077EFC"/>
    <w:rsid w:val="00083BE7"/>
    <w:rsid w:val="00083D9C"/>
    <w:rsid w:val="00084E9F"/>
    <w:rsid w:val="000A34BE"/>
    <w:rsid w:val="000A798F"/>
    <w:rsid w:val="000B0B83"/>
    <w:rsid w:val="000B11B1"/>
    <w:rsid w:val="000B5986"/>
    <w:rsid w:val="000D0052"/>
    <w:rsid w:val="000D1B86"/>
    <w:rsid w:val="000E1786"/>
    <w:rsid w:val="000E28ED"/>
    <w:rsid w:val="000F1782"/>
    <w:rsid w:val="001063B3"/>
    <w:rsid w:val="001175F1"/>
    <w:rsid w:val="00120332"/>
    <w:rsid w:val="00122F3E"/>
    <w:rsid w:val="0013275A"/>
    <w:rsid w:val="00133FB1"/>
    <w:rsid w:val="001346D2"/>
    <w:rsid w:val="00137236"/>
    <w:rsid w:val="0014399D"/>
    <w:rsid w:val="00146EA8"/>
    <w:rsid w:val="0014751B"/>
    <w:rsid w:val="00147F60"/>
    <w:rsid w:val="0015073D"/>
    <w:rsid w:val="00195136"/>
    <w:rsid w:val="001951DC"/>
    <w:rsid w:val="001957EF"/>
    <w:rsid w:val="00196CAF"/>
    <w:rsid w:val="001970FE"/>
    <w:rsid w:val="001A661B"/>
    <w:rsid w:val="001B4959"/>
    <w:rsid w:val="001B5231"/>
    <w:rsid w:val="001D0E62"/>
    <w:rsid w:val="001D4AE4"/>
    <w:rsid w:val="001D7976"/>
    <w:rsid w:val="001E0DF7"/>
    <w:rsid w:val="001F27DF"/>
    <w:rsid w:val="001F28E7"/>
    <w:rsid w:val="001F5DD4"/>
    <w:rsid w:val="00204856"/>
    <w:rsid w:val="00204F9E"/>
    <w:rsid w:val="00205622"/>
    <w:rsid w:val="00210BF9"/>
    <w:rsid w:val="002137CC"/>
    <w:rsid w:val="002167E6"/>
    <w:rsid w:val="00231DA7"/>
    <w:rsid w:val="002341A2"/>
    <w:rsid w:val="0023484B"/>
    <w:rsid w:val="002402A1"/>
    <w:rsid w:val="00240DCA"/>
    <w:rsid w:val="00251B24"/>
    <w:rsid w:val="00261735"/>
    <w:rsid w:val="00270993"/>
    <w:rsid w:val="0027324E"/>
    <w:rsid w:val="00273E92"/>
    <w:rsid w:val="00276E5E"/>
    <w:rsid w:val="002A353C"/>
    <w:rsid w:val="002A41C1"/>
    <w:rsid w:val="002B72C0"/>
    <w:rsid w:val="002C234E"/>
    <w:rsid w:val="002D05C9"/>
    <w:rsid w:val="002D090F"/>
    <w:rsid w:val="002D4059"/>
    <w:rsid w:val="002E0500"/>
    <w:rsid w:val="0030495E"/>
    <w:rsid w:val="00310969"/>
    <w:rsid w:val="00321714"/>
    <w:rsid w:val="00323480"/>
    <w:rsid w:val="00324957"/>
    <w:rsid w:val="00325D66"/>
    <w:rsid w:val="0033553F"/>
    <w:rsid w:val="00366024"/>
    <w:rsid w:val="00366BC0"/>
    <w:rsid w:val="003771D3"/>
    <w:rsid w:val="00380EBD"/>
    <w:rsid w:val="003825EE"/>
    <w:rsid w:val="00384003"/>
    <w:rsid w:val="00392989"/>
    <w:rsid w:val="00394999"/>
    <w:rsid w:val="003977A3"/>
    <w:rsid w:val="003A2340"/>
    <w:rsid w:val="003B3A38"/>
    <w:rsid w:val="003B6956"/>
    <w:rsid w:val="003C14F3"/>
    <w:rsid w:val="003D39A9"/>
    <w:rsid w:val="003D61EB"/>
    <w:rsid w:val="003E2174"/>
    <w:rsid w:val="003F3E11"/>
    <w:rsid w:val="0040601B"/>
    <w:rsid w:val="00410A12"/>
    <w:rsid w:val="0041776E"/>
    <w:rsid w:val="00425DB2"/>
    <w:rsid w:val="00427A7E"/>
    <w:rsid w:val="00433718"/>
    <w:rsid w:val="00440DA8"/>
    <w:rsid w:val="00464F5A"/>
    <w:rsid w:val="00472E5A"/>
    <w:rsid w:val="00473AC0"/>
    <w:rsid w:val="004763FC"/>
    <w:rsid w:val="00476ADF"/>
    <w:rsid w:val="00482867"/>
    <w:rsid w:val="00483242"/>
    <w:rsid w:val="00486D21"/>
    <w:rsid w:val="00497DFD"/>
    <w:rsid w:val="004A1504"/>
    <w:rsid w:val="004A21FD"/>
    <w:rsid w:val="004B7DC6"/>
    <w:rsid w:val="004C075E"/>
    <w:rsid w:val="004C68ED"/>
    <w:rsid w:val="004C6F30"/>
    <w:rsid w:val="004D033E"/>
    <w:rsid w:val="004D7A15"/>
    <w:rsid w:val="004E1604"/>
    <w:rsid w:val="004E193E"/>
    <w:rsid w:val="004E54BD"/>
    <w:rsid w:val="004F7BAE"/>
    <w:rsid w:val="00507040"/>
    <w:rsid w:val="00522625"/>
    <w:rsid w:val="005272E7"/>
    <w:rsid w:val="00532A26"/>
    <w:rsid w:val="00535AC9"/>
    <w:rsid w:val="00536D0A"/>
    <w:rsid w:val="00540E3C"/>
    <w:rsid w:val="005517D8"/>
    <w:rsid w:val="00553A60"/>
    <w:rsid w:val="00554E81"/>
    <w:rsid w:val="0055699F"/>
    <w:rsid w:val="0056191F"/>
    <w:rsid w:val="00561C54"/>
    <w:rsid w:val="0056216B"/>
    <w:rsid w:val="005636B5"/>
    <w:rsid w:val="00564F39"/>
    <w:rsid w:val="00565E68"/>
    <w:rsid w:val="005738A2"/>
    <w:rsid w:val="00591B63"/>
    <w:rsid w:val="00593185"/>
    <w:rsid w:val="005C0E95"/>
    <w:rsid w:val="005C5702"/>
    <w:rsid w:val="005C6407"/>
    <w:rsid w:val="005C7DCF"/>
    <w:rsid w:val="005D0427"/>
    <w:rsid w:val="005D4F1B"/>
    <w:rsid w:val="005D6784"/>
    <w:rsid w:val="005E0F4D"/>
    <w:rsid w:val="005F0279"/>
    <w:rsid w:val="005F1A8C"/>
    <w:rsid w:val="005F208E"/>
    <w:rsid w:val="005F52C2"/>
    <w:rsid w:val="005F6443"/>
    <w:rsid w:val="0061036E"/>
    <w:rsid w:val="00612D37"/>
    <w:rsid w:val="00615E31"/>
    <w:rsid w:val="0061741B"/>
    <w:rsid w:val="006276FE"/>
    <w:rsid w:val="006332C3"/>
    <w:rsid w:val="0064132F"/>
    <w:rsid w:val="00650900"/>
    <w:rsid w:val="00650D37"/>
    <w:rsid w:val="00651481"/>
    <w:rsid w:val="00656BB8"/>
    <w:rsid w:val="00663817"/>
    <w:rsid w:val="006643EA"/>
    <w:rsid w:val="00665EC3"/>
    <w:rsid w:val="006727F3"/>
    <w:rsid w:val="00676CAA"/>
    <w:rsid w:val="0068546E"/>
    <w:rsid w:val="006868BF"/>
    <w:rsid w:val="00690E59"/>
    <w:rsid w:val="006B1727"/>
    <w:rsid w:val="006B571D"/>
    <w:rsid w:val="006B5A14"/>
    <w:rsid w:val="006C6F6F"/>
    <w:rsid w:val="006C7491"/>
    <w:rsid w:val="006D14B2"/>
    <w:rsid w:val="006D4497"/>
    <w:rsid w:val="006D69BB"/>
    <w:rsid w:val="006E3044"/>
    <w:rsid w:val="006F0230"/>
    <w:rsid w:val="006F2D40"/>
    <w:rsid w:val="006F545B"/>
    <w:rsid w:val="00706339"/>
    <w:rsid w:val="00721E48"/>
    <w:rsid w:val="00722781"/>
    <w:rsid w:val="00727E1C"/>
    <w:rsid w:val="0073398F"/>
    <w:rsid w:val="0073663D"/>
    <w:rsid w:val="007435B6"/>
    <w:rsid w:val="00743BA9"/>
    <w:rsid w:val="007465FE"/>
    <w:rsid w:val="00746F23"/>
    <w:rsid w:val="0074796E"/>
    <w:rsid w:val="00752494"/>
    <w:rsid w:val="00760FDA"/>
    <w:rsid w:val="00775C32"/>
    <w:rsid w:val="00785CA1"/>
    <w:rsid w:val="00790D6F"/>
    <w:rsid w:val="00792D42"/>
    <w:rsid w:val="007947F8"/>
    <w:rsid w:val="00796399"/>
    <w:rsid w:val="007A0276"/>
    <w:rsid w:val="007A45E1"/>
    <w:rsid w:val="007B6188"/>
    <w:rsid w:val="007C1246"/>
    <w:rsid w:val="007C15EB"/>
    <w:rsid w:val="007C7240"/>
    <w:rsid w:val="007C78F6"/>
    <w:rsid w:val="007C79D4"/>
    <w:rsid w:val="007F2BC2"/>
    <w:rsid w:val="00802147"/>
    <w:rsid w:val="00805B81"/>
    <w:rsid w:val="008073BB"/>
    <w:rsid w:val="00807FE9"/>
    <w:rsid w:val="00825D07"/>
    <w:rsid w:val="00826076"/>
    <w:rsid w:val="00826B80"/>
    <w:rsid w:val="00837C5C"/>
    <w:rsid w:val="008441F7"/>
    <w:rsid w:val="008504E5"/>
    <w:rsid w:val="0085336F"/>
    <w:rsid w:val="008560E9"/>
    <w:rsid w:val="008562F8"/>
    <w:rsid w:val="008655E3"/>
    <w:rsid w:val="00870867"/>
    <w:rsid w:val="00873CA3"/>
    <w:rsid w:val="00874F4E"/>
    <w:rsid w:val="0088128C"/>
    <w:rsid w:val="00882229"/>
    <w:rsid w:val="00887C97"/>
    <w:rsid w:val="00890157"/>
    <w:rsid w:val="00890B97"/>
    <w:rsid w:val="0089427F"/>
    <w:rsid w:val="00894891"/>
    <w:rsid w:val="008A7A62"/>
    <w:rsid w:val="008B32AE"/>
    <w:rsid w:val="008B3767"/>
    <w:rsid w:val="008B3E82"/>
    <w:rsid w:val="008B68AA"/>
    <w:rsid w:val="008B6966"/>
    <w:rsid w:val="008C2CE8"/>
    <w:rsid w:val="008C309E"/>
    <w:rsid w:val="008C5CFA"/>
    <w:rsid w:val="008D0885"/>
    <w:rsid w:val="008F6CAA"/>
    <w:rsid w:val="008F6DBE"/>
    <w:rsid w:val="0090095D"/>
    <w:rsid w:val="0091587F"/>
    <w:rsid w:val="00917AC2"/>
    <w:rsid w:val="00924A45"/>
    <w:rsid w:val="0092734F"/>
    <w:rsid w:val="00930799"/>
    <w:rsid w:val="009327EE"/>
    <w:rsid w:val="00933E8B"/>
    <w:rsid w:val="00936312"/>
    <w:rsid w:val="00943346"/>
    <w:rsid w:val="009500DE"/>
    <w:rsid w:val="009514E4"/>
    <w:rsid w:val="00962525"/>
    <w:rsid w:val="009645D8"/>
    <w:rsid w:val="009726B8"/>
    <w:rsid w:val="00975D47"/>
    <w:rsid w:val="00980F0C"/>
    <w:rsid w:val="009939E9"/>
    <w:rsid w:val="0099762B"/>
    <w:rsid w:val="009A26FA"/>
    <w:rsid w:val="009B4832"/>
    <w:rsid w:val="009B5448"/>
    <w:rsid w:val="009C2E50"/>
    <w:rsid w:val="009C3CC6"/>
    <w:rsid w:val="009C6B90"/>
    <w:rsid w:val="009C77A9"/>
    <w:rsid w:val="009D3C31"/>
    <w:rsid w:val="009E1CB0"/>
    <w:rsid w:val="009F26EF"/>
    <w:rsid w:val="009F57CF"/>
    <w:rsid w:val="009F7A69"/>
    <w:rsid w:val="00A01C6C"/>
    <w:rsid w:val="00A071A9"/>
    <w:rsid w:val="00A14A56"/>
    <w:rsid w:val="00A504E9"/>
    <w:rsid w:val="00A546CE"/>
    <w:rsid w:val="00A619BE"/>
    <w:rsid w:val="00A74A32"/>
    <w:rsid w:val="00A75918"/>
    <w:rsid w:val="00A85681"/>
    <w:rsid w:val="00A86096"/>
    <w:rsid w:val="00A90721"/>
    <w:rsid w:val="00A9505C"/>
    <w:rsid w:val="00AA31DF"/>
    <w:rsid w:val="00AB0995"/>
    <w:rsid w:val="00AB275F"/>
    <w:rsid w:val="00AC224E"/>
    <w:rsid w:val="00AC2F10"/>
    <w:rsid w:val="00AC6AA1"/>
    <w:rsid w:val="00AD2F2F"/>
    <w:rsid w:val="00AD5655"/>
    <w:rsid w:val="00AD6183"/>
    <w:rsid w:val="00AE0B44"/>
    <w:rsid w:val="00AE12ED"/>
    <w:rsid w:val="00AE387A"/>
    <w:rsid w:val="00AE577E"/>
    <w:rsid w:val="00AF1A7E"/>
    <w:rsid w:val="00B052B7"/>
    <w:rsid w:val="00B05C93"/>
    <w:rsid w:val="00B06A09"/>
    <w:rsid w:val="00B135DC"/>
    <w:rsid w:val="00B13A94"/>
    <w:rsid w:val="00B263AB"/>
    <w:rsid w:val="00B26938"/>
    <w:rsid w:val="00B33093"/>
    <w:rsid w:val="00B331EB"/>
    <w:rsid w:val="00B34EF4"/>
    <w:rsid w:val="00B36688"/>
    <w:rsid w:val="00B37F93"/>
    <w:rsid w:val="00B40520"/>
    <w:rsid w:val="00B46F33"/>
    <w:rsid w:val="00B50975"/>
    <w:rsid w:val="00B53DE5"/>
    <w:rsid w:val="00B53E6B"/>
    <w:rsid w:val="00B604E3"/>
    <w:rsid w:val="00B62CD5"/>
    <w:rsid w:val="00B66203"/>
    <w:rsid w:val="00B74CF8"/>
    <w:rsid w:val="00B821A0"/>
    <w:rsid w:val="00B840FB"/>
    <w:rsid w:val="00B90F2E"/>
    <w:rsid w:val="00B92E86"/>
    <w:rsid w:val="00BA1DAE"/>
    <w:rsid w:val="00BA2DD5"/>
    <w:rsid w:val="00BB149F"/>
    <w:rsid w:val="00BB196D"/>
    <w:rsid w:val="00BB3C08"/>
    <w:rsid w:val="00BC7C59"/>
    <w:rsid w:val="00BD1666"/>
    <w:rsid w:val="00BD323A"/>
    <w:rsid w:val="00BD4D90"/>
    <w:rsid w:val="00BD669C"/>
    <w:rsid w:val="00BE0C63"/>
    <w:rsid w:val="00C03AEA"/>
    <w:rsid w:val="00C36F84"/>
    <w:rsid w:val="00C51A47"/>
    <w:rsid w:val="00C524BA"/>
    <w:rsid w:val="00C57FF3"/>
    <w:rsid w:val="00C666D6"/>
    <w:rsid w:val="00C71777"/>
    <w:rsid w:val="00C76C58"/>
    <w:rsid w:val="00C95F3E"/>
    <w:rsid w:val="00C97955"/>
    <w:rsid w:val="00CA55B2"/>
    <w:rsid w:val="00CB12A4"/>
    <w:rsid w:val="00CB35AD"/>
    <w:rsid w:val="00CC229A"/>
    <w:rsid w:val="00CC2721"/>
    <w:rsid w:val="00CC5A00"/>
    <w:rsid w:val="00CD0306"/>
    <w:rsid w:val="00CD13D6"/>
    <w:rsid w:val="00CD32FE"/>
    <w:rsid w:val="00CD71CC"/>
    <w:rsid w:val="00CD78A0"/>
    <w:rsid w:val="00CE024B"/>
    <w:rsid w:val="00CF0D13"/>
    <w:rsid w:val="00CF4308"/>
    <w:rsid w:val="00D00602"/>
    <w:rsid w:val="00D007CA"/>
    <w:rsid w:val="00D117A1"/>
    <w:rsid w:val="00D13ADF"/>
    <w:rsid w:val="00D214F9"/>
    <w:rsid w:val="00D22E52"/>
    <w:rsid w:val="00D23013"/>
    <w:rsid w:val="00D416A7"/>
    <w:rsid w:val="00D4211D"/>
    <w:rsid w:val="00D44F7C"/>
    <w:rsid w:val="00D54542"/>
    <w:rsid w:val="00D57471"/>
    <w:rsid w:val="00D656DA"/>
    <w:rsid w:val="00D70EAC"/>
    <w:rsid w:val="00D8264D"/>
    <w:rsid w:val="00D861D0"/>
    <w:rsid w:val="00D86A18"/>
    <w:rsid w:val="00D93A55"/>
    <w:rsid w:val="00D93EAB"/>
    <w:rsid w:val="00D94EA7"/>
    <w:rsid w:val="00D958A3"/>
    <w:rsid w:val="00DA0CB6"/>
    <w:rsid w:val="00DA220D"/>
    <w:rsid w:val="00DA35FF"/>
    <w:rsid w:val="00DA6134"/>
    <w:rsid w:val="00DD25B1"/>
    <w:rsid w:val="00DE1B7B"/>
    <w:rsid w:val="00DE7377"/>
    <w:rsid w:val="00DF632D"/>
    <w:rsid w:val="00E01252"/>
    <w:rsid w:val="00E06E42"/>
    <w:rsid w:val="00E10635"/>
    <w:rsid w:val="00E20051"/>
    <w:rsid w:val="00E234A6"/>
    <w:rsid w:val="00E31ADD"/>
    <w:rsid w:val="00E338A0"/>
    <w:rsid w:val="00E33B32"/>
    <w:rsid w:val="00E36301"/>
    <w:rsid w:val="00E444EE"/>
    <w:rsid w:val="00E455EC"/>
    <w:rsid w:val="00E472E1"/>
    <w:rsid w:val="00E53D57"/>
    <w:rsid w:val="00E54201"/>
    <w:rsid w:val="00E678FA"/>
    <w:rsid w:val="00E80889"/>
    <w:rsid w:val="00E82D6D"/>
    <w:rsid w:val="00E91976"/>
    <w:rsid w:val="00EA58DD"/>
    <w:rsid w:val="00EA6D1D"/>
    <w:rsid w:val="00EB0046"/>
    <w:rsid w:val="00EB4737"/>
    <w:rsid w:val="00EC47CA"/>
    <w:rsid w:val="00ED1BE9"/>
    <w:rsid w:val="00EE57ED"/>
    <w:rsid w:val="00EE5D24"/>
    <w:rsid w:val="00EE61CA"/>
    <w:rsid w:val="00EF0A99"/>
    <w:rsid w:val="00EF2A4B"/>
    <w:rsid w:val="00F119CF"/>
    <w:rsid w:val="00F15AF4"/>
    <w:rsid w:val="00F33673"/>
    <w:rsid w:val="00F35732"/>
    <w:rsid w:val="00F35991"/>
    <w:rsid w:val="00F42EE6"/>
    <w:rsid w:val="00F50A4A"/>
    <w:rsid w:val="00F609CC"/>
    <w:rsid w:val="00F62B1C"/>
    <w:rsid w:val="00F706F1"/>
    <w:rsid w:val="00F82AFA"/>
    <w:rsid w:val="00F86A8D"/>
    <w:rsid w:val="00F91127"/>
    <w:rsid w:val="00F9218C"/>
    <w:rsid w:val="00F93464"/>
    <w:rsid w:val="00FB06E6"/>
    <w:rsid w:val="00FB155A"/>
    <w:rsid w:val="00FB3A29"/>
    <w:rsid w:val="00FB4646"/>
    <w:rsid w:val="00FB5C36"/>
    <w:rsid w:val="00FB6027"/>
    <w:rsid w:val="00FC74FF"/>
    <w:rsid w:val="00FD3C51"/>
    <w:rsid w:val="00FD666A"/>
    <w:rsid w:val="00FD740C"/>
    <w:rsid w:val="00FF02F5"/>
    <w:rsid w:val="00FF1D31"/>
    <w:rsid w:val="00FF32A1"/>
    <w:rsid w:val="00FF3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1C1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1C1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A41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1C1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1252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E01252"/>
  </w:style>
  <w:style w:type="table" w:styleId="a8">
    <w:name w:val="Table Grid"/>
    <w:basedOn w:val="a1"/>
    <w:rsid w:val="00E91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047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amily.kodotel.ru/data/media/1/0049.jpg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lasova.ucoz.ru/publ/stikhotvorenija/stikhotvorenija/1-1-0-5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2683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2016-09-21T01:32:00Z</dcterms:created>
  <dcterms:modified xsi:type="dcterms:W3CDTF">2017-12-14T23:37:00Z</dcterms:modified>
</cp:coreProperties>
</file>