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28"/>
          <w:szCs w:val="32"/>
          <w:lang w:eastAsia="ru-RU"/>
        </w:rPr>
        <w:t>Министерство образования, науки и молодёжной политики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Краснодарского края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5968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 работы 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краевой инновационной площадки (КИП-2017) </w:t>
      </w: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201</w:t>
      </w:r>
      <w:r w:rsidR="00F60510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533A91" w:rsidRPr="00392B0B" w:rsidRDefault="00533A91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3A91" w:rsidRPr="00533A91" w:rsidRDefault="00A22E19" w:rsidP="00392B0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u w:val="single"/>
        </w:rPr>
      </w:pPr>
      <w:r w:rsidRPr="00533A91">
        <w:rPr>
          <w:rFonts w:ascii="Times New Roman" w:eastAsia="Calibri" w:hAnsi="Times New Roman" w:cs="Times New Roman"/>
          <w:bCs/>
          <w:sz w:val="32"/>
          <w:u w:val="single"/>
        </w:rPr>
        <w:t>муниципального бюджетно</w:t>
      </w:r>
      <w:r w:rsidR="00533A91" w:rsidRPr="00533A91">
        <w:rPr>
          <w:rFonts w:ascii="Times New Roman" w:eastAsia="Calibri" w:hAnsi="Times New Roman" w:cs="Times New Roman"/>
          <w:bCs/>
          <w:sz w:val="32"/>
          <w:u w:val="single"/>
        </w:rPr>
        <w:t>го</w:t>
      </w:r>
      <w:r w:rsidRPr="00533A91">
        <w:rPr>
          <w:rFonts w:ascii="Times New Roman" w:eastAsia="Calibri" w:hAnsi="Times New Roman" w:cs="Times New Roman"/>
          <w:bCs/>
          <w:sz w:val="32"/>
          <w:u w:val="single"/>
        </w:rPr>
        <w:t xml:space="preserve"> общеобразовательно</w:t>
      </w:r>
      <w:r w:rsidR="00533A91" w:rsidRPr="00533A91">
        <w:rPr>
          <w:rFonts w:ascii="Times New Roman" w:eastAsia="Calibri" w:hAnsi="Times New Roman" w:cs="Times New Roman"/>
          <w:bCs/>
          <w:sz w:val="32"/>
          <w:u w:val="single"/>
        </w:rPr>
        <w:t>го</w:t>
      </w:r>
      <w:r w:rsidRPr="00533A91">
        <w:rPr>
          <w:rFonts w:ascii="Times New Roman" w:eastAsia="Calibri" w:hAnsi="Times New Roman" w:cs="Times New Roman"/>
          <w:bCs/>
          <w:sz w:val="32"/>
          <w:u w:val="single"/>
        </w:rPr>
        <w:t xml:space="preserve"> учреждени</w:t>
      </w:r>
      <w:r w:rsidR="00533A91" w:rsidRPr="00533A91">
        <w:rPr>
          <w:rFonts w:ascii="Times New Roman" w:eastAsia="Calibri" w:hAnsi="Times New Roman" w:cs="Times New Roman"/>
          <w:bCs/>
          <w:sz w:val="32"/>
          <w:u w:val="single"/>
        </w:rPr>
        <w:t>я</w:t>
      </w:r>
      <w:r w:rsidRPr="00533A91">
        <w:rPr>
          <w:rFonts w:ascii="Times New Roman" w:eastAsia="Calibri" w:hAnsi="Times New Roman" w:cs="Times New Roman"/>
          <w:bCs/>
          <w:sz w:val="32"/>
          <w:u w:val="single"/>
        </w:rPr>
        <w:t xml:space="preserve"> муниципального образования город Краснодар средн</w:t>
      </w:r>
      <w:r w:rsidR="00533A91" w:rsidRPr="00533A91">
        <w:rPr>
          <w:rFonts w:ascii="Times New Roman" w:eastAsia="Calibri" w:hAnsi="Times New Roman" w:cs="Times New Roman"/>
          <w:bCs/>
          <w:sz w:val="32"/>
          <w:u w:val="single"/>
        </w:rPr>
        <w:t>ей</w:t>
      </w:r>
      <w:r w:rsidRPr="00533A91">
        <w:rPr>
          <w:rFonts w:ascii="Times New Roman" w:eastAsia="Calibri" w:hAnsi="Times New Roman" w:cs="Times New Roman"/>
          <w:bCs/>
          <w:sz w:val="32"/>
          <w:u w:val="single"/>
        </w:rPr>
        <w:t xml:space="preserve"> общеобразовательн</w:t>
      </w:r>
      <w:r w:rsidR="00533A91" w:rsidRPr="00533A91">
        <w:rPr>
          <w:rFonts w:ascii="Times New Roman" w:eastAsia="Calibri" w:hAnsi="Times New Roman" w:cs="Times New Roman"/>
          <w:bCs/>
          <w:sz w:val="32"/>
          <w:u w:val="single"/>
        </w:rPr>
        <w:t xml:space="preserve">ой </w:t>
      </w:r>
      <w:r w:rsidRPr="00533A91">
        <w:rPr>
          <w:rFonts w:ascii="Times New Roman" w:eastAsia="Calibri" w:hAnsi="Times New Roman" w:cs="Times New Roman"/>
          <w:bCs/>
          <w:sz w:val="32"/>
          <w:u w:val="single"/>
        </w:rPr>
        <w:t>школ</w:t>
      </w:r>
      <w:r w:rsidR="00533A91" w:rsidRPr="00533A91">
        <w:rPr>
          <w:rFonts w:ascii="Times New Roman" w:eastAsia="Calibri" w:hAnsi="Times New Roman" w:cs="Times New Roman"/>
          <w:bCs/>
          <w:sz w:val="32"/>
          <w:u w:val="single"/>
        </w:rPr>
        <w:t>ы</w:t>
      </w:r>
      <w:r w:rsidRPr="00533A91">
        <w:rPr>
          <w:rFonts w:ascii="Times New Roman" w:eastAsia="Calibri" w:hAnsi="Times New Roman" w:cs="Times New Roman"/>
          <w:bCs/>
          <w:sz w:val="32"/>
          <w:u w:val="single"/>
        </w:rPr>
        <w:t xml:space="preserve"> № 89 </w:t>
      </w:r>
    </w:p>
    <w:p w:rsidR="00392B0B" w:rsidRPr="00533A91" w:rsidRDefault="00A22E19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2"/>
          <w:u w:val="single"/>
          <w:lang w:eastAsia="ru-RU"/>
        </w:rPr>
      </w:pPr>
      <w:r w:rsidRPr="00533A91">
        <w:rPr>
          <w:rFonts w:ascii="Times New Roman" w:eastAsia="Calibri" w:hAnsi="Times New Roman" w:cs="Times New Roman"/>
          <w:bCs/>
          <w:sz w:val="32"/>
          <w:u w:val="single"/>
        </w:rPr>
        <w:t>имени генерал-майора Петра Ивановича Метальникова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теме: </w:t>
      </w:r>
      <w:r w:rsidR="00533A91" w:rsidRPr="00533A91">
        <w:rPr>
          <w:rFonts w:ascii="Times New Roman" w:eastAsia="+mn-ea" w:hAnsi="Times New Roman" w:cs="Times New Roman"/>
          <w:sz w:val="32"/>
          <w:szCs w:val="32"/>
        </w:rPr>
        <w:t>«Сетевая информационно-образовательная среда школы как средство повышения информационно-комм</w:t>
      </w:r>
      <w:r w:rsidR="00533A91">
        <w:rPr>
          <w:rFonts w:ascii="Times New Roman" w:eastAsia="+mn-ea" w:hAnsi="Times New Roman" w:cs="Times New Roman"/>
          <w:sz w:val="32"/>
          <w:szCs w:val="32"/>
        </w:rPr>
        <w:t>уникационной культуры учителей»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6818" w:rsidRPr="00392B0B" w:rsidRDefault="00596818" w:rsidP="00392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E6157E" w:rsidRDefault="00392B0B" w:rsidP="00E61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28"/>
          <w:szCs w:val="32"/>
          <w:lang w:eastAsia="ru-RU"/>
        </w:rPr>
        <w:t>г.</w:t>
      </w:r>
      <w:r w:rsidR="00E6157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Краснодар</w:t>
      </w: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28"/>
          <w:szCs w:val="32"/>
          <w:lang w:eastAsia="ru-RU"/>
        </w:rPr>
        <w:t>201</w:t>
      </w:r>
      <w:r w:rsidR="00F60510">
        <w:rPr>
          <w:rFonts w:ascii="Times New Roman" w:eastAsia="Times New Roman" w:hAnsi="Times New Roman" w:cs="Times New Roman"/>
          <w:sz w:val="28"/>
          <w:szCs w:val="32"/>
          <w:lang w:eastAsia="ru-RU"/>
        </w:rPr>
        <w:t>9</w:t>
      </w:r>
    </w:p>
    <w:p w:rsidR="00E6157E" w:rsidRPr="00392B0B" w:rsidRDefault="00E6157E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657"/>
        <w:gridCol w:w="4990"/>
      </w:tblGrid>
      <w:tr w:rsidR="00392B0B" w:rsidRPr="00392B0B" w:rsidTr="008D2C79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392B0B" w:rsidRPr="00392B0B" w:rsidRDefault="00392B0B" w:rsidP="00E615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Юридическое название организации (учреждения)</w:t>
            </w:r>
          </w:p>
        </w:tc>
        <w:tc>
          <w:tcPr>
            <w:tcW w:w="4990" w:type="dxa"/>
          </w:tcPr>
          <w:p w:rsidR="00392B0B" w:rsidRPr="00392B0B" w:rsidRDefault="00E6157E" w:rsidP="00E61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7D61">
              <w:rPr>
                <w:rFonts w:ascii="Times New Roman" w:eastAsia="Calibri" w:hAnsi="Times New Roman" w:cs="Times New Roman"/>
                <w:bCs/>
                <w:sz w:val="24"/>
              </w:rPr>
              <w:t>Муниципальное бюджетное общеобразовательное учреждение</w:t>
            </w:r>
            <w:r w:rsidR="00C05DE4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 w:rsidRPr="00987D61">
              <w:rPr>
                <w:rFonts w:ascii="Times New Roman" w:eastAsia="Calibri" w:hAnsi="Times New Roman" w:cs="Times New Roman"/>
                <w:bCs/>
                <w:sz w:val="24"/>
              </w:rPr>
              <w:t>муниципального образования город Краснодар средняя общеобразовательная школа № 89 имени генерал-майора Петра Ивановича Метальникова</w:t>
            </w:r>
          </w:p>
        </w:tc>
      </w:tr>
      <w:tr w:rsidR="00392B0B" w:rsidRPr="00392B0B" w:rsidTr="008D2C79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392B0B" w:rsidRPr="00392B0B" w:rsidRDefault="00392B0B" w:rsidP="00E615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Сокращенное название организации (учреждения)</w:t>
            </w:r>
          </w:p>
        </w:tc>
        <w:tc>
          <w:tcPr>
            <w:tcW w:w="4990" w:type="dxa"/>
          </w:tcPr>
          <w:p w:rsidR="00392B0B" w:rsidRPr="00392B0B" w:rsidRDefault="00E6157E" w:rsidP="00E61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СОШ №89</w:t>
            </w:r>
          </w:p>
        </w:tc>
      </w:tr>
      <w:tr w:rsidR="00392B0B" w:rsidRPr="00392B0B" w:rsidTr="008D2C79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392B0B" w:rsidRPr="00392B0B" w:rsidRDefault="00392B0B" w:rsidP="00E615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Юридический адрес, телефон</w:t>
            </w:r>
          </w:p>
        </w:tc>
        <w:tc>
          <w:tcPr>
            <w:tcW w:w="4990" w:type="dxa"/>
          </w:tcPr>
          <w:p w:rsidR="00392B0B" w:rsidRPr="00E6157E" w:rsidRDefault="00E6157E" w:rsidP="00E6157E">
            <w:pPr>
              <w:spacing w:after="0"/>
              <w:ind w:firstLine="3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6157E">
              <w:rPr>
                <w:rFonts w:ascii="Times New Roman" w:eastAsia="Calibri" w:hAnsi="Times New Roman" w:cs="Times New Roman"/>
                <w:sz w:val="24"/>
              </w:rPr>
              <w:t>350089; г.</w:t>
            </w:r>
            <w:r w:rsidR="0077218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E6157E">
              <w:rPr>
                <w:rFonts w:ascii="Times New Roman" w:eastAsia="Calibri" w:hAnsi="Times New Roman" w:cs="Times New Roman"/>
                <w:sz w:val="24"/>
              </w:rPr>
              <w:t>Краснодар, ул. им.70-летия Октября, д. 30</w:t>
            </w:r>
            <w:r>
              <w:rPr>
                <w:rFonts w:ascii="Times New Roman" w:eastAsia="Calibri" w:hAnsi="Times New Roman" w:cs="Times New Roman"/>
                <w:sz w:val="24"/>
              </w:rPr>
              <w:t>, 8(861)2614948.</w:t>
            </w:r>
          </w:p>
        </w:tc>
      </w:tr>
      <w:tr w:rsidR="00392B0B" w:rsidRPr="00E6157E" w:rsidTr="008D2C79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392B0B" w:rsidRPr="00392B0B" w:rsidRDefault="00392B0B" w:rsidP="00E615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Телефон, факс, е-</w:t>
            </w: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</w:p>
        </w:tc>
        <w:tc>
          <w:tcPr>
            <w:tcW w:w="4990" w:type="dxa"/>
          </w:tcPr>
          <w:p w:rsidR="00392B0B" w:rsidRPr="00E6157E" w:rsidRDefault="00E6157E" w:rsidP="0058070E">
            <w:pPr>
              <w:spacing w:after="0"/>
              <w:ind w:firstLine="33"/>
              <w:rPr>
                <w:rFonts w:ascii="Times New Roman" w:eastAsia="Calibri" w:hAnsi="Times New Roman" w:cs="Times New Roman"/>
                <w:sz w:val="24"/>
              </w:rPr>
            </w:pPr>
            <w:r w:rsidRPr="00E6157E">
              <w:rPr>
                <w:rFonts w:ascii="Times New Roman" w:eastAsia="Calibri" w:hAnsi="Times New Roman" w:cs="Times New Roman"/>
                <w:sz w:val="24"/>
                <w:lang w:val="en-US"/>
              </w:rPr>
              <w:t>8(861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)2614948,</w:t>
            </w:r>
            <w:r w:rsidR="0058070E">
              <w:t xml:space="preserve"> </w:t>
            </w:r>
            <w:r w:rsidR="0058070E" w:rsidRPr="0058070E">
              <w:rPr>
                <w:rFonts w:ascii="Times New Roman" w:eastAsia="Calibri" w:hAnsi="Times New Roman" w:cs="Times New Roman"/>
                <w:sz w:val="24"/>
                <w:lang w:val="en-US"/>
              </w:rPr>
              <w:t>8(861)-261-78-00</w:t>
            </w:r>
            <w:r w:rsidR="0058070E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school89@kubannet.ru</w:t>
            </w:r>
          </w:p>
        </w:tc>
      </w:tr>
      <w:tr w:rsidR="00392B0B" w:rsidRPr="00392B0B" w:rsidTr="008D2C79">
        <w:tc>
          <w:tcPr>
            <w:tcW w:w="709" w:type="dxa"/>
          </w:tcPr>
          <w:p w:rsidR="00392B0B" w:rsidRPr="00E6157E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657" w:type="dxa"/>
          </w:tcPr>
          <w:p w:rsidR="00392B0B" w:rsidRPr="00392B0B" w:rsidRDefault="00392B0B" w:rsidP="00E615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 руководителя</w:t>
            </w:r>
          </w:p>
        </w:tc>
        <w:tc>
          <w:tcPr>
            <w:tcW w:w="4990" w:type="dxa"/>
          </w:tcPr>
          <w:p w:rsidR="00392B0B" w:rsidRPr="00392B0B" w:rsidRDefault="0012597D" w:rsidP="0012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Овечкина Светлана Дмитриевна</w:t>
            </w:r>
          </w:p>
        </w:tc>
      </w:tr>
      <w:tr w:rsidR="00392B0B" w:rsidRPr="00392B0B" w:rsidTr="008D2C79">
        <w:trPr>
          <w:trHeight w:val="499"/>
        </w:trPr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392B0B" w:rsidRPr="00392B0B" w:rsidRDefault="00392B0B" w:rsidP="00E615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Научный руководитель (если есть). Научная степень, звание</w:t>
            </w:r>
          </w:p>
        </w:tc>
        <w:tc>
          <w:tcPr>
            <w:tcW w:w="4990" w:type="dxa"/>
          </w:tcPr>
          <w:p w:rsidR="00392B0B" w:rsidRDefault="0012597D" w:rsidP="001259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2597D">
              <w:rPr>
                <w:rFonts w:ascii="Times New Roman" w:eastAsia="Calibri" w:hAnsi="Times New Roman" w:cs="Times New Roman"/>
                <w:sz w:val="24"/>
              </w:rPr>
              <w:t xml:space="preserve">Грушевский Сергей Павлович, доктор педагогических наук, профессор, декан ФМ и КН </w:t>
            </w:r>
            <w:proofErr w:type="spellStart"/>
            <w:r w:rsidRPr="0012597D">
              <w:rPr>
                <w:rFonts w:ascii="Times New Roman" w:eastAsia="Calibri" w:hAnsi="Times New Roman" w:cs="Times New Roman"/>
                <w:sz w:val="24"/>
              </w:rPr>
              <w:t>КубГУ</w:t>
            </w:r>
            <w:proofErr w:type="spellEnd"/>
            <w:r w:rsidRPr="0012597D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D739FF" w:rsidRPr="0012597D" w:rsidRDefault="00D739FF" w:rsidP="001259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Аронова Елена Юрьевна, кандидат педагогических наук, доцент ФГБОУ ВО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КубГУ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</w:tr>
      <w:tr w:rsidR="00392B0B" w:rsidRPr="00392B0B" w:rsidTr="008D2C79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392B0B" w:rsidRPr="00392B0B" w:rsidRDefault="00392B0B" w:rsidP="00E615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Авторы представляемого опыта (коллектив авторов)</w:t>
            </w:r>
          </w:p>
        </w:tc>
        <w:tc>
          <w:tcPr>
            <w:tcW w:w="4990" w:type="dxa"/>
          </w:tcPr>
          <w:p w:rsidR="0012597D" w:rsidRPr="0012597D" w:rsidRDefault="0012597D" w:rsidP="0012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5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Овечкина Светлана Дмитриевна, директор МБОУ СОШ №89,</w:t>
            </w:r>
          </w:p>
          <w:p w:rsidR="00392B0B" w:rsidRPr="00392B0B" w:rsidRDefault="0012597D" w:rsidP="00B4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5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Колчанов Андрей Викторович, </w:t>
            </w:r>
            <w:r w:rsidR="00B429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</w:t>
            </w:r>
            <w:r w:rsidRPr="00125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МБОУ СОШ №89</w:t>
            </w:r>
            <w:r w:rsidR="00B429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60510" w:rsidRPr="00F60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учебно-методической работе</w:t>
            </w:r>
          </w:p>
        </w:tc>
      </w:tr>
      <w:tr w:rsidR="00392B0B" w:rsidRPr="00392B0B" w:rsidTr="008D2C79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392B0B" w:rsidRPr="00392B0B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инновационного продукта (тема)</w:t>
            </w:r>
          </w:p>
        </w:tc>
        <w:tc>
          <w:tcPr>
            <w:tcW w:w="4990" w:type="dxa"/>
          </w:tcPr>
          <w:p w:rsidR="00392B0B" w:rsidRPr="00392B0B" w:rsidRDefault="00F843D1" w:rsidP="0012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43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Сетевая информационно-образовательная среда школы как средство повышения информационно-коммуникационной культуры учителей.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392B0B" w:rsidRPr="00392B0B" w:rsidTr="008D2C79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392B0B" w:rsidRPr="00392B0B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Основная идея (идеи)</w:t>
            </w:r>
            <w:r w:rsidR="008D2C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деятельности краевой инновационной площадки</w:t>
            </w:r>
          </w:p>
        </w:tc>
        <w:tc>
          <w:tcPr>
            <w:tcW w:w="4990" w:type="dxa"/>
          </w:tcPr>
          <w:p w:rsidR="00392B0B" w:rsidRDefault="00212030" w:rsidP="001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основе проекта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лежит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идея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создания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внутришкольной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систем</w:t>
            </w:r>
            <w:r w:rsidR="00890C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повышения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информационно-коммуникационной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культуры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учителей,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учитывающей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индивидуальные,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компетентностные,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профессиональные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B6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характеристики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деятельности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педагога-предметника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Процесс информационно-коммуникационного образования педагогов строится в </w:t>
            </w:r>
            <w:r w:rsidR="000A7586" w:rsidRPr="000A75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три этапа: </w:t>
            </w:r>
            <w:r w:rsidR="000A75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="000A7586" w:rsidRPr="000A75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налитико-диагностический, </w:t>
            </w:r>
            <w:r w:rsidR="000A75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="000A7586" w:rsidRPr="000A75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еятельностный и </w:t>
            </w:r>
            <w:r w:rsidR="000A75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="000A7586" w:rsidRPr="000A75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ефлексивно-аналитический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этап</w:t>
            </w:r>
            <w:r w:rsidR="000A7586" w:rsidRPr="000A75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каждом этапе происходит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процедура</w:t>
            </w:r>
            <w:r w:rsidR="001B6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самодиагностики подготовленности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B6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учителя,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B6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позволяющая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B6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разрабатывать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B6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индивидуальную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B6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траекторию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B6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информационного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B6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обучения педагога.</w:t>
            </w:r>
          </w:p>
          <w:p w:rsidR="0008494E" w:rsidRDefault="0008494E" w:rsidP="001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Создаваемая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инновационной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деятельности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единая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информационная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среда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школы обеспечивает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возможности повышения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уровня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профессиональной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культуры</w:t>
            </w:r>
            <w:r w:rsidR="007721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педагогов.</w:t>
            </w:r>
          </w:p>
          <w:p w:rsidR="00F60510" w:rsidRPr="00392B0B" w:rsidRDefault="00F60510" w:rsidP="001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92B0B" w:rsidRPr="00392B0B" w:rsidTr="008D2C79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392B0B" w:rsidRPr="00392B0B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Цель деятельности инновационной площадки</w:t>
            </w:r>
          </w:p>
        </w:tc>
        <w:tc>
          <w:tcPr>
            <w:tcW w:w="4990" w:type="dxa"/>
          </w:tcPr>
          <w:p w:rsidR="00392B0B" w:rsidRPr="00392B0B" w:rsidRDefault="00177F5D" w:rsidP="0012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7F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и реализация модели внутришкольной системы повышения информационно-коммуникационной культуры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77F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педагогов через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77F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77F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сетевой информационно-образовательной среды школы.</w:t>
            </w:r>
          </w:p>
        </w:tc>
      </w:tr>
      <w:tr w:rsidR="00392B0B" w:rsidRPr="00392B0B" w:rsidTr="008D2C79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392B0B" w:rsidRPr="00392B0B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Задачи деятельности</w:t>
            </w:r>
          </w:p>
        </w:tc>
        <w:tc>
          <w:tcPr>
            <w:tcW w:w="4990" w:type="dxa"/>
          </w:tcPr>
          <w:p w:rsidR="00177F5D" w:rsidRPr="00177F5D" w:rsidRDefault="00177F5D" w:rsidP="00177F5D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7F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Разработка модели системы сетевой информационно-образовательной среды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77F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школы. </w:t>
            </w:r>
          </w:p>
          <w:p w:rsidR="00177F5D" w:rsidRPr="00177F5D" w:rsidRDefault="00177F5D" w:rsidP="00177F5D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7F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Разработка и апробация интерактивного диагностического инструментария анализа информационно-коммуникационных и профессиональных компетенций учителей. </w:t>
            </w:r>
          </w:p>
          <w:p w:rsidR="00177F5D" w:rsidRPr="00177F5D" w:rsidRDefault="00177F5D" w:rsidP="00177F5D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7F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Внедрение модели системы сетевой информационно-образовательной среды школы в образовательный процесс. </w:t>
            </w:r>
          </w:p>
          <w:p w:rsidR="00392B0B" w:rsidRPr="00177F5D" w:rsidRDefault="00177F5D" w:rsidP="00177F5D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7F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Разработка программных продуктов и методического обеспечения, публикация и распространение результатов инновационной деятельности в системе образования Краснодарского края.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392B0B" w:rsidRPr="00392B0B" w:rsidTr="008D2C79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392B0B" w:rsidRPr="00392B0B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Нормативно-правовое обеспечение инновационной деятельности</w:t>
            </w:r>
          </w:p>
        </w:tc>
        <w:tc>
          <w:tcPr>
            <w:tcW w:w="4990" w:type="dxa"/>
          </w:tcPr>
          <w:p w:rsidR="00170AAA" w:rsidRPr="00170AAA" w:rsidRDefault="00170AAA" w:rsidP="00170AA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Федеральный закон N 273-ФЗ «Об образовании в Российской Федерации».</w:t>
            </w:r>
          </w:p>
          <w:p w:rsidR="00170AAA" w:rsidRPr="00170AAA" w:rsidRDefault="00170AAA" w:rsidP="00170AA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ФГОС ООО РФ.</w:t>
            </w:r>
          </w:p>
          <w:p w:rsidR="00170AAA" w:rsidRPr="00170AAA" w:rsidRDefault="00170AAA" w:rsidP="00170AA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Приказ Минтруда России № 544н от 18 октября 2013 г. О введении в действие профессионального стандарта «Педагог».</w:t>
            </w:r>
          </w:p>
          <w:p w:rsidR="00170AAA" w:rsidRPr="00170AAA" w:rsidRDefault="00170AAA" w:rsidP="00170AA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Федеральная целевая программа "Информационное общество (2011 - 2020 годы)".</w:t>
            </w:r>
          </w:p>
          <w:p w:rsidR="00170AAA" w:rsidRPr="00170AAA" w:rsidRDefault="00170AAA" w:rsidP="00170AA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 </w:t>
            </w:r>
          </w:p>
          <w:p w:rsidR="00170AAA" w:rsidRPr="00170AAA" w:rsidRDefault="00170AAA" w:rsidP="00170AA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Концепция развития математического образования в Российской Федерации, утвержденная распоряжением Правительства РФ от 24 декабря 2013 г. N 2506-р.</w:t>
            </w:r>
          </w:p>
          <w:p w:rsidR="00170AAA" w:rsidRPr="00170AAA" w:rsidRDefault="00170AAA" w:rsidP="00170AA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Концепция преподавания русского языка и литературы в Российской Федерации, утвержденная распоряжением Правительства Российской Федерации от 9 апреля 2016 г. № 637-р.</w:t>
            </w:r>
          </w:p>
          <w:p w:rsidR="00392B0B" w:rsidRPr="00170AAA" w:rsidRDefault="00170AAA" w:rsidP="00170AA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Государственная программа Краснодарского края "Развитие образования" (утв. постановлением главы администрации (губернатора) Краснодарского края от 5 октября 2015 г. N 939)</w:t>
            </w:r>
          </w:p>
        </w:tc>
      </w:tr>
      <w:tr w:rsidR="00392B0B" w:rsidRPr="00392B0B" w:rsidTr="008D2C79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392B0B" w:rsidRPr="00392B0B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Обоснование её значимости для решения задач государственной политики в сфере образования, </w:t>
            </w: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развития системы образования Краснодарского края</w:t>
            </w:r>
          </w:p>
        </w:tc>
        <w:tc>
          <w:tcPr>
            <w:tcW w:w="4990" w:type="dxa"/>
          </w:tcPr>
          <w:p w:rsidR="00392B0B" w:rsidRPr="00392B0B" w:rsidRDefault="00870A0C" w:rsidP="0012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70A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Одной из задач реализации Государственной программы Краснодарского края "Развитие образования" утвержденной постановлением </w:t>
            </w:r>
            <w:r w:rsidRPr="00870A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главы администрации (губернатора) Краснодарского края от 5 октября 2015 г. N 939 является создание и распространение структурных и технологических инноваций в профессиональном образовании, обеспечивающих высокую мобильность современной экономики. В связи с этим современное образование требует значительных изменений в системе совершенствования профессионально-педагогических компетенций педагогов, а также уровня их информационно-коммуникационной культуры. В Краснодарском крае на протяжении последних лет уже наметилась тенденция к возрастанию педагогического инновационного потенциала, для развития которого необходимы разработки в области сетевых технологий, способных интегрировать инновации многих педагогических коллективов. При этом появились и точки роста во многих ОО, где созданы комфортные условия для педагогических инновационных инициатив, т.е. имеются предпосылки для конструирования сетевой информационно- образовательной среды школы, в которой, на первом этапе катализатором её дальнейшего развития могут стать инновационные модели и технологии, разработанные на предметном содержании школьных дисциплин, позволяющие совершенствовать в процессе конструирования данной среды уровень информационно-коммуникационной культуры учителей-предметников. Такая внутришкольная система повышения профессионализма учителей, позволит решать многие задачи: повышение уровня профессиональных компетенций педагогов, повышение информационно-коммуникационной культуры и т.п. Результаты реализации проекта в МБОУ СОШ №89 предполагают совершенствование системы повышения квалификации педагогических работников, путем личностного развития педагогов, саморазвития, самоактуализации, поэтому значимы для развития системы образования Краснодарского края в целом.</w:t>
            </w:r>
          </w:p>
        </w:tc>
      </w:tr>
      <w:tr w:rsidR="00392B0B" w:rsidRPr="00392B0B" w:rsidTr="008D2C79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392B0B" w:rsidRPr="00392B0B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Новизна (инновационность)</w:t>
            </w:r>
          </w:p>
        </w:tc>
        <w:tc>
          <w:tcPr>
            <w:tcW w:w="4990" w:type="dxa"/>
          </w:tcPr>
          <w:p w:rsidR="00392B0B" w:rsidRPr="00392B0B" w:rsidRDefault="004C2A9B" w:rsidP="0012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</w:t>
            </w:r>
            <w:r w:rsidRPr="004C2A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специальным образом организованной информационно- образовательной среды школы, </w:t>
            </w:r>
            <w:r w:rsidRPr="004C2A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дифференцированной в процессе и содержании образовательной деятельности, позволяющей эффективно повышать информационно-коммуникационную культуру учителей школы. </w:t>
            </w:r>
          </w:p>
        </w:tc>
      </w:tr>
      <w:tr w:rsidR="00392B0B" w:rsidRPr="00392B0B" w:rsidTr="008D2C79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392B0B" w:rsidRPr="00392B0B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Предполагаемая практическая значимость</w:t>
            </w:r>
          </w:p>
        </w:tc>
        <w:tc>
          <w:tcPr>
            <w:tcW w:w="4990" w:type="dxa"/>
          </w:tcPr>
          <w:p w:rsidR="004C2A9B" w:rsidRPr="004C2A9B" w:rsidRDefault="004C2A9B" w:rsidP="004C2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2A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Практическая значимость проекта </w:t>
            </w:r>
            <w:r w:rsidRPr="004C2A9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заключается в повышении профессионально-педагогических компетенций и информационно-коммуникационной культуры </w:t>
            </w:r>
            <w:r w:rsidRPr="004C2A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педагогов ОО, получении возможности </w:t>
            </w:r>
            <w:r w:rsidRPr="004C2A9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эффективного освоения предметных областей обучающимися </w:t>
            </w:r>
            <w:r w:rsidRPr="004C2A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общеобразовательных школ, мотивированного новыми информационно-коммуникационными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C2A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технологиями.</w:t>
            </w:r>
          </w:p>
          <w:p w:rsidR="004C2A9B" w:rsidRPr="004C2A9B" w:rsidRDefault="004C2A9B" w:rsidP="004C2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2A9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</w:t>
            </w:r>
            <w:r w:rsidR="005D4C5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4C2A9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сетевого взаимодействия </w:t>
            </w:r>
            <w:r w:rsidRPr="004C2A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 ОО города Краснодара и Краснодарского края. </w:t>
            </w:r>
          </w:p>
          <w:p w:rsidR="004C2A9B" w:rsidRPr="004C2A9B" w:rsidRDefault="004C2A9B" w:rsidP="004C2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2A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C2A9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инновационной</w:t>
            </w:r>
            <w:r w:rsidR="00C05DE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4C2A9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дистанционной системы повышения квалификации</w:t>
            </w:r>
            <w:r w:rsidRPr="004C2A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C2A9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учителей </w:t>
            </w:r>
            <w:r w:rsidRPr="004C2A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других ОО региона за счет интеграции созданных образовательных</w:t>
            </w:r>
            <w:r w:rsidR="00C05D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C2A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ресурсов, сетевого предметного фонда в рамках проекта при использовании сайта МБОУ СОШ №89.</w:t>
            </w:r>
          </w:p>
          <w:p w:rsidR="00392B0B" w:rsidRDefault="004C2A9B" w:rsidP="0012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C2A9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Возможность интеграции и размещение материалов в среде «Сетевой город. Образование» через организацию сотрудничества с центром «Старт»</w:t>
            </w:r>
            <w:r w:rsidR="005D4C5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</w:t>
            </w:r>
            <w:r w:rsidR="00C05DE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5D4C5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«Интернет-центром» </w:t>
            </w:r>
            <w:proofErr w:type="spellStart"/>
            <w:r w:rsidR="005D4C5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КубГУ</w:t>
            </w:r>
            <w:proofErr w:type="spellEnd"/>
            <w:r w:rsidRPr="004C2A9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  <w:p w:rsidR="0008494E" w:rsidRPr="00392B0B" w:rsidRDefault="0008494E" w:rsidP="0012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92B0B" w:rsidRPr="00392B0B" w:rsidTr="008D2C79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392B0B" w:rsidRPr="00392B0B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Задачи деятельности на 201</w:t>
            </w:r>
            <w:r w:rsidR="00F60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</w:t>
            </w:r>
          </w:p>
        </w:tc>
        <w:tc>
          <w:tcPr>
            <w:tcW w:w="4990" w:type="dxa"/>
          </w:tcPr>
          <w:p w:rsidR="007B6EA9" w:rsidRPr="007B6EA9" w:rsidRDefault="007B6EA9" w:rsidP="007B6EA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6E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1.Организация работы по реализации комплексного плана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B6E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деятельности инновационного проекта.</w:t>
            </w:r>
          </w:p>
          <w:p w:rsidR="007B6EA9" w:rsidRPr="007B6EA9" w:rsidRDefault="007B6EA9" w:rsidP="007B6EA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7B6E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.Проектирование индивидуальных траекторий развития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proofErr w:type="spellStart"/>
            <w:r w:rsidRPr="007B6E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инноваторов</w:t>
            </w:r>
            <w:proofErr w:type="spellEnd"/>
            <w:r w:rsidRPr="007B6E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7B6EA9" w:rsidRPr="007B6EA9" w:rsidRDefault="007B6EA9" w:rsidP="007B6EA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7B6E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.Осуществление различных видов мониторинга.</w:t>
            </w:r>
          </w:p>
          <w:p w:rsidR="007B6EA9" w:rsidRDefault="007B6EA9" w:rsidP="007B6EA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7B6E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.Изучение и поиск решений возможных рисков, проводимых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B6E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инновационных преобразований.</w:t>
            </w:r>
          </w:p>
          <w:p w:rsidR="008C6DFB" w:rsidRDefault="007B6EA9" w:rsidP="007B6EA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8C6DFB" w:rsidRP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сотрудничества и взаимодействия с различными образовательными организациями</w:t>
            </w:r>
            <w:r w:rsid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8C6DFB" w:rsidRDefault="007B6EA9" w:rsidP="008C6DFB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Проведение сетевых образовательных событий для педагогов и обучающихся в структурах сетевой информационно-образовательной среды школы. </w:t>
            </w:r>
          </w:p>
          <w:p w:rsidR="00870A0C" w:rsidRPr="00392B0B" w:rsidRDefault="007B6EA9" w:rsidP="007B6EA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="008C6DFB" w:rsidRP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Осуществление</w:t>
            </w:r>
            <w:r w:rsid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C6DFB" w:rsidRP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комплекса</w:t>
            </w:r>
            <w:r w:rsid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C6DFB" w:rsidRP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мероприятий по</w:t>
            </w:r>
            <w:r w:rsid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C6DFB" w:rsidRP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распространению</w:t>
            </w:r>
            <w:r w:rsid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C6DFB" w:rsidRP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результатов</w:t>
            </w:r>
            <w:r w:rsid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C6DFB" w:rsidRP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инновационной</w:t>
            </w:r>
            <w:r w:rsid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C6DFB" w:rsidRP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деятельности по</w:t>
            </w:r>
            <w:r w:rsid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C6DFB" w:rsidRP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созданию системы</w:t>
            </w:r>
            <w:r w:rsid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C6DFB" w:rsidRP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повышения</w:t>
            </w:r>
            <w:r w:rsid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C6DFB" w:rsidRP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информационно</w:t>
            </w:r>
            <w:r w:rsid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8C6DFB" w:rsidRP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коммуникационной</w:t>
            </w:r>
            <w:r w:rsid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C6DFB" w:rsidRPr="008C6D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культуры педагогов</w:t>
            </w:r>
          </w:p>
        </w:tc>
      </w:tr>
    </w:tbl>
    <w:p w:rsidR="008D2C79" w:rsidRDefault="008D2C79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392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краевой инновационной площадки на 201</w:t>
      </w:r>
      <w:r w:rsidR="00F6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92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C4E43" w:rsidRPr="00392B0B" w:rsidRDefault="00FC4E43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2829"/>
      </w:tblGrid>
      <w:tr w:rsidR="00392B0B" w:rsidRPr="00392B0B" w:rsidTr="008326CD">
        <w:tc>
          <w:tcPr>
            <w:tcW w:w="704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№</w:t>
            </w:r>
          </w:p>
        </w:tc>
        <w:tc>
          <w:tcPr>
            <w:tcW w:w="3544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Деятельность</w:t>
            </w:r>
          </w:p>
        </w:tc>
        <w:tc>
          <w:tcPr>
            <w:tcW w:w="2268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Сроки</w:t>
            </w:r>
          </w:p>
        </w:tc>
        <w:tc>
          <w:tcPr>
            <w:tcW w:w="2829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Ожидаемый результат</w:t>
            </w:r>
          </w:p>
        </w:tc>
      </w:tr>
      <w:tr w:rsidR="00392B0B" w:rsidRPr="00392B0B" w:rsidTr="008326CD">
        <w:tc>
          <w:tcPr>
            <w:tcW w:w="9345" w:type="dxa"/>
            <w:gridSpan w:val="4"/>
          </w:tcPr>
          <w:p w:rsidR="00392B0B" w:rsidRPr="00392B0B" w:rsidRDefault="00392B0B" w:rsidP="00392B0B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Диагностическая деятельность</w:t>
            </w:r>
          </w:p>
        </w:tc>
      </w:tr>
      <w:tr w:rsidR="00392B0B" w:rsidRPr="00392B0B" w:rsidTr="008326CD">
        <w:tc>
          <w:tcPr>
            <w:tcW w:w="704" w:type="dxa"/>
          </w:tcPr>
          <w:p w:rsidR="00392B0B" w:rsidRPr="00335A12" w:rsidRDefault="00392B0B" w:rsidP="00335A12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:rsidR="00392B0B" w:rsidRPr="00392B0B" w:rsidRDefault="00C11A0E" w:rsidP="00870A0C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Диагностика ИКТ-компетентности педагогов</w:t>
            </w:r>
          </w:p>
        </w:tc>
        <w:tc>
          <w:tcPr>
            <w:tcW w:w="2268" w:type="dxa"/>
          </w:tcPr>
          <w:p w:rsidR="00870A0C" w:rsidRDefault="00C11A0E" w:rsidP="00870A0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Февраль</w:t>
            </w:r>
          </w:p>
          <w:p w:rsidR="00C11A0E" w:rsidRPr="00392B0B" w:rsidRDefault="00C11A0E" w:rsidP="00392B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</w:p>
        </w:tc>
        <w:tc>
          <w:tcPr>
            <w:tcW w:w="2829" w:type="dxa"/>
          </w:tcPr>
          <w:p w:rsidR="00392B0B" w:rsidRPr="00392B0B" w:rsidRDefault="00C11A0E" w:rsidP="00392B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Аналитическая справка о результатах диагностики</w:t>
            </w:r>
          </w:p>
        </w:tc>
      </w:tr>
      <w:tr w:rsidR="00FE40CC" w:rsidRPr="00392B0B" w:rsidTr="008326CD">
        <w:tc>
          <w:tcPr>
            <w:tcW w:w="704" w:type="dxa"/>
          </w:tcPr>
          <w:p w:rsidR="00FE40CC" w:rsidRPr="00335A12" w:rsidRDefault="00FE40CC" w:rsidP="00335A12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:rsidR="00FE40CC" w:rsidRDefault="00870A0C" w:rsidP="002C37E8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</w:t>
            </w:r>
            <w:r w:rsidR="00FE40CC">
              <w:rPr>
                <w:sz w:val="24"/>
                <w:szCs w:val="32"/>
              </w:rPr>
              <w:t xml:space="preserve">ониторинг результативного участия педагогов </w:t>
            </w:r>
            <w:r w:rsidR="00C359C5">
              <w:rPr>
                <w:sz w:val="24"/>
                <w:szCs w:val="32"/>
              </w:rPr>
              <w:t xml:space="preserve">и учащихся в мероприятиях </w:t>
            </w:r>
            <w:r w:rsidR="002C37E8">
              <w:rPr>
                <w:sz w:val="24"/>
                <w:szCs w:val="32"/>
              </w:rPr>
              <w:t>с</w:t>
            </w:r>
            <w:r w:rsidR="00772186">
              <w:rPr>
                <w:sz w:val="24"/>
                <w:szCs w:val="32"/>
              </w:rPr>
              <w:t xml:space="preserve"> </w:t>
            </w:r>
            <w:r w:rsidR="002C37E8">
              <w:rPr>
                <w:sz w:val="24"/>
                <w:szCs w:val="32"/>
              </w:rPr>
              <w:t>использованием</w:t>
            </w:r>
            <w:r w:rsidR="00772186">
              <w:rPr>
                <w:sz w:val="24"/>
                <w:szCs w:val="32"/>
              </w:rPr>
              <w:t xml:space="preserve"> </w:t>
            </w:r>
            <w:r w:rsidR="002C37E8">
              <w:rPr>
                <w:sz w:val="24"/>
                <w:szCs w:val="32"/>
              </w:rPr>
              <w:t>возможностей</w:t>
            </w:r>
            <w:r w:rsidR="00772186">
              <w:rPr>
                <w:sz w:val="24"/>
                <w:szCs w:val="32"/>
              </w:rPr>
              <w:t xml:space="preserve"> </w:t>
            </w:r>
            <w:r w:rsidR="002C37E8">
              <w:rPr>
                <w:sz w:val="24"/>
                <w:szCs w:val="32"/>
              </w:rPr>
              <w:t>информационно-коммуникационной</w:t>
            </w:r>
            <w:r w:rsidR="00772186">
              <w:rPr>
                <w:sz w:val="24"/>
                <w:szCs w:val="32"/>
              </w:rPr>
              <w:t xml:space="preserve"> </w:t>
            </w:r>
            <w:r w:rsidR="002C37E8">
              <w:rPr>
                <w:sz w:val="24"/>
                <w:szCs w:val="32"/>
              </w:rPr>
              <w:t>среды</w:t>
            </w:r>
            <w:r w:rsidR="00772186">
              <w:rPr>
                <w:sz w:val="24"/>
                <w:szCs w:val="32"/>
              </w:rPr>
              <w:t xml:space="preserve"> </w:t>
            </w:r>
            <w:r w:rsidR="002C37E8">
              <w:rPr>
                <w:sz w:val="24"/>
                <w:szCs w:val="32"/>
              </w:rPr>
              <w:t>школы</w:t>
            </w:r>
          </w:p>
        </w:tc>
        <w:tc>
          <w:tcPr>
            <w:tcW w:w="2268" w:type="dxa"/>
          </w:tcPr>
          <w:p w:rsidR="00FE40CC" w:rsidRDefault="00602264" w:rsidP="00392B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Весь период</w:t>
            </w:r>
          </w:p>
        </w:tc>
        <w:tc>
          <w:tcPr>
            <w:tcW w:w="2829" w:type="dxa"/>
          </w:tcPr>
          <w:p w:rsidR="00FE40CC" w:rsidRDefault="00602264" w:rsidP="0077218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Результаты мониторинга, анализ данных</w:t>
            </w:r>
          </w:p>
        </w:tc>
      </w:tr>
      <w:tr w:rsidR="00392B0B" w:rsidRPr="00392B0B" w:rsidTr="008326CD">
        <w:tc>
          <w:tcPr>
            <w:tcW w:w="9345" w:type="dxa"/>
            <w:gridSpan w:val="4"/>
          </w:tcPr>
          <w:p w:rsidR="00392B0B" w:rsidRPr="00392B0B" w:rsidRDefault="00392B0B" w:rsidP="00596818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Теоретическая деятельность</w:t>
            </w:r>
          </w:p>
        </w:tc>
      </w:tr>
      <w:tr w:rsidR="00870A0C" w:rsidRPr="00392B0B" w:rsidTr="008326CD">
        <w:tc>
          <w:tcPr>
            <w:tcW w:w="704" w:type="dxa"/>
          </w:tcPr>
          <w:p w:rsidR="00870A0C" w:rsidRPr="00625C8C" w:rsidRDefault="00870A0C" w:rsidP="00602264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:rsidR="00625C8C" w:rsidRDefault="00870A0C" w:rsidP="00625C8C">
            <w:pPr>
              <w:jc w:val="both"/>
              <w:rPr>
                <w:sz w:val="24"/>
                <w:szCs w:val="28"/>
                <w:lang w:eastAsia="en-US"/>
              </w:rPr>
            </w:pPr>
            <w:r w:rsidRPr="00625C8C">
              <w:rPr>
                <w:sz w:val="24"/>
                <w:szCs w:val="28"/>
              </w:rPr>
              <w:t>Разработка нормативных документов, обеспечивающих эффективность инновационной деятельности</w:t>
            </w:r>
          </w:p>
          <w:p w:rsidR="00625C8C" w:rsidRPr="00625C8C" w:rsidRDefault="00625C8C" w:rsidP="00870A0C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870A0C" w:rsidRPr="00625C8C" w:rsidRDefault="00870A0C" w:rsidP="00870A0C">
            <w:pPr>
              <w:jc w:val="center"/>
              <w:rPr>
                <w:sz w:val="24"/>
                <w:szCs w:val="28"/>
                <w:lang w:eastAsia="en-US"/>
              </w:rPr>
            </w:pPr>
            <w:r w:rsidRPr="00625C8C">
              <w:rPr>
                <w:sz w:val="24"/>
                <w:szCs w:val="28"/>
              </w:rPr>
              <w:t>Январь</w:t>
            </w:r>
          </w:p>
        </w:tc>
        <w:tc>
          <w:tcPr>
            <w:tcW w:w="2829" w:type="dxa"/>
          </w:tcPr>
          <w:p w:rsidR="00870A0C" w:rsidRPr="00625C8C" w:rsidRDefault="00C33411" w:rsidP="00772186">
            <w:pPr>
              <w:rPr>
                <w:sz w:val="24"/>
                <w:szCs w:val="28"/>
                <w:lang w:eastAsia="en-US"/>
              </w:rPr>
            </w:pPr>
            <w:r w:rsidRPr="00625C8C">
              <w:rPr>
                <w:sz w:val="24"/>
                <w:szCs w:val="28"/>
              </w:rPr>
              <w:t>Локальные</w:t>
            </w:r>
            <w:r w:rsidR="00772186" w:rsidRPr="00625C8C">
              <w:rPr>
                <w:sz w:val="24"/>
                <w:szCs w:val="28"/>
              </w:rPr>
              <w:t xml:space="preserve"> </w:t>
            </w:r>
            <w:r w:rsidRPr="00625C8C">
              <w:rPr>
                <w:sz w:val="24"/>
                <w:szCs w:val="28"/>
              </w:rPr>
              <w:t>нормативные</w:t>
            </w:r>
            <w:r w:rsidR="00772186" w:rsidRPr="00625C8C">
              <w:rPr>
                <w:sz w:val="24"/>
                <w:szCs w:val="28"/>
              </w:rPr>
              <w:t xml:space="preserve"> </w:t>
            </w:r>
            <w:r w:rsidRPr="00625C8C">
              <w:rPr>
                <w:sz w:val="24"/>
                <w:szCs w:val="28"/>
              </w:rPr>
              <w:t>акты,</w:t>
            </w:r>
            <w:r w:rsidR="00772186" w:rsidRPr="00625C8C">
              <w:rPr>
                <w:sz w:val="24"/>
                <w:szCs w:val="28"/>
              </w:rPr>
              <w:t xml:space="preserve"> </w:t>
            </w:r>
            <w:r w:rsidRPr="00625C8C">
              <w:rPr>
                <w:sz w:val="24"/>
                <w:szCs w:val="28"/>
              </w:rPr>
              <w:t>регламентирующие</w:t>
            </w:r>
            <w:r w:rsidR="00772186" w:rsidRPr="00625C8C">
              <w:rPr>
                <w:sz w:val="24"/>
                <w:szCs w:val="28"/>
              </w:rPr>
              <w:t xml:space="preserve"> </w:t>
            </w:r>
            <w:r w:rsidRPr="00625C8C">
              <w:rPr>
                <w:sz w:val="24"/>
                <w:szCs w:val="28"/>
              </w:rPr>
              <w:t>образовательную</w:t>
            </w:r>
            <w:r w:rsidR="00772186" w:rsidRPr="00625C8C">
              <w:rPr>
                <w:sz w:val="24"/>
                <w:szCs w:val="28"/>
              </w:rPr>
              <w:t xml:space="preserve"> </w:t>
            </w:r>
            <w:r w:rsidRPr="00625C8C">
              <w:rPr>
                <w:sz w:val="24"/>
                <w:szCs w:val="28"/>
              </w:rPr>
              <w:t>деятельность</w:t>
            </w:r>
          </w:p>
        </w:tc>
      </w:tr>
      <w:tr w:rsidR="00870A0C" w:rsidRPr="00392B0B" w:rsidTr="008326CD">
        <w:tc>
          <w:tcPr>
            <w:tcW w:w="704" w:type="dxa"/>
          </w:tcPr>
          <w:p w:rsidR="00870A0C" w:rsidRPr="00602264" w:rsidRDefault="00870A0C" w:rsidP="00602264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:rsidR="00870A0C" w:rsidRDefault="00483BD2" w:rsidP="00483BD2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Создание и заключение договоров о сетевом сотрудничестве с партнерами:</w:t>
            </w:r>
          </w:p>
          <w:p w:rsidR="007B6EA9" w:rsidRDefault="00483BD2" w:rsidP="007B6EA9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- </w:t>
            </w:r>
            <w:r w:rsidR="007B6EA9">
              <w:rPr>
                <w:sz w:val="24"/>
                <w:szCs w:val="32"/>
              </w:rPr>
              <w:t xml:space="preserve">МБОУ гимназия № 33 Краснодар, </w:t>
            </w:r>
          </w:p>
          <w:p w:rsidR="00483BD2" w:rsidRDefault="007B6EA9" w:rsidP="007B6EA9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- </w:t>
            </w:r>
            <w:r w:rsidR="00483BD2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МБОУ СОШ</w:t>
            </w:r>
            <w:r w:rsidRPr="007B6EA9">
              <w:rPr>
                <w:sz w:val="24"/>
                <w:szCs w:val="32"/>
              </w:rPr>
              <w:t xml:space="preserve"> №6 </w:t>
            </w:r>
            <w:r>
              <w:rPr>
                <w:sz w:val="24"/>
                <w:szCs w:val="32"/>
              </w:rPr>
              <w:t>МО Щербиновский район</w:t>
            </w:r>
          </w:p>
          <w:p w:rsidR="007B6EA9" w:rsidRPr="006919B1" w:rsidRDefault="007B6EA9" w:rsidP="007B6EA9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- </w:t>
            </w:r>
            <w:r w:rsidRPr="007B6EA9">
              <w:rPr>
                <w:sz w:val="24"/>
                <w:szCs w:val="32"/>
              </w:rPr>
              <w:t xml:space="preserve">МБОУ «СОШ № 13 имени Героя Советского Союза Г.К. Кулика», ст. Медведовская, </w:t>
            </w:r>
            <w:proofErr w:type="spellStart"/>
            <w:r w:rsidRPr="007B6EA9">
              <w:rPr>
                <w:sz w:val="24"/>
                <w:szCs w:val="32"/>
              </w:rPr>
              <w:t>Тимашевский</w:t>
            </w:r>
            <w:proofErr w:type="spellEnd"/>
            <w:r w:rsidRPr="007B6EA9">
              <w:rPr>
                <w:sz w:val="24"/>
                <w:szCs w:val="32"/>
              </w:rPr>
              <w:t xml:space="preserve"> район.</w:t>
            </w:r>
          </w:p>
        </w:tc>
        <w:tc>
          <w:tcPr>
            <w:tcW w:w="2268" w:type="dxa"/>
          </w:tcPr>
          <w:p w:rsidR="00870A0C" w:rsidRDefault="00483BD2" w:rsidP="00392B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Апрель-июнь</w:t>
            </w:r>
          </w:p>
        </w:tc>
        <w:tc>
          <w:tcPr>
            <w:tcW w:w="2829" w:type="dxa"/>
          </w:tcPr>
          <w:p w:rsidR="00870A0C" w:rsidRPr="006919B1" w:rsidRDefault="00C33411" w:rsidP="00772186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Сеть </w:t>
            </w:r>
            <w:r w:rsidR="004223F1">
              <w:rPr>
                <w:rFonts w:eastAsia="Calibri"/>
                <w:sz w:val="24"/>
              </w:rPr>
              <w:t>образовательных</w:t>
            </w:r>
            <w:r w:rsidR="00772186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учреждений</w:t>
            </w:r>
            <w:r w:rsidR="004223F1">
              <w:rPr>
                <w:rFonts w:eastAsia="Calibri"/>
                <w:sz w:val="24"/>
              </w:rPr>
              <w:t>,</w:t>
            </w:r>
            <w:r w:rsidR="00772186">
              <w:rPr>
                <w:rFonts w:eastAsia="Calibri"/>
                <w:sz w:val="24"/>
              </w:rPr>
              <w:t xml:space="preserve"> </w:t>
            </w:r>
            <w:r w:rsidR="004223F1">
              <w:rPr>
                <w:rFonts w:eastAsia="Calibri"/>
                <w:sz w:val="24"/>
              </w:rPr>
              <w:t>реализующих</w:t>
            </w:r>
            <w:r w:rsidR="00772186">
              <w:rPr>
                <w:rFonts w:eastAsia="Calibri"/>
                <w:sz w:val="24"/>
              </w:rPr>
              <w:t xml:space="preserve"> </w:t>
            </w:r>
            <w:r w:rsidR="004223F1">
              <w:rPr>
                <w:rFonts w:eastAsia="Calibri"/>
                <w:sz w:val="24"/>
              </w:rPr>
              <w:t>работу</w:t>
            </w:r>
            <w:r w:rsidR="00772186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по проблеме</w:t>
            </w:r>
            <w:r w:rsidR="00772186">
              <w:rPr>
                <w:rFonts w:eastAsia="Calibri"/>
                <w:sz w:val="24"/>
              </w:rPr>
              <w:t xml:space="preserve"> </w:t>
            </w:r>
            <w:r w:rsidR="004223F1">
              <w:rPr>
                <w:rFonts w:eastAsia="Calibri"/>
                <w:sz w:val="24"/>
              </w:rPr>
              <w:t>инновационной</w:t>
            </w:r>
            <w:r w:rsidR="00772186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деятельности</w:t>
            </w:r>
          </w:p>
        </w:tc>
      </w:tr>
      <w:tr w:rsidR="00870A0C" w:rsidRPr="00392B0B" w:rsidTr="008326CD">
        <w:tc>
          <w:tcPr>
            <w:tcW w:w="9345" w:type="dxa"/>
            <w:gridSpan w:val="4"/>
          </w:tcPr>
          <w:p w:rsidR="00870A0C" w:rsidRPr="00392B0B" w:rsidRDefault="00870A0C" w:rsidP="00596818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Практическая деятельность</w:t>
            </w:r>
          </w:p>
        </w:tc>
      </w:tr>
      <w:tr w:rsidR="00870A0C" w:rsidRPr="00392B0B" w:rsidTr="008326CD">
        <w:tc>
          <w:tcPr>
            <w:tcW w:w="704" w:type="dxa"/>
          </w:tcPr>
          <w:p w:rsidR="00870A0C" w:rsidRPr="00392B0B" w:rsidRDefault="00625C8C" w:rsidP="00392B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  <w:r w:rsidR="009E7791">
              <w:rPr>
                <w:sz w:val="24"/>
                <w:szCs w:val="32"/>
              </w:rPr>
              <w:t>.</w:t>
            </w:r>
          </w:p>
        </w:tc>
        <w:tc>
          <w:tcPr>
            <w:tcW w:w="3544" w:type="dxa"/>
          </w:tcPr>
          <w:p w:rsidR="00870A0C" w:rsidRPr="00392B0B" w:rsidRDefault="002C37E8" w:rsidP="00483BD2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Разработка</w:t>
            </w:r>
            <w:r w:rsidR="00772186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плана деятельности</w:t>
            </w:r>
            <w:r w:rsidR="00772186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проектной</w:t>
            </w:r>
            <w:r w:rsidR="00772186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группы</w:t>
            </w:r>
          </w:p>
        </w:tc>
        <w:tc>
          <w:tcPr>
            <w:tcW w:w="2268" w:type="dxa"/>
          </w:tcPr>
          <w:p w:rsidR="00870A0C" w:rsidRPr="00392B0B" w:rsidRDefault="00A02B3E" w:rsidP="00392B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Январь-февраль</w:t>
            </w:r>
          </w:p>
        </w:tc>
        <w:tc>
          <w:tcPr>
            <w:tcW w:w="2829" w:type="dxa"/>
          </w:tcPr>
          <w:p w:rsidR="00870A0C" w:rsidRPr="00392B0B" w:rsidRDefault="002C37E8" w:rsidP="0077218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План</w:t>
            </w:r>
            <w:r w:rsidR="00772186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деятельности</w:t>
            </w:r>
            <w:r w:rsidR="00772186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проектной</w:t>
            </w:r>
            <w:r w:rsidR="00772186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группы</w:t>
            </w:r>
          </w:p>
        </w:tc>
      </w:tr>
      <w:tr w:rsidR="00A02B3E" w:rsidRPr="00392B0B" w:rsidTr="008326CD">
        <w:tc>
          <w:tcPr>
            <w:tcW w:w="704" w:type="dxa"/>
          </w:tcPr>
          <w:p w:rsidR="00A02B3E" w:rsidRPr="00392B0B" w:rsidRDefault="00625C8C" w:rsidP="00392B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  <w:r w:rsidR="009E7791">
              <w:rPr>
                <w:sz w:val="24"/>
                <w:szCs w:val="32"/>
              </w:rPr>
              <w:t>.</w:t>
            </w:r>
          </w:p>
        </w:tc>
        <w:tc>
          <w:tcPr>
            <w:tcW w:w="3544" w:type="dxa"/>
          </w:tcPr>
          <w:p w:rsidR="00A02B3E" w:rsidRPr="00392B0B" w:rsidRDefault="000578BA" w:rsidP="00103D7E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Методическое наполнение </w:t>
            </w:r>
            <w:r w:rsidR="00A02B3E">
              <w:rPr>
                <w:sz w:val="24"/>
                <w:szCs w:val="32"/>
              </w:rPr>
              <w:t xml:space="preserve"> интернет-портала «Сетевой информационно-образовательной среды МБОУ СОШ №89»</w:t>
            </w:r>
          </w:p>
        </w:tc>
        <w:tc>
          <w:tcPr>
            <w:tcW w:w="2268" w:type="dxa"/>
          </w:tcPr>
          <w:p w:rsidR="00A02B3E" w:rsidRPr="00392B0B" w:rsidRDefault="00A02B3E" w:rsidP="00103D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Февраль-апрель</w:t>
            </w:r>
          </w:p>
        </w:tc>
        <w:tc>
          <w:tcPr>
            <w:tcW w:w="2829" w:type="dxa"/>
          </w:tcPr>
          <w:p w:rsidR="00A02B3E" w:rsidRDefault="00A02B3E" w:rsidP="0077218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Интернет-портал сетевой информационно-образовательной среды школы </w:t>
            </w:r>
          </w:p>
          <w:p w:rsidR="00D03DF8" w:rsidRPr="00392B0B" w:rsidRDefault="00D03DF8" w:rsidP="00772186">
            <w:pPr>
              <w:rPr>
                <w:sz w:val="24"/>
                <w:szCs w:val="32"/>
              </w:rPr>
            </w:pPr>
          </w:p>
        </w:tc>
      </w:tr>
      <w:tr w:rsidR="00A02B3E" w:rsidRPr="00392B0B" w:rsidTr="008326CD">
        <w:tc>
          <w:tcPr>
            <w:tcW w:w="704" w:type="dxa"/>
          </w:tcPr>
          <w:p w:rsidR="00A02B3E" w:rsidRPr="00392B0B" w:rsidRDefault="00625C8C" w:rsidP="00392B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</w:t>
            </w:r>
            <w:r w:rsidR="009E7791">
              <w:rPr>
                <w:sz w:val="24"/>
                <w:szCs w:val="32"/>
              </w:rPr>
              <w:t>.</w:t>
            </w:r>
          </w:p>
        </w:tc>
        <w:tc>
          <w:tcPr>
            <w:tcW w:w="3544" w:type="dxa"/>
          </w:tcPr>
          <w:p w:rsidR="00A02B3E" w:rsidRPr="002424FC" w:rsidRDefault="00C05DE4" w:rsidP="00A02B3E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  <w:r w:rsidR="00625C8C">
              <w:rPr>
                <w:sz w:val="24"/>
                <w:szCs w:val="32"/>
              </w:rPr>
              <w:t xml:space="preserve">Проведение интернет-олимпиад школьников в рамках сетевого проекта </w:t>
            </w:r>
            <w:r w:rsidR="00625C8C" w:rsidRPr="00625C8C">
              <w:rPr>
                <w:sz w:val="24"/>
                <w:szCs w:val="32"/>
              </w:rPr>
              <w:t>«Межрегиональная интернет-олимпиада «Созвездие талантов»</w:t>
            </w:r>
          </w:p>
        </w:tc>
        <w:tc>
          <w:tcPr>
            <w:tcW w:w="2268" w:type="dxa"/>
          </w:tcPr>
          <w:p w:rsidR="00A02B3E" w:rsidRPr="00A02B3E" w:rsidRDefault="00625C8C" w:rsidP="00392B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Февраль, о</w:t>
            </w:r>
            <w:r w:rsidR="00A02B3E">
              <w:rPr>
                <w:sz w:val="24"/>
                <w:szCs w:val="32"/>
              </w:rPr>
              <w:t>ктябрь</w:t>
            </w:r>
          </w:p>
        </w:tc>
        <w:tc>
          <w:tcPr>
            <w:tcW w:w="2829" w:type="dxa"/>
          </w:tcPr>
          <w:p w:rsidR="00A02B3E" w:rsidRPr="00392B0B" w:rsidRDefault="004223F1" w:rsidP="0077218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Материалы</w:t>
            </w:r>
            <w:r w:rsidR="00772186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олимпиады</w:t>
            </w:r>
          </w:p>
        </w:tc>
      </w:tr>
      <w:tr w:rsidR="00A02B3E" w:rsidRPr="00392B0B" w:rsidTr="008326CD">
        <w:tc>
          <w:tcPr>
            <w:tcW w:w="704" w:type="dxa"/>
          </w:tcPr>
          <w:p w:rsidR="00A02B3E" w:rsidRPr="00392B0B" w:rsidRDefault="00625C8C" w:rsidP="00392B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</w:t>
            </w:r>
            <w:r w:rsidR="009E7791">
              <w:rPr>
                <w:sz w:val="24"/>
                <w:szCs w:val="32"/>
              </w:rPr>
              <w:t>.</w:t>
            </w:r>
          </w:p>
        </w:tc>
        <w:tc>
          <w:tcPr>
            <w:tcW w:w="3544" w:type="dxa"/>
          </w:tcPr>
          <w:p w:rsidR="00A02B3E" w:rsidRDefault="00A02B3E" w:rsidP="009D0B7C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Участие в мероприятиях инновационной направленности на б</w:t>
            </w:r>
            <w:r w:rsidR="009D0B7C">
              <w:rPr>
                <w:sz w:val="24"/>
                <w:szCs w:val="32"/>
              </w:rPr>
              <w:t>а</w:t>
            </w:r>
            <w:r>
              <w:rPr>
                <w:sz w:val="24"/>
                <w:szCs w:val="32"/>
              </w:rPr>
              <w:t>зе ГБОУ ИРО Краснодарского края</w:t>
            </w:r>
            <w:r w:rsidR="00D03DF8">
              <w:rPr>
                <w:sz w:val="24"/>
                <w:szCs w:val="32"/>
              </w:rPr>
              <w:t xml:space="preserve"> и МКУ КНМЦ</w:t>
            </w:r>
          </w:p>
          <w:p w:rsidR="00625C8C" w:rsidRPr="00392B0B" w:rsidRDefault="00625C8C" w:rsidP="009D0B7C">
            <w:pPr>
              <w:jc w:val="both"/>
              <w:rPr>
                <w:sz w:val="24"/>
                <w:szCs w:val="32"/>
              </w:rPr>
            </w:pPr>
          </w:p>
        </w:tc>
        <w:tc>
          <w:tcPr>
            <w:tcW w:w="2268" w:type="dxa"/>
          </w:tcPr>
          <w:p w:rsidR="00A02B3E" w:rsidRPr="00392B0B" w:rsidRDefault="00A02B3E" w:rsidP="00392B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 течение года</w:t>
            </w:r>
          </w:p>
        </w:tc>
        <w:tc>
          <w:tcPr>
            <w:tcW w:w="2829" w:type="dxa"/>
          </w:tcPr>
          <w:p w:rsidR="00A02B3E" w:rsidRPr="00392B0B" w:rsidRDefault="00C33411" w:rsidP="0077218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Материалы</w:t>
            </w:r>
            <w:r w:rsidR="00772186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мероприятий</w:t>
            </w:r>
            <w:r w:rsidR="00D03DF8">
              <w:rPr>
                <w:sz w:val="24"/>
                <w:szCs w:val="32"/>
              </w:rPr>
              <w:t xml:space="preserve"> </w:t>
            </w:r>
          </w:p>
        </w:tc>
      </w:tr>
      <w:tr w:rsidR="00625C8C" w:rsidRPr="00392B0B" w:rsidTr="008326CD">
        <w:tc>
          <w:tcPr>
            <w:tcW w:w="704" w:type="dxa"/>
          </w:tcPr>
          <w:p w:rsidR="00625C8C" w:rsidRDefault="00625C8C" w:rsidP="00392B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9.</w:t>
            </w:r>
          </w:p>
        </w:tc>
        <w:tc>
          <w:tcPr>
            <w:tcW w:w="3544" w:type="dxa"/>
          </w:tcPr>
          <w:p w:rsidR="00625C8C" w:rsidRDefault="00625C8C" w:rsidP="009D0B7C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</w:t>
            </w:r>
            <w:r w:rsidRPr="00625C8C">
              <w:rPr>
                <w:sz w:val="24"/>
                <w:szCs w:val="32"/>
              </w:rPr>
              <w:t>рганизаци</w:t>
            </w:r>
            <w:r>
              <w:rPr>
                <w:sz w:val="24"/>
                <w:szCs w:val="32"/>
              </w:rPr>
              <w:t>я</w:t>
            </w:r>
            <w:r w:rsidRPr="00625C8C">
              <w:rPr>
                <w:sz w:val="24"/>
                <w:szCs w:val="32"/>
              </w:rPr>
              <w:t xml:space="preserve"> виртуального консультационного пункта для учителей-математики по овладению современными электронными программами математического образования</w:t>
            </w:r>
          </w:p>
        </w:tc>
        <w:tc>
          <w:tcPr>
            <w:tcW w:w="2268" w:type="dxa"/>
          </w:tcPr>
          <w:p w:rsidR="00625C8C" w:rsidRDefault="00625C8C" w:rsidP="00392B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 течение года</w:t>
            </w:r>
          </w:p>
        </w:tc>
        <w:tc>
          <w:tcPr>
            <w:tcW w:w="2829" w:type="dxa"/>
          </w:tcPr>
          <w:p w:rsidR="00625C8C" w:rsidRDefault="00625C8C" w:rsidP="00772186">
            <w:pPr>
              <w:rPr>
                <w:sz w:val="24"/>
                <w:szCs w:val="32"/>
              </w:rPr>
            </w:pPr>
          </w:p>
        </w:tc>
      </w:tr>
      <w:tr w:rsidR="00A02B3E" w:rsidRPr="00392B0B" w:rsidTr="008326CD">
        <w:tc>
          <w:tcPr>
            <w:tcW w:w="9345" w:type="dxa"/>
            <w:gridSpan w:val="4"/>
          </w:tcPr>
          <w:p w:rsidR="00A02B3E" w:rsidRPr="00392B0B" w:rsidRDefault="00A02B3E" w:rsidP="00596818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Методическая деятельность</w:t>
            </w:r>
          </w:p>
        </w:tc>
      </w:tr>
      <w:tr w:rsidR="00625C8C" w:rsidRPr="00392B0B" w:rsidTr="008326CD">
        <w:tc>
          <w:tcPr>
            <w:tcW w:w="704" w:type="dxa"/>
          </w:tcPr>
          <w:p w:rsidR="00625C8C" w:rsidRPr="00392B0B" w:rsidRDefault="00625C8C" w:rsidP="00625C8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10.</w:t>
            </w:r>
          </w:p>
        </w:tc>
        <w:tc>
          <w:tcPr>
            <w:tcW w:w="3544" w:type="dxa"/>
          </w:tcPr>
          <w:p w:rsidR="00625C8C" w:rsidRPr="008C6DFB" w:rsidRDefault="00625C8C" w:rsidP="00625C8C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Краевая педагогическая конференция «Математическое образование в школе: инновационные подходы»</w:t>
            </w:r>
          </w:p>
        </w:tc>
        <w:tc>
          <w:tcPr>
            <w:tcW w:w="2268" w:type="dxa"/>
          </w:tcPr>
          <w:p w:rsidR="00625C8C" w:rsidRPr="008C6DFB" w:rsidRDefault="00625C8C" w:rsidP="00625C8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26-28 марта</w:t>
            </w:r>
            <w:r>
              <w:rPr>
                <w:sz w:val="24"/>
                <w:szCs w:val="32"/>
              </w:rPr>
              <w:t xml:space="preserve"> 2019 года </w:t>
            </w:r>
            <w:bookmarkStart w:id="0" w:name="_GoBack"/>
            <w:bookmarkEnd w:id="0"/>
          </w:p>
        </w:tc>
        <w:tc>
          <w:tcPr>
            <w:tcW w:w="2829" w:type="dxa"/>
          </w:tcPr>
          <w:p w:rsidR="00625C8C" w:rsidRPr="008C6DFB" w:rsidRDefault="00625C8C" w:rsidP="00625C8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Сборник трудов конференции (печатное издание), материалы конференции</w:t>
            </w:r>
          </w:p>
        </w:tc>
      </w:tr>
      <w:tr w:rsidR="00625C8C" w:rsidRPr="00392B0B" w:rsidTr="008326CD">
        <w:tc>
          <w:tcPr>
            <w:tcW w:w="704" w:type="dxa"/>
          </w:tcPr>
          <w:p w:rsidR="00625C8C" w:rsidRPr="00392B0B" w:rsidRDefault="00625C8C" w:rsidP="00625C8C">
            <w:pPr>
              <w:jc w:val="center"/>
              <w:rPr>
                <w:sz w:val="24"/>
                <w:szCs w:val="32"/>
              </w:rPr>
            </w:pPr>
            <w:r w:rsidRPr="008C6DFB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1</w:t>
            </w:r>
            <w:r w:rsidRPr="008C6DFB">
              <w:rPr>
                <w:sz w:val="24"/>
                <w:szCs w:val="32"/>
              </w:rPr>
              <w:t>.</w:t>
            </w:r>
          </w:p>
        </w:tc>
        <w:tc>
          <w:tcPr>
            <w:tcW w:w="3544" w:type="dxa"/>
          </w:tcPr>
          <w:p w:rsidR="00625C8C" w:rsidRPr="00625C8C" w:rsidRDefault="00625C8C" w:rsidP="00625C8C">
            <w:pPr>
              <w:jc w:val="both"/>
              <w:rPr>
                <w:sz w:val="24"/>
                <w:szCs w:val="32"/>
              </w:rPr>
            </w:pPr>
            <w:r w:rsidRPr="00625C8C">
              <w:rPr>
                <w:sz w:val="24"/>
                <w:szCs w:val="32"/>
              </w:rPr>
              <w:t xml:space="preserve">Проведение обучающего семинара по инновационным формам педагогического сопровождения обучающихся </w:t>
            </w:r>
          </w:p>
        </w:tc>
        <w:tc>
          <w:tcPr>
            <w:tcW w:w="2268" w:type="dxa"/>
          </w:tcPr>
          <w:p w:rsidR="00625C8C" w:rsidRPr="00625C8C" w:rsidRDefault="00625C8C" w:rsidP="00625C8C">
            <w:pPr>
              <w:jc w:val="center"/>
              <w:rPr>
                <w:sz w:val="24"/>
                <w:szCs w:val="32"/>
              </w:rPr>
            </w:pPr>
            <w:r w:rsidRPr="00625C8C">
              <w:rPr>
                <w:sz w:val="24"/>
                <w:szCs w:val="32"/>
              </w:rPr>
              <w:t>Октябрь</w:t>
            </w:r>
          </w:p>
        </w:tc>
        <w:tc>
          <w:tcPr>
            <w:tcW w:w="2829" w:type="dxa"/>
          </w:tcPr>
          <w:p w:rsidR="00625C8C" w:rsidRPr="00625C8C" w:rsidRDefault="00625C8C" w:rsidP="00625C8C">
            <w:pPr>
              <w:rPr>
                <w:sz w:val="24"/>
                <w:szCs w:val="32"/>
              </w:rPr>
            </w:pPr>
            <w:r w:rsidRPr="00625C8C">
              <w:rPr>
                <w:sz w:val="24"/>
                <w:szCs w:val="32"/>
              </w:rPr>
              <w:t>Материалы семинара</w:t>
            </w:r>
          </w:p>
        </w:tc>
      </w:tr>
      <w:tr w:rsidR="00625C8C" w:rsidRPr="00392B0B" w:rsidTr="008326CD">
        <w:tc>
          <w:tcPr>
            <w:tcW w:w="704" w:type="dxa"/>
          </w:tcPr>
          <w:p w:rsidR="00625C8C" w:rsidRPr="008C6DFB" w:rsidRDefault="00625C8C" w:rsidP="00625C8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12.</w:t>
            </w:r>
          </w:p>
        </w:tc>
        <w:tc>
          <w:tcPr>
            <w:tcW w:w="3544" w:type="dxa"/>
          </w:tcPr>
          <w:p w:rsidR="00625C8C" w:rsidRPr="008C6DFB" w:rsidRDefault="00625C8C" w:rsidP="00625C8C">
            <w:pPr>
              <w:jc w:val="both"/>
              <w:rPr>
                <w:sz w:val="24"/>
                <w:szCs w:val="32"/>
              </w:rPr>
            </w:pPr>
            <w:r w:rsidRPr="008C6DFB">
              <w:rPr>
                <w:sz w:val="24"/>
                <w:szCs w:val="32"/>
              </w:rPr>
              <w:t>Повышение квалификации педагогов школы в области применения ИКТ в образовательном процессе</w:t>
            </w:r>
          </w:p>
        </w:tc>
        <w:tc>
          <w:tcPr>
            <w:tcW w:w="2268" w:type="dxa"/>
          </w:tcPr>
          <w:p w:rsidR="00625C8C" w:rsidRPr="008C6DFB" w:rsidRDefault="00625C8C" w:rsidP="00625C8C">
            <w:pPr>
              <w:jc w:val="center"/>
              <w:rPr>
                <w:sz w:val="24"/>
                <w:szCs w:val="32"/>
              </w:rPr>
            </w:pPr>
            <w:r w:rsidRPr="008C6DFB">
              <w:rPr>
                <w:sz w:val="24"/>
                <w:szCs w:val="32"/>
              </w:rPr>
              <w:t>В течение года</w:t>
            </w:r>
          </w:p>
        </w:tc>
        <w:tc>
          <w:tcPr>
            <w:tcW w:w="2829" w:type="dxa"/>
          </w:tcPr>
          <w:p w:rsidR="00625C8C" w:rsidRPr="008C6DFB" w:rsidRDefault="00625C8C" w:rsidP="00625C8C">
            <w:pPr>
              <w:rPr>
                <w:sz w:val="24"/>
                <w:szCs w:val="32"/>
              </w:rPr>
            </w:pPr>
            <w:r w:rsidRPr="008C6DFB">
              <w:rPr>
                <w:sz w:val="24"/>
                <w:szCs w:val="32"/>
              </w:rPr>
              <w:t>Сертификаты курсов повышения квалификации</w:t>
            </w:r>
          </w:p>
        </w:tc>
      </w:tr>
      <w:tr w:rsidR="00625C8C" w:rsidRPr="00392B0B" w:rsidTr="008326CD">
        <w:tc>
          <w:tcPr>
            <w:tcW w:w="704" w:type="dxa"/>
          </w:tcPr>
          <w:p w:rsidR="00625C8C" w:rsidRPr="008C6DFB" w:rsidRDefault="00625C8C" w:rsidP="00625C8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13.</w:t>
            </w:r>
          </w:p>
        </w:tc>
        <w:tc>
          <w:tcPr>
            <w:tcW w:w="3544" w:type="dxa"/>
          </w:tcPr>
          <w:p w:rsidR="00625C8C" w:rsidRPr="008C6DFB" w:rsidRDefault="00625C8C" w:rsidP="00625C8C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Проведение краевой видеоконференции по вопросам развития технологий электронного обучения и повышении информационно-коммуникационной культуры педагогов.</w:t>
            </w:r>
          </w:p>
        </w:tc>
        <w:tc>
          <w:tcPr>
            <w:tcW w:w="2268" w:type="dxa"/>
          </w:tcPr>
          <w:p w:rsidR="00625C8C" w:rsidRPr="008C6DFB" w:rsidRDefault="00625C8C" w:rsidP="00625C8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Декабрь</w:t>
            </w:r>
          </w:p>
        </w:tc>
        <w:tc>
          <w:tcPr>
            <w:tcW w:w="2829" w:type="dxa"/>
          </w:tcPr>
          <w:p w:rsidR="00625C8C" w:rsidRPr="008C6DFB" w:rsidRDefault="00625C8C" w:rsidP="00625C8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Материалы конференции, сборник инновационных практик педагогической деятельности </w:t>
            </w:r>
          </w:p>
        </w:tc>
      </w:tr>
      <w:tr w:rsidR="00625C8C" w:rsidRPr="00392B0B" w:rsidTr="008326CD">
        <w:tc>
          <w:tcPr>
            <w:tcW w:w="9345" w:type="dxa"/>
            <w:gridSpan w:val="4"/>
          </w:tcPr>
          <w:p w:rsidR="00625C8C" w:rsidRPr="00F60510" w:rsidRDefault="00625C8C" w:rsidP="00625C8C">
            <w:pPr>
              <w:jc w:val="center"/>
              <w:rPr>
                <w:color w:val="FF0000"/>
                <w:sz w:val="24"/>
                <w:szCs w:val="28"/>
              </w:rPr>
            </w:pPr>
            <w:r w:rsidRPr="006340A4">
              <w:rPr>
                <w:sz w:val="24"/>
                <w:szCs w:val="28"/>
              </w:rPr>
              <w:t>Трансляционная деятельность</w:t>
            </w:r>
          </w:p>
        </w:tc>
      </w:tr>
      <w:tr w:rsidR="00625C8C" w:rsidRPr="00392B0B" w:rsidTr="008326CD">
        <w:tc>
          <w:tcPr>
            <w:tcW w:w="704" w:type="dxa"/>
          </w:tcPr>
          <w:p w:rsidR="00625C8C" w:rsidRPr="00392B0B" w:rsidRDefault="00625C8C" w:rsidP="00625C8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14.</w:t>
            </w:r>
          </w:p>
        </w:tc>
        <w:tc>
          <w:tcPr>
            <w:tcW w:w="3544" w:type="dxa"/>
          </w:tcPr>
          <w:p w:rsidR="00625C8C" w:rsidRPr="000578BA" w:rsidRDefault="00625C8C" w:rsidP="00625C8C">
            <w:pPr>
              <w:jc w:val="both"/>
              <w:rPr>
                <w:sz w:val="24"/>
                <w:szCs w:val="32"/>
              </w:rPr>
            </w:pPr>
            <w:r w:rsidRPr="000578BA">
              <w:rPr>
                <w:sz w:val="24"/>
                <w:szCs w:val="32"/>
              </w:rPr>
              <w:t>Публикация материалов в научном журнале «Кубанская школа»</w:t>
            </w:r>
          </w:p>
        </w:tc>
        <w:tc>
          <w:tcPr>
            <w:tcW w:w="2268" w:type="dxa"/>
          </w:tcPr>
          <w:p w:rsidR="00625C8C" w:rsidRPr="000578BA" w:rsidRDefault="00625C8C" w:rsidP="00625C8C">
            <w:pPr>
              <w:jc w:val="center"/>
              <w:rPr>
                <w:sz w:val="24"/>
                <w:szCs w:val="32"/>
              </w:rPr>
            </w:pPr>
            <w:r w:rsidRPr="000578BA">
              <w:rPr>
                <w:sz w:val="24"/>
                <w:szCs w:val="32"/>
              </w:rPr>
              <w:t>Июнь</w:t>
            </w:r>
          </w:p>
        </w:tc>
        <w:tc>
          <w:tcPr>
            <w:tcW w:w="2829" w:type="dxa"/>
          </w:tcPr>
          <w:p w:rsidR="00625C8C" w:rsidRPr="000578BA" w:rsidRDefault="00625C8C" w:rsidP="00625C8C">
            <w:pPr>
              <w:rPr>
                <w:sz w:val="24"/>
                <w:szCs w:val="32"/>
              </w:rPr>
            </w:pPr>
            <w:r w:rsidRPr="000578BA">
              <w:rPr>
                <w:sz w:val="24"/>
                <w:szCs w:val="32"/>
              </w:rPr>
              <w:t>Научная  публикация</w:t>
            </w:r>
          </w:p>
        </w:tc>
      </w:tr>
      <w:tr w:rsidR="00625C8C" w:rsidRPr="00392B0B" w:rsidTr="008326CD">
        <w:tc>
          <w:tcPr>
            <w:tcW w:w="704" w:type="dxa"/>
          </w:tcPr>
          <w:p w:rsidR="00625C8C" w:rsidRPr="00392B0B" w:rsidRDefault="00625C8C" w:rsidP="00625C8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15.</w:t>
            </w:r>
          </w:p>
        </w:tc>
        <w:tc>
          <w:tcPr>
            <w:tcW w:w="3544" w:type="dxa"/>
          </w:tcPr>
          <w:p w:rsidR="00625C8C" w:rsidRPr="000578BA" w:rsidRDefault="00625C8C" w:rsidP="00625C8C">
            <w:pPr>
              <w:jc w:val="both"/>
              <w:rPr>
                <w:sz w:val="24"/>
                <w:szCs w:val="32"/>
              </w:rPr>
            </w:pPr>
            <w:r w:rsidRPr="000578BA">
              <w:rPr>
                <w:sz w:val="24"/>
                <w:szCs w:val="32"/>
              </w:rPr>
              <w:t>Публикация результатов инновационной деятельности в СМИ</w:t>
            </w:r>
          </w:p>
        </w:tc>
        <w:tc>
          <w:tcPr>
            <w:tcW w:w="2268" w:type="dxa"/>
          </w:tcPr>
          <w:p w:rsidR="00625C8C" w:rsidRPr="000578BA" w:rsidRDefault="00625C8C" w:rsidP="00625C8C">
            <w:pPr>
              <w:jc w:val="center"/>
              <w:rPr>
                <w:sz w:val="24"/>
                <w:szCs w:val="32"/>
              </w:rPr>
            </w:pPr>
            <w:r w:rsidRPr="000578BA">
              <w:rPr>
                <w:sz w:val="24"/>
                <w:szCs w:val="32"/>
              </w:rPr>
              <w:t>В течение года</w:t>
            </w:r>
          </w:p>
        </w:tc>
        <w:tc>
          <w:tcPr>
            <w:tcW w:w="2829" w:type="dxa"/>
          </w:tcPr>
          <w:p w:rsidR="00625C8C" w:rsidRPr="000578BA" w:rsidRDefault="00625C8C" w:rsidP="00625C8C">
            <w:pPr>
              <w:rPr>
                <w:sz w:val="24"/>
                <w:szCs w:val="32"/>
              </w:rPr>
            </w:pPr>
            <w:r w:rsidRPr="000578BA">
              <w:rPr>
                <w:sz w:val="24"/>
                <w:szCs w:val="32"/>
              </w:rPr>
              <w:t>Научные публикации</w:t>
            </w:r>
          </w:p>
        </w:tc>
      </w:tr>
      <w:tr w:rsidR="00625C8C" w:rsidRPr="00392B0B" w:rsidTr="008326CD">
        <w:tc>
          <w:tcPr>
            <w:tcW w:w="704" w:type="dxa"/>
          </w:tcPr>
          <w:p w:rsidR="00625C8C" w:rsidRPr="00392B0B" w:rsidRDefault="00625C8C" w:rsidP="00625C8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16.</w:t>
            </w:r>
          </w:p>
        </w:tc>
        <w:tc>
          <w:tcPr>
            <w:tcW w:w="3544" w:type="dxa"/>
          </w:tcPr>
          <w:p w:rsidR="00625C8C" w:rsidRPr="000578BA" w:rsidRDefault="00625C8C" w:rsidP="00625C8C">
            <w:pPr>
              <w:jc w:val="both"/>
              <w:rPr>
                <w:sz w:val="24"/>
                <w:szCs w:val="32"/>
              </w:rPr>
            </w:pPr>
            <w:r w:rsidRPr="000578BA">
              <w:rPr>
                <w:sz w:val="24"/>
                <w:szCs w:val="32"/>
              </w:rPr>
              <w:t xml:space="preserve">Вебинар «Профессиональный рост педагога в условия сетевой информационно-образовательной среды ОО». </w:t>
            </w:r>
          </w:p>
        </w:tc>
        <w:tc>
          <w:tcPr>
            <w:tcW w:w="2268" w:type="dxa"/>
          </w:tcPr>
          <w:p w:rsidR="00625C8C" w:rsidRPr="000578BA" w:rsidRDefault="00625C8C" w:rsidP="00625C8C">
            <w:pPr>
              <w:jc w:val="center"/>
              <w:rPr>
                <w:sz w:val="24"/>
                <w:szCs w:val="32"/>
              </w:rPr>
            </w:pPr>
            <w:r w:rsidRPr="000578BA">
              <w:rPr>
                <w:sz w:val="24"/>
                <w:szCs w:val="32"/>
              </w:rPr>
              <w:t>Сентябрь</w:t>
            </w:r>
          </w:p>
        </w:tc>
        <w:tc>
          <w:tcPr>
            <w:tcW w:w="2829" w:type="dxa"/>
          </w:tcPr>
          <w:p w:rsidR="00625C8C" w:rsidRPr="000578BA" w:rsidRDefault="00625C8C" w:rsidP="00625C8C">
            <w:pPr>
              <w:rPr>
                <w:sz w:val="24"/>
                <w:szCs w:val="32"/>
              </w:rPr>
            </w:pPr>
            <w:r w:rsidRPr="000578BA">
              <w:rPr>
                <w:sz w:val="24"/>
                <w:szCs w:val="32"/>
              </w:rPr>
              <w:t>Материалы вебинара</w:t>
            </w:r>
          </w:p>
        </w:tc>
      </w:tr>
      <w:tr w:rsidR="00625C8C" w:rsidRPr="00392B0B" w:rsidTr="008326CD">
        <w:tc>
          <w:tcPr>
            <w:tcW w:w="704" w:type="dxa"/>
          </w:tcPr>
          <w:p w:rsidR="00625C8C" w:rsidRPr="00625C8C" w:rsidRDefault="00625C8C" w:rsidP="00625C8C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:rsidR="00625C8C" w:rsidRPr="000578BA" w:rsidRDefault="00625C8C" w:rsidP="00625C8C">
            <w:pPr>
              <w:jc w:val="both"/>
              <w:rPr>
                <w:sz w:val="24"/>
                <w:szCs w:val="32"/>
              </w:rPr>
            </w:pPr>
            <w:r w:rsidRPr="000578BA">
              <w:rPr>
                <w:sz w:val="24"/>
                <w:szCs w:val="32"/>
              </w:rPr>
              <w:t xml:space="preserve">Вебинар «Использование возможностей интернет-портала сетевой информационно-образовательной среды МБОУ СОШ № 89 в работе педагогов»». </w:t>
            </w:r>
          </w:p>
        </w:tc>
        <w:tc>
          <w:tcPr>
            <w:tcW w:w="2268" w:type="dxa"/>
          </w:tcPr>
          <w:p w:rsidR="00625C8C" w:rsidRPr="000578BA" w:rsidRDefault="00625C8C" w:rsidP="00625C8C">
            <w:pPr>
              <w:jc w:val="center"/>
              <w:rPr>
                <w:sz w:val="24"/>
                <w:szCs w:val="32"/>
              </w:rPr>
            </w:pPr>
            <w:r w:rsidRPr="000578BA">
              <w:rPr>
                <w:sz w:val="24"/>
                <w:szCs w:val="32"/>
              </w:rPr>
              <w:t>Сентябрь-октябрь</w:t>
            </w:r>
          </w:p>
        </w:tc>
        <w:tc>
          <w:tcPr>
            <w:tcW w:w="2829" w:type="dxa"/>
          </w:tcPr>
          <w:p w:rsidR="00625C8C" w:rsidRPr="000578BA" w:rsidRDefault="00625C8C" w:rsidP="00625C8C">
            <w:pPr>
              <w:rPr>
                <w:sz w:val="24"/>
                <w:szCs w:val="32"/>
              </w:rPr>
            </w:pPr>
            <w:r w:rsidRPr="000578BA">
              <w:rPr>
                <w:sz w:val="24"/>
                <w:szCs w:val="32"/>
              </w:rPr>
              <w:t>Материалы вебинара</w:t>
            </w:r>
          </w:p>
        </w:tc>
      </w:tr>
      <w:tr w:rsidR="00625C8C" w:rsidRPr="00392B0B" w:rsidTr="008326CD">
        <w:tc>
          <w:tcPr>
            <w:tcW w:w="704" w:type="dxa"/>
          </w:tcPr>
          <w:p w:rsidR="00625C8C" w:rsidRPr="00625C8C" w:rsidRDefault="00625C8C" w:rsidP="00625C8C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:rsidR="00625C8C" w:rsidRPr="00625C8C" w:rsidRDefault="00625C8C" w:rsidP="00625C8C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Вебинар «Конструирование дистанционных курсов для организации интернет-обучения» </w:t>
            </w:r>
          </w:p>
        </w:tc>
        <w:tc>
          <w:tcPr>
            <w:tcW w:w="2268" w:type="dxa"/>
          </w:tcPr>
          <w:p w:rsidR="00625C8C" w:rsidRPr="006340A4" w:rsidRDefault="00625C8C" w:rsidP="00625C8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Ноябрь</w:t>
            </w:r>
          </w:p>
        </w:tc>
        <w:tc>
          <w:tcPr>
            <w:tcW w:w="2829" w:type="dxa"/>
          </w:tcPr>
          <w:p w:rsidR="00625C8C" w:rsidRPr="000578BA" w:rsidRDefault="00625C8C" w:rsidP="00625C8C">
            <w:pPr>
              <w:rPr>
                <w:sz w:val="24"/>
                <w:szCs w:val="32"/>
              </w:rPr>
            </w:pPr>
            <w:r w:rsidRPr="000578BA">
              <w:rPr>
                <w:sz w:val="24"/>
                <w:szCs w:val="32"/>
              </w:rPr>
              <w:t>Материалы вебинара</w:t>
            </w:r>
          </w:p>
        </w:tc>
      </w:tr>
    </w:tbl>
    <w:p w:rsidR="00C2619D" w:rsidRDefault="00392B0B" w:rsidP="00FC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92B0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9D0B7C" w:rsidRDefault="009D0B7C" w:rsidP="00FC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7C" w:rsidRPr="009D0B7C" w:rsidRDefault="009D0B7C" w:rsidP="00FC4E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9D0B7C" w:rsidRPr="009D0B7C" w:rsidSect="00701F69">
      <w:footerReference w:type="default" r:id="rId7"/>
      <w:pgSz w:w="11906" w:h="16838"/>
      <w:pgMar w:top="1134" w:right="850" w:bottom="1134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F41" w:rsidRDefault="00216F41" w:rsidP="00701F69">
      <w:pPr>
        <w:spacing w:after="0" w:line="240" w:lineRule="auto"/>
      </w:pPr>
      <w:r>
        <w:separator/>
      </w:r>
    </w:p>
  </w:endnote>
  <w:endnote w:type="continuationSeparator" w:id="0">
    <w:p w:rsidR="00216F41" w:rsidRDefault="00216F41" w:rsidP="0070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0790268"/>
      <w:docPartObj>
        <w:docPartGallery w:val="Page Numbers (Bottom of Page)"/>
        <w:docPartUnique/>
      </w:docPartObj>
    </w:sdtPr>
    <w:sdtEndPr/>
    <w:sdtContent>
      <w:p w:rsidR="00701F69" w:rsidRDefault="00701F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791">
          <w:rPr>
            <w:noProof/>
          </w:rPr>
          <w:t>5</w:t>
        </w:r>
        <w:r>
          <w:fldChar w:fldCharType="end"/>
        </w:r>
      </w:p>
    </w:sdtContent>
  </w:sdt>
  <w:p w:rsidR="00701F69" w:rsidRDefault="00701F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F41" w:rsidRDefault="00216F41" w:rsidP="00701F69">
      <w:pPr>
        <w:spacing w:after="0" w:line="240" w:lineRule="auto"/>
      </w:pPr>
      <w:r>
        <w:separator/>
      </w:r>
    </w:p>
  </w:footnote>
  <w:footnote w:type="continuationSeparator" w:id="0">
    <w:p w:rsidR="00216F41" w:rsidRDefault="00216F41" w:rsidP="00701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32BC"/>
    <w:multiLevelType w:val="hybridMultilevel"/>
    <w:tmpl w:val="42529C4E"/>
    <w:lvl w:ilvl="0" w:tplc="6D74749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087239DF"/>
    <w:multiLevelType w:val="hybridMultilevel"/>
    <w:tmpl w:val="B61CC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F6AE0"/>
    <w:multiLevelType w:val="hybridMultilevel"/>
    <w:tmpl w:val="F698B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668DB7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6528B"/>
    <w:multiLevelType w:val="hybridMultilevel"/>
    <w:tmpl w:val="E242B728"/>
    <w:lvl w:ilvl="0" w:tplc="C7022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94A4E"/>
    <w:multiLevelType w:val="hybridMultilevel"/>
    <w:tmpl w:val="285EF0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0B6"/>
    <w:rsid w:val="000008FB"/>
    <w:rsid w:val="000578BA"/>
    <w:rsid w:val="0008494E"/>
    <w:rsid w:val="000A7586"/>
    <w:rsid w:val="000F5ADC"/>
    <w:rsid w:val="000F6447"/>
    <w:rsid w:val="00110851"/>
    <w:rsid w:val="0012597D"/>
    <w:rsid w:val="0014242F"/>
    <w:rsid w:val="00147B96"/>
    <w:rsid w:val="00170AAA"/>
    <w:rsid w:val="00177F5D"/>
    <w:rsid w:val="001B665C"/>
    <w:rsid w:val="001F2A1A"/>
    <w:rsid w:val="001F5125"/>
    <w:rsid w:val="00206020"/>
    <w:rsid w:val="00212030"/>
    <w:rsid w:val="00216F41"/>
    <w:rsid w:val="002424FC"/>
    <w:rsid w:val="002510B6"/>
    <w:rsid w:val="002770AC"/>
    <w:rsid w:val="002B28FD"/>
    <w:rsid w:val="002C37E8"/>
    <w:rsid w:val="002E728A"/>
    <w:rsid w:val="002F1680"/>
    <w:rsid w:val="00315BFD"/>
    <w:rsid w:val="00335A12"/>
    <w:rsid w:val="00337ACC"/>
    <w:rsid w:val="003838EC"/>
    <w:rsid w:val="00392B0B"/>
    <w:rsid w:val="003978E9"/>
    <w:rsid w:val="004223F1"/>
    <w:rsid w:val="00444DF7"/>
    <w:rsid w:val="00483BD2"/>
    <w:rsid w:val="00494E17"/>
    <w:rsid w:val="004B4BDC"/>
    <w:rsid w:val="004C268F"/>
    <w:rsid w:val="004C2A9B"/>
    <w:rsid w:val="004E7EF6"/>
    <w:rsid w:val="00533A91"/>
    <w:rsid w:val="0058070E"/>
    <w:rsid w:val="00585058"/>
    <w:rsid w:val="00596818"/>
    <w:rsid w:val="005A0931"/>
    <w:rsid w:val="005D4C58"/>
    <w:rsid w:val="005E141C"/>
    <w:rsid w:val="00602264"/>
    <w:rsid w:val="00625C8C"/>
    <w:rsid w:val="006340A4"/>
    <w:rsid w:val="00634BAC"/>
    <w:rsid w:val="00650637"/>
    <w:rsid w:val="00654572"/>
    <w:rsid w:val="00684E49"/>
    <w:rsid w:val="006919B1"/>
    <w:rsid w:val="006A6062"/>
    <w:rsid w:val="006B25D4"/>
    <w:rsid w:val="00701F69"/>
    <w:rsid w:val="007359B0"/>
    <w:rsid w:val="00772186"/>
    <w:rsid w:val="007A6AE1"/>
    <w:rsid w:val="007B6971"/>
    <w:rsid w:val="007B6EA9"/>
    <w:rsid w:val="007C3EBC"/>
    <w:rsid w:val="00870A0C"/>
    <w:rsid w:val="00880EEF"/>
    <w:rsid w:val="00890C86"/>
    <w:rsid w:val="008C6DFB"/>
    <w:rsid w:val="008D2C79"/>
    <w:rsid w:val="00985557"/>
    <w:rsid w:val="00986545"/>
    <w:rsid w:val="009D0B7C"/>
    <w:rsid w:val="009E33BE"/>
    <w:rsid w:val="009E7791"/>
    <w:rsid w:val="00A02B3E"/>
    <w:rsid w:val="00A22E19"/>
    <w:rsid w:val="00A74E44"/>
    <w:rsid w:val="00A82F5F"/>
    <w:rsid w:val="00B4293F"/>
    <w:rsid w:val="00B817C3"/>
    <w:rsid w:val="00BC04FA"/>
    <w:rsid w:val="00C05DE4"/>
    <w:rsid w:val="00C11A0E"/>
    <w:rsid w:val="00C24FFC"/>
    <w:rsid w:val="00C2619D"/>
    <w:rsid w:val="00C33411"/>
    <w:rsid w:val="00C359C5"/>
    <w:rsid w:val="00C44717"/>
    <w:rsid w:val="00C473EC"/>
    <w:rsid w:val="00C87532"/>
    <w:rsid w:val="00CC0E2D"/>
    <w:rsid w:val="00CE2974"/>
    <w:rsid w:val="00CF15B5"/>
    <w:rsid w:val="00D03541"/>
    <w:rsid w:val="00D03DF8"/>
    <w:rsid w:val="00D25DB6"/>
    <w:rsid w:val="00D26888"/>
    <w:rsid w:val="00D739FF"/>
    <w:rsid w:val="00D94F21"/>
    <w:rsid w:val="00E6157E"/>
    <w:rsid w:val="00E61A0E"/>
    <w:rsid w:val="00E8201C"/>
    <w:rsid w:val="00EC4BDE"/>
    <w:rsid w:val="00EF2DD7"/>
    <w:rsid w:val="00F60510"/>
    <w:rsid w:val="00F60D1F"/>
    <w:rsid w:val="00F843D1"/>
    <w:rsid w:val="00F902A7"/>
    <w:rsid w:val="00FC4E43"/>
    <w:rsid w:val="00FE40CC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04CC9"/>
  <w15:docId w15:val="{1E98BEB3-2F86-43DF-9EF7-AB72ACB2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A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F69"/>
  </w:style>
  <w:style w:type="paragraph" w:styleId="a7">
    <w:name w:val="footer"/>
    <w:basedOn w:val="a"/>
    <w:link w:val="a8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F69"/>
  </w:style>
  <w:style w:type="table" w:customStyle="1" w:styleId="1">
    <w:name w:val="Сетка таблицы1"/>
    <w:basedOn w:val="a1"/>
    <w:next w:val="a3"/>
    <w:uiPriority w:val="39"/>
    <w:rsid w:val="0039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Пирожкова</dc:creator>
  <cp:keywords/>
  <dc:description/>
  <cp:lastModifiedBy>МБОУ СОШ № 89 (Зам. дир. по УМР А.В.Колчанов)</cp:lastModifiedBy>
  <cp:revision>19</cp:revision>
  <cp:lastPrinted>2018-01-31T13:08:00Z</cp:lastPrinted>
  <dcterms:created xsi:type="dcterms:W3CDTF">2017-02-13T12:12:00Z</dcterms:created>
  <dcterms:modified xsi:type="dcterms:W3CDTF">2019-01-26T10:03:00Z</dcterms:modified>
</cp:coreProperties>
</file>