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2E" w:rsidRPr="009E0C59" w:rsidRDefault="00DC0A2E" w:rsidP="00DC0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C5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9E0C59" w:rsidRPr="009E0C59" w:rsidRDefault="00804346" w:rsidP="009E0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59">
        <w:rPr>
          <w:rFonts w:ascii="Times New Roman" w:hAnsi="Times New Roman" w:cs="Times New Roman"/>
          <w:sz w:val="28"/>
          <w:szCs w:val="28"/>
        </w:rPr>
        <w:t>Регистрационный номер_________</w:t>
      </w:r>
    </w:p>
    <w:p w:rsidR="009E0C59" w:rsidRDefault="00804346" w:rsidP="009E0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59">
        <w:rPr>
          <w:rFonts w:ascii="Times New Roman" w:hAnsi="Times New Roman" w:cs="Times New Roman"/>
          <w:sz w:val="28"/>
          <w:szCs w:val="28"/>
        </w:rPr>
        <w:t>Дата поступления______________</w:t>
      </w:r>
    </w:p>
    <w:p w:rsidR="00A95A54" w:rsidRDefault="0081514E" w:rsidP="009E0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78105</wp:posOffset>
            </wp:positionV>
            <wp:extent cx="1390650" cy="2085975"/>
            <wp:effectExtent l="19050" t="0" r="0" b="0"/>
            <wp:wrapSquare wrapText="bothSides"/>
            <wp:docPr id="9" name="Рисунок 1" descr="C:\Documents and Settings\Пользователь\Мои документы\фото сотрудников\DPP_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фото сотрудников\DPP_0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1514E" w:rsidRDefault="0081514E" w:rsidP="009E0C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Алексеенко</w:t>
      </w:r>
    </w:p>
    <w:p w:rsidR="0081514E" w:rsidRPr="0081514E" w:rsidRDefault="0081514E" w:rsidP="009E0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14E">
        <w:rPr>
          <w:rFonts w:ascii="Times New Roman" w:hAnsi="Times New Roman" w:cs="Times New Roman"/>
          <w:sz w:val="24"/>
          <w:szCs w:val="24"/>
        </w:rPr>
        <w:t xml:space="preserve">    (фамилия)                                     </w:t>
      </w:r>
    </w:p>
    <w:p w:rsidR="00A95A54" w:rsidRDefault="0081514E" w:rsidP="009E0C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Елена Николаевна</w:t>
      </w:r>
    </w:p>
    <w:p w:rsidR="0081514E" w:rsidRPr="0081514E" w:rsidRDefault="0081514E" w:rsidP="009E0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14E"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81514E" w:rsidRDefault="009E0C59" w:rsidP="009E0C59">
      <w:pPr>
        <w:pStyle w:val="a3"/>
      </w:pPr>
      <w:r>
        <w:t xml:space="preserve">                         </w:t>
      </w:r>
    </w:p>
    <w:p w:rsidR="0081514E" w:rsidRDefault="0081514E" w:rsidP="009E0C59">
      <w:pPr>
        <w:pStyle w:val="a3"/>
      </w:pPr>
    </w:p>
    <w:p w:rsidR="0081514E" w:rsidRDefault="0081514E" w:rsidP="009E0C59">
      <w:pPr>
        <w:pStyle w:val="a3"/>
      </w:pPr>
    </w:p>
    <w:p w:rsidR="0081514E" w:rsidRDefault="0081514E" w:rsidP="009E0C59">
      <w:pPr>
        <w:pStyle w:val="a3"/>
      </w:pPr>
    </w:p>
    <w:p w:rsidR="0081514E" w:rsidRDefault="0081514E" w:rsidP="009E0C59">
      <w:pPr>
        <w:pStyle w:val="a3"/>
      </w:pPr>
    </w:p>
    <w:p w:rsidR="0081514E" w:rsidRDefault="0081514E" w:rsidP="009E0C59">
      <w:pPr>
        <w:pStyle w:val="a3"/>
      </w:pPr>
    </w:p>
    <w:p w:rsidR="009E0C59" w:rsidRPr="00A95A54" w:rsidRDefault="009E0C59" w:rsidP="009E0C5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  <w:gridCol w:w="5490"/>
      </w:tblGrid>
      <w:tr w:rsidR="00804346" w:rsidRPr="009E0C59" w:rsidTr="0010705A">
        <w:trPr>
          <w:trHeight w:val="315"/>
        </w:trPr>
        <w:tc>
          <w:tcPr>
            <w:tcW w:w="10725" w:type="dxa"/>
            <w:gridSpan w:val="2"/>
          </w:tcPr>
          <w:p w:rsidR="00804346" w:rsidRPr="009E0C59" w:rsidRDefault="00804346" w:rsidP="008043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804346" w:rsidRPr="009E0C59" w:rsidTr="00804346">
        <w:trPr>
          <w:trHeight w:val="300"/>
        </w:trPr>
        <w:tc>
          <w:tcPr>
            <w:tcW w:w="5235" w:type="dxa"/>
          </w:tcPr>
          <w:p w:rsidR="00804346" w:rsidRPr="009E0C59" w:rsidRDefault="0080434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490" w:type="dxa"/>
          </w:tcPr>
          <w:p w:rsidR="00804346" w:rsidRPr="009E0C59" w:rsidRDefault="00930E1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</w:tr>
      <w:tr w:rsidR="00804346" w:rsidRPr="009E0C59" w:rsidTr="00804346">
        <w:trPr>
          <w:trHeight w:val="285"/>
        </w:trPr>
        <w:tc>
          <w:tcPr>
            <w:tcW w:w="5235" w:type="dxa"/>
          </w:tcPr>
          <w:p w:rsidR="00804346" w:rsidRPr="009E0C59" w:rsidRDefault="0080434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490" w:type="dxa"/>
          </w:tcPr>
          <w:p w:rsidR="00804346" w:rsidRPr="009E0C59" w:rsidRDefault="00481523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930E1E">
              <w:rPr>
                <w:rFonts w:ascii="Times New Roman" w:hAnsi="Times New Roman" w:cs="Times New Roman"/>
                <w:sz w:val="28"/>
                <w:szCs w:val="28"/>
              </w:rPr>
              <w:t>улькевичи</w:t>
            </w:r>
          </w:p>
        </w:tc>
      </w:tr>
      <w:tr w:rsidR="00804346" w:rsidRPr="009E0C59" w:rsidTr="00804346">
        <w:trPr>
          <w:trHeight w:val="255"/>
        </w:trPr>
        <w:tc>
          <w:tcPr>
            <w:tcW w:w="5235" w:type="dxa"/>
          </w:tcPr>
          <w:p w:rsidR="00804346" w:rsidRPr="009E0C59" w:rsidRDefault="0080434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Дата рождения  (день, месяц, год)</w:t>
            </w:r>
          </w:p>
        </w:tc>
        <w:tc>
          <w:tcPr>
            <w:tcW w:w="5490" w:type="dxa"/>
          </w:tcPr>
          <w:p w:rsidR="00804346" w:rsidRPr="009E0C59" w:rsidRDefault="00930E1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17.02.1979</w:t>
            </w:r>
            <w:r w:rsidR="00481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1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A2E" w:rsidRPr="009E0C59" w:rsidTr="00A8192E">
        <w:trPr>
          <w:trHeight w:val="315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04346" w:rsidRPr="009E0C59" w:rsidTr="00804346">
        <w:trPr>
          <w:trHeight w:val="330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 соответствии с уставом)</w:t>
            </w:r>
          </w:p>
        </w:tc>
        <w:tc>
          <w:tcPr>
            <w:tcW w:w="5490" w:type="dxa"/>
          </w:tcPr>
          <w:p w:rsidR="00804346" w:rsidRPr="009E0C59" w:rsidRDefault="00930E1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№52 г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улькевичи муниципального образование Гулькевичский район</w:t>
            </w:r>
          </w:p>
        </w:tc>
      </w:tr>
      <w:tr w:rsidR="00804346" w:rsidRPr="009E0C59" w:rsidTr="00804346">
        <w:trPr>
          <w:trHeight w:val="285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490" w:type="dxa"/>
          </w:tcPr>
          <w:p w:rsidR="00804346" w:rsidRPr="009E0C59" w:rsidRDefault="00930E1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04346" w:rsidRPr="009E0C59" w:rsidTr="00804346">
        <w:trPr>
          <w:trHeight w:val="270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Общий трудовой  и педагогический стаж (полных лет на момент заполнения анкеты)</w:t>
            </w:r>
          </w:p>
        </w:tc>
        <w:tc>
          <w:tcPr>
            <w:tcW w:w="5490" w:type="dxa"/>
          </w:tcPr>
          <w:p w:rsidR="00DC2866" w:rsidRDefault="00DC286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46" w:rsidRPr="009E0C59" w:rsidRDefault="00BE61D8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лет/ 3 года</w:t>
            </w:r>
          </w:p>
        </w:tc>
      </w:tr>
      <w:tr w:rsidR="00804346" w:rsidRPr="009E0C59" w:rsidTr="00804346">
        <w:trPr>
          <w:trHeight w:val="345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90" w:type="dxa"/>
          </w:tcPr>
          <w:p w:rsidR="00804346" w:rsidRPr="009E0C59" w:rsidRDefault="00BE61D8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04346" w:rsidRPr="009E0C59" w:rsidTr="00804346">
        <w:trPr>
          <w:trHeight w:val="300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наименование и дата получения)</w:t>
            </w:r>
          </w:p>
        </w:tc>
        <w:tc>
          <w:tcPr>
            <w:tcW w:w="5490" w:type="dxa"/>
          </w:tcPr>
          <w:p w:rsidR="00804346" w:rsidRPr="009E0C59" w:rsidRDefault="00BE61D8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04346" w:rsidRPr="009E0C59" w:rsidTr="00804346">
        <w:trPr>
          <w:trHeight w:val="330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Послужной список</w:t>
            </w:r>
          </w:p>
        </w:tc>
        <w:tc>
          <w:tcPr>
            <w:tcW w:w="5490" w:type="dxa"/>
          </w:tcPr>
          <w:p w:rsidR="00804346" w:rsidRPr="009E0C59" w:rsidRDefault="00481523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C0A2E" w:rsidRPr="009E0C59" w:rsidTr="006F456C">
        <w:trPr>
          <w:trHeight w:val="300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804346" w:rsidRPr="009E0C59" w:rsidTr="00804346">
        <w:trPr>
          <w:trHeight w:val="255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организации среднего профессионального  образования и (или) высшего образования</w:t>
            </w:r>
          </w:p>
        </w:tc>
        <w:tc>
          <w:tcPr>
            <w:tcW w:w="5490" w:type="dxa"/>
          </w:tcPr>
          <w:p w:rsidR="00DC2866" w:rsidRDefault="00DC286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46" w:rsidRPr="009E0C59" w:rsidRDefault="00BE61D8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Волгодонский педагогический колледж, год окончание - 1998 г.</w:t>
            </w:r>
          </w:p>
        </w:tc>
      </w:tr>
      <w:tr w:rsidR="00804346" w:rsidRPr="009E0C59" w:rsidTr="00804346">
        <w:trPr>
          <w:trHeight w:val="315"/>
        </w:trPr>
        <w:tc>
          <w:tcPr>
            <w:tcW w:w="5235" w:type="dxa"/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490" w:type="dxa"/>
          </w:tcPr>
          <w:p w:rsidR="00804346" w:rsidRPr="009E0C59" w:rsidRDefault="001F27E9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«Преподавание в начальных классах»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BE61D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proofErr w:type="gramStart"/>
            <w:r w:rsidR="00BE61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6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1D8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основной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4346" w:rsidRPr="009E0C59" w:rsidTr="00804346">
        <w:trPr>
          <w:trHeight w:val="240"/>
        </w:trPr>
        <w:tc>
          <w:tcPr>
            <w:tcW w:w="5235" w:type="dxa"/>
            <w:tcBorders>
              <w:right w:val="nil"/>
            </w:tcBorders>
          </w:tcPr>
          <w:p w:rsidR="00804346" w:rsidRPr="009E0C59" w:rsidRDefault="004E473A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</w:t>
            </w:r>
            <w:r w:rsidR="000B64DF"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 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4DF"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три года) </w:t>
            </w:r>
          </w:p>
        </w:tc>
        <w:tc>
          <w:tcPr>
            <w:tcW w:w="5490" w:type="dxa"/>
            <w:tcBorders>
              <w:right w:val="nil"/>
            </w:tcBorders>
          </w:tcPr>
          <w:p w:rsidR="00804346" w:rsidRPr="009E0C59" w:rsidRDefault="00481523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B64DF" w:rsidRPr="009E0C59" w:rsidTr="000B64DF">
        <w:trPr>
          <w:trHeight w:val="225"/>
        </w:trPr>
        <w:tc>
          <w:tcPr>
            <w:tcW w:w="5235" w:type="dxa"/>
            <w:tcBorders>
              <w:right w:val="nil"/>
            </w:tcBorders>
          </w:tcPr>
          <w:p w:rsidR="000B64DF" w:rsidRPr="009E0C59" w:rsidRDefault="000B64DF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в т.ч.  брошюры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 книги)</w:t>
            </w:r>
          </w:p>
        </w:tc>
        <w:tc>
          <w:tcPr>
            <w:tcW w:w="5490" w:type="dxa"/>
            <w:tcBorders>
              <w:right w:val="nil"/>
            </w:tcBorders>
          </w:tcPr>
          <w:p w:rsidR="000B64DF" w:rsidRPr="009E0C59" w:rsidRDefault="00664344" w:rsidP="000B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B64DF" w:rsidRPr="009E0C59" w:rsidTr="0038188B">
        <w:trPr>
          <w:trHeight w:val="300"/>
        </w:trPr>
        <w:tc>
          <w:tcPr>
            <w:tcW w:w="10725" w:type="dxa"/>
            <w:gridSpan w:val="2"/>
          </w:tcPr>
          <w:p w:rsidR="000B64DF" w:rsidRPr="009E0C59" w:rsidRDefault="000B64DF" w:rsidP="00850D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Первое задание первого тура «Интернет- ресурсы»</w:t>
            </w:r>
          </w:p>
        </w:tc>
      </w:tr>
      <w:tr w:rsidR="00804346" w:rsidRPr="009E0C59" w:rsidTr="00804346">
        <w:trPr>
          <w:trHeight w:val="236"/>
        </w:trPr>
        <w:tc>
          <w:tcPr>
            <w:tcW w:w="5235" w:type="dxa"/>
          </w:tcPr>
          <w:p w:rsidR="00804346" w:rsidRPr="009E0C59" w:rsidRDefault="000B64DF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персонального Интернет – ресурса </w:t>
            </w:r>
            <w:proofErr w:type="gramStart"/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сайт, страница, блог, и т.д. ), где можно познакомиться с участником  и оценить публикуемые материалы.</w:t>
            </w:r>
          </w:p>
        </w:tc>
        <w:tc>
          <w:tcPr>
            <w:tcW w:w="5490" w:type="dxa"/>
          </w:tcPr>
          <w:p w:rsidR="00DC2866" w:rsidRDefault="00DC2866" w:rsidP="001F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7E9" w:rsidRPr="001F27E9" w:rsidRDefault="00DC2866" w:rsidP="001F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www.alekseenkoelena.com</w:t>
            </w:r>
          </w:p>
          <w:p w:rsidR="00804346" w:rsidRPr="001F27E9" w:rsidRDefault="0080434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4DF" w:rsidRPr="009E0C59" w:rsidTr="006B73B8">
        <w:trPr>
          <w:trHeight w:val="255"/>
        </w:trPr>
        <w:tc>
          <w:tcPr>
            <w:tcW w:w="10725" w:type="dxa"/>
            <w:gridSpan w:val="2"/>
          </w:tcPr>
          <w:p w:rsidR="000B64DF" w:rsidRPr="009E0C59" w:rsidRDefault="000B64DF" w:rsidP="000B6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Второе задание второго тура «Педагогическое мероприятие с детьми»</w:t>
            </w:r>
          </w:p>
        </w:tc>
      </w:tr>
      <w:tr w:rsidR="00804346" w:rsidRPr="009E0C59" w:rsidTr="00804346">
        <w:trPr>
          <w:trHeight w:val="240"/>
        </w:trPr>
        <w:tc>
          <w:tcPr>
            <w:tcW w:w="5235" w:type="dxa"/>
          </w:tcPr>
          <w:p w:rsidR="00804346" w:rsidRPr="009E0C59" w:rsidRDefault="000B64DF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490" w:type="dxa"/>
          </w:tcPr>
          <w:p w:rsidR="00804346" w:rsidRPr="009E0C59" w:rsidRDefault="00664344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52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–</w:t>
            </w:r>
            <w:r w:rsidR="0048152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1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346" w:rsidRPr="009E0C59" w:rsidTr="00804346">
        <w:trPr>
          <w:trHeight w:val="236"/>
        </w:trPr>
        <w:tc>
          <w:tcPr>
            <w:tcW w:w="5235" w:type="dxa"/>
          </w:tcPr>
          <w:p w:rsidR="00804346" w:rsidRPr="009E0C59" w:rsidRDefault="000B64DF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детей 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средняя, старшая или подготовительная)</w:t>
            </w:r>
          </w:p>
        </w:tc>
        <w:tc>
          <w:tcPr>
            <w:tcW w:w="5490" w:type="dxa"/>
          </w:tcPr>
          <w:p w:rsidR="00804346" w:rsidRDefault="0080434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23" w:rsidRPr="009E0C59" w:rsidRDefault="00664344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523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</w:tr>
      <w:tr w:rsidR="00804346" w:rsidRPr="009E0C59" w:rsidTr="00804346">
        <w:trPr>
          <w:trHeight w:val="221"/>
        </w:trPr>
        <w:tc>
          <w:tcPr>
            <w:tcW w:w="5235" w:type="dxa"/>
          </w:tcPr>
          <w:p w:rsidR="00804346" w:rsidRPr="009E0C59" w:rsidRDefault="000B64DF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490" w:type="dxa"/>
          </w:tcPr>
          <w:p w:rsidR="00804346" w:rsidRPr="009E0C59" w:rsidRDefault="0080434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4DF" w:rsidRPr="009E0C59" w:rsidTr="00D2596A">
        <w:trPr>
          <w:trHeight w:val="206"/>
        </w:trPr>
        <w:tc>
          <w:tcPr>
            <w:tcW w:w="10725" w:type="dxa"/>
            <w:gridSpan w:val="2"/>
          </w:tcPr>
          <w:p w:rsidR="000B64DF" w:rsidRPr="009E0C59" w:rsidRDefault="00850D16" w:rsidP="000B64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804346" w:rsidRPr="009E0C59" w:rsidTr="00804346">
        <w:trPr>
          <w:trHeight w:val="236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(наименование, дата поступления)</w:t>
            </w:r>
          </w:p>
        </w:tc>
        <w:tc>
          <w:tcPr>
            <w:tcW w:w="5490" w:type="dxa"/>
          </w:tcPr>
          <w:p w:rsidR="00804346" w:rsidRPr="009E0C59" w:rsidRDefault="00A95A54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Гулькевичская районная территориальная организация работников народного образования и науки, 01.01.2013г.</w:t>
            </w:r>
          </w:p>
        </w:tc>
      </w:tr>
      <w:tr w:rsidR="00804346" w:rsidRPr="009E0C59" w:rsidTr="00804346">
        <w:trPr>
          <w:trHeight w:val="27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Участие в  других общественных организациях (наименование,  направление деятельности и дата вступления)</w:t>
            </w:r>
          </w:p>
        </w:tc>
        <w:tc>
          <w:tcPr>
            <w:tcW w:w="5490" w:type="dxa"/>
          </w:tcPr>
          <w:p w:rsidR="00DC2866" w:rsidRDefault="00DC286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46" w:rsidRPr="009E0C59" w:rsidRDefault="00664344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04346" w:rsidRPr="009E0C59" w:rsidTr="00804346">
        <w:trPr>
          <w:trHeight w:val="21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 муниципального образования</w:t>
            </w:r>
          </w:p>
        </w:tc>
        <w:tc>
          <w:tcPr>
            <w:tcW w:w="5490" w:type="dxa"/>
          </w:tcPr>
          <w:p w:rsidR="00804346" w:rsidRPr="009E0C59" w:rsidRDefault="00481523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методическом объединении  «Физическое развитие» </w:t>
            </w:r>
          </w:p>
        </w:tc>
      </w:tr>
      <w:tr w:rsidR="00804346" w:rsidRPr="009E0C59" w:rsidTr="00804346">
        <w:trPr>
          <w:trHeight w:val="191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программ и проектов 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с указанием статуса участия)</w:t>
            </w:r>
          </w:p>
        </w:tc>
        <w:tc>
          <w:tcPr>
            <w:tcW w:w="5490" w:type="dxa"/>
          </w:tcPr>
          <w:p w:rsidR="00804346" w:rsidRPr="009E0C59" w:rsidRDefault="00664344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C0A2E" w:rsidRPr="009E0C59" w:rsidTr="0089568B">
        <w:trPr>
          <w:trHeight w:val="161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Досуг.</w:t>
            </w:r>
          </w:p>
        </w:tc>
      </w:tr>
      <w:tr w:rsidR="00804346" w:rsidRPr="009E0C59" w:rsidTr="00804346">
        <w:trPr>
          <w:trHeight w:val="36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490" w:type="dxa"/>
          </w:tcPr>
          <w:p w:rsidR="00804346" w:rsidRPr="009E0C59" w:rsidRDefault="009551D7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путе</w:t>
            </w:r>
            <w:r w:rsidR="00C60D75">
              <w:rPr>
                <w:rFonts w:ascii="Times New Roman" w:hAnsi="Times New Roman" w:cs="Times New Roman"/>
                <w:sz w:val="28"/>
                <w:szCs w:val="28"/>
              </w:rPr>
              <w:t>шествовать и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комиться с новыми людьми, принимать участие в благотворительных акциях, играть в театре.</w:t>
            </w:r>
          </w:p>
        </w:tc>
      </w:tr>
      <w:tr w:rsidR="00DC0A2E" w:rsidRPr="009E0C59" w:rsidTr="00610271">
        <w:trPr>
          <w:trHeight w:val="285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04346" w:rsidRPr="009E0C59" w:rsidTr="00804346">
        <w:trPr>
          <w:trHeight w:val="300"/>
        </w:trPr>
        <w:tc>
          <w:tcPr>
            <w:tcW w:w="5235" w:type="dxa"/>
            <w:tcBorders>
              <w:bottom w:val="nil"/>
            </w:tcBorders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490" w:type="dxa"/>
            <w:tcBorders>
              <w:bottom w:val="nil"/>
            </w:tcBorders>
          </w:tcPr>
          <w:p w:rsidR="00804346" w:rsidRPr="009E0C59" w:rsidRDefault="002C5BF5" w:rsidP="002C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352195, Российская Федерация, 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Гулькевичи,</w:t>
            </w:r>
            <w:r w:rsidR="001F27E9">
              <w:rPr>
                <w:rFonts w:ascii="Times New Roman" w:hAnsi="Times New Roman" w:cs="Times New Roman"/>
                <w:sz w:val="28"/>
                <w:szCs w:val="28"/>
              </w:rPr>
              <w:t xml:space="preserve"> Западный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 </w:t>
            </w:r>
            <w:r w:rsidR="001F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  <w:r w:rsidR="0095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346" w:rsidRPr="009E0C59" w:rsidTr="00804346">
        <w:trPr>
          <w:trHeight w:val="27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5490" w:type="dxa"/>
          </w:tcPr>
          <w:p w:rsidR="00804346" w:rsidRPr="009E0C59" w:rsidRDefault="002C5BF5" w:rsidP="004815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352195, Российская Федерация, 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Гулькевичи, Западный микрорайон  дом 19 кв. 18</w:t>
            </w:r>
          </w:p>
        </w:tc>
      </w:tr>
      <w:tr w:rsidR="00804346" w:rsidRPr="009E0C59" w:rsidTr="00804346">
        <w:trPr>
          <w:trHeight w:val="176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490" w:type="dxa"/>
          </w:tcPr>
          <w:p w:rsidR="00804346" w:rsidRPr="001F27E9" w:rsidRDefault="001F27E9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8 918 639 60 29</w:t>
            </w:r>
          </w:p>
        </w:tc>
      </w:tr>
      <w:tr w:rsidR="00804346" w:rsidRPr="009E0C59" w:rsidTr="00804346">
        <w:trPr>
          <w:trHeight w:val="27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490" w:type="dxa"/>
          </w:tcPr>
          <w:p w:rsidR="00804346" w:rsidRPr="001F27E9" w:rsidRDefault="001F27E9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gul-mdou52@yandex .</w:t>
            </w:r>
            <w:proofErr w:type="spellStart"/>
            <w:r w:rsidRPr="001F27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804346" w:rsidRPr="009E0C59" w:rsidTr="00804346">
        <w:trPr>
          <w:trHeight w:val="33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490" w:type="dxa"/>
          </w:tcPr>
          <w:p w:rsidR="00804346" w:rsidRPr="001F27E9" w:rsidRDefault="007656B0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7E9" w:rsidRPr="001F27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elena.alekseenkoelen@yandex.ru</w:t>
              </w:r>
            </w:hyperlink>
          </w:p>
        </w:tc>
      </w:tr>
      <w:tr w:rsidR="00DC0A2E" w:rsidRPr="009E0C59" w:rsidTr="00095688">
        <w:trPr>
          <w:trHeight w:val="255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804346" w:rsidRPr="009E0C59" w:rsidTr="00804346">
        <w:trPr>
          <w:trHeight w:val="236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Паспор</w:t>
            </w:r>
            <w:r w:rsidR="00664344" w:rsidRPr="009E0C59">
              <w:rPr>
                <w:rFonts w:ascii="Times New Roman" w:hAnsi="Times New Roman" w:cs="Times New Roman"/>
                <w:sz w:val="28"/>
                <w:szCs w:val="28"/>
              </w:rPr>
              <w:t>т (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серия, номер, кем и когда выдан)</w:t>
            </w:r>
          </w:p>
        </w:tc>
        <w:tc>
          <w:tcPr>
            <w:tcW w:w="5490" w:type="dxa"/>
          </w:tcPr>
          <w:p w:rsidR="00804346" w:rsidRPr="009E0C59" w:rsidRDefault="00122309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0300, № 320016, ОПВС Гулькевичского РОВД Краснодарского края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24.10.2000</w:t>
            </w:r>
          </w:p>
        </w:tc>
      </w:tr>
      <w:tr w:rsidR="00804346" w:rsidRPr="009E0C59" w:rsidTr="00804346">
        <w:trPr>
          <w:trHeight w:val="330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90" w:type="dxa"/>
          </w:tcPr>
          <w:p w:rsidR="00804346" w:rsidRPr="009E0C59" w:rsidRDefault="00122309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232001126575</w:t>
            </w:r>
          </w:p>
        </w:tc>
      </w:tr>
      <w:tr w:rsidR="00804346" w:rsidRPr="009E0C59" w:rsidTr="00804346">
        <w:trPr>
          <w:trHeight w:val="176"/>
        </w:trPr>
        <w:tc>
          <w:tcPr>
            <w:tcW w:w="5235" w:type="dxa"/>
          </w:tcPr>
          <w:p w:rsidR="00804346" w:rsidRPr="009E0C59" w:rsidRDefault="00850D16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образования</w:t>
            </w:r>
          </w:p>
        </w:tc>
        <w:tc>
          <w:tcPr>
            <w:tcW w:w="5490" w:type="dxa"/>
          </w:tcPr>
          <w:p w:rsidR="00804346" w:rsidRPr="009E0C59" w:rsidRDefault="00122309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053-003-926-09</w:t>
            </w:r>
          </w:p>
        </w:tc>
      </w:tr>
      <w:tr w:rsidR="00DC0A2E" w:rsidRPr="009E0C59" w:rsidTr="00070074">
        <w:trPr>
          <w:trHeight w:val="300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ценности</w:t>
            </w:r>
          </w:p>
        </w:tc>
      </w:tr>
      <w:tr w:rsidR="00804346" w:rsidRPr="009E0C59" w:rsidTr="00804346">
        <w:trPr>
          <w:trHeight w:val="221"/>
        </w:trPr>
        <w:tc>
          <w:tcPr>
            <w:tcW w:w="5235" w:type="dxa"/>
          </w:tcPr>
          <w:p w:rsidR="00804346" w:rsidRPr="009E0C59" w:rsidRDefault="00DC0A2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490" w:type="dxa"/>
          </w:tcPr>
          <w:p w:rsidR="00804346" w:rsidRPr="009E0C59" w:rsidRDefault="00C60D75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способ сделать детей хорошим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их счастливыми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4346" w:rsidRPr="009E0C59" w:rsidTr="00804346">
        <w:trPr>
          <w:trHeight w:val="255"/>
        </w:trPr>
        <w:tc>
          <w:tcPr>
            <w:tcW w:w="5235" w:type="dxa"/>
          </w:tcPr>
          <w:p w:rsidR="00804346" w:rsidRPr="009E0C59" w:rsidRDefault="00DC0A2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Почему нравиться работать в ДОО</w:t>
            </w:r>
          </w:p>
        </w:tc>
        <w:tc>
          <w:tcPr>
            <w:tcW w:w="5490" w:type="dxa"/>
          </w:tcPr>
          <w:p w:rsidR="00804346" w:rsidRPr="009E0C59" w:rsidRDefault="00C60D75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постоянный живой контакт с детьми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 же за способность развиваться разносторонне.</w:t>
            </w:r>
          </w:p>
        </w:tc>
      </w:tr>
      <w:tr w:rsidR="00804346" w:rsidRPr="009E0C59" w:rsidTr="00A95A54">
        <w:trPr>
          <w:trHeight w:val="240"/>
        </w:trPr>
        <w:tc>
          <w:tcPr>
            <w:tcW w:w="5235" w:type="dxa"/>
          </w:tcPr>
          <w:p w:rsidR="00804346" w:rsidRPr="009E0C59" w:rsidRDefault="00DC0A2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490" w:type="dxa"/>
          </w:tcPr>
          <w:p w:rsidR="00804346" w:rsidRPr="009E0C59" w:rsidRDefault="00C60D75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дети.</w:t>
            </w:r>
          </w:p>
        </w:tc>
      </w:tr>
      <w:tr w:rsidR="00804346" w:rsidRPr="009E0C59" w:rsidTr="00A95A54">
        <w:trPr>
          <w:trHeight w:val="206"/>
        </w:trPr>
        <w:tc>
          <w:tcPr>
            <w:tcW w:w="5235" w:type="dxa"/>
          </w:tcPr>
          <w:p w:rsidR="00804346" w:rsidRPr="009E0C59" w:rsidRDefault="00DC0A2E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В чем</w:t>
            </w:r>
            <w:proofErr w:type="gramStart"/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участника , состоит основная миссия воспитателя</w:t>
            </w:r>
          </w:p>
        </w:tc>
        <w:tc>
          <w:tcPr>
            <w:tcW w:w="5490" w:type="dxa"/>
          </w:tcPr>
          <w:p w:rsidR="00804346" w:rsidRPr="009E0C59" w:rsidRDefault="00C60D75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– как сосуд, а задача воспитателя состоит в том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наполнить его добротой и знаниями, умениями и навыками необходимыми для нашего общества.</w:t>
            </w:r>
          </w:p>
        </w:tc>
      </w:tr>
      <w:tr w:rsidR="00DC0A2E" w:rsidRPr="009E0C59" w:rsidTr="00CD6E21">
        <w:trPr>
          <w:trHeight w:val="206"/>
        </w:trPr>
        <w:tc>
          <w:tcPr>
            <w:tcW w:w="10725" w:type="dxa"/>
            <w:gridSpan w:val="2"/>
          </w:tcPr>
          <w:p w:rsidR="00DC0A2E" w:rsidRPr="009E0C59" w:rsidRDefault="00DC0A2E" w:rsidP="00DC0A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04346" w:rsidRPr="009E0C59" w:rsidTr="00A95A54">
        <w:trPr>
          <w:trHeight w:val="315"/>
        </w:trPr>
        <w:tc>
          <w:tcPr>
            <w:tcW w:w="5235" w:type="dxa"/>
          </w:tcPr>
          <w:p w:rsidR="00804346" w:rsidRPr="009E0C59" w:rsidRDefault="00DC0A2E" w:rsidP="00664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>Интересные све</w:t>
            </w:r>
            <w:r w:rsidR="00122309">
              <w:rPr>
                <w:rFonts w:ascii="Times New Roman" w:hAnsi="Times New Roman" w:cs="Times New Roman"/>
                <w:sz w:val="28"/>
                <w:szCs w:val="28"/>
              </w:rPr>
              <w:t xml:space="preserve">дения об участнике, не раскрытые  предыдущими </w:t>
            </w:r>
            <w:r w:rsidRPr="009E0C59">
              <w:rPr>
                <w:rFonts w:ascii="Times New Roman" w:hAnsi="Times New Roman" w:cs="Times New Roman"/>
                <w:sz w:val="28"/>
                <w:szCs w:val="28"/>
              </w:rPr>
              <w:t xml:space="preserve"> разделами </w:t>
            </w:r>
          </w:p>
        </w:tc>
        <w:tc>
          <w:tcPr>
            <w:tcW w:w="5490" w:type="dxa"/>
          </w:tcPr>
          <w:p w:rsidR="00804346" w:rsidRPr="009E0C59" w:rsidRDefault="009551D7" w:rsidP="00804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Являюсь руководителем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основной упор в планировании работы уделяется нетрадиционным техникам рисование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своих воспитанников мы выставляем в центре творчества «Ладомир» г</w:t>
            </w:r>
            <w:r w:rsidR="00664344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улькевичи</w:t>
            </w:r>
          </w:p>
        </w:tc>
      </w:tr>
    </w:tbl>
    <w:p w:rsidR="00804346" w:rsidRDefault="00DC0A2E" w:rsidP="00804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59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 подтверждаю:</w:t>
      </w:r>
    </w:p>
    <w:p w:rsidR="007C3234" w:rsidRPr="009E0C59" w:rsidRDefault="007C3234" w:rsidP="00804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A2E" w:rsidRPr="00A95A54" w:rsidRDefault="00A95A54" w:rsidP="00804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C0A2E" w:rsidRPr="009E0C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0A2E" w:rsidRPr="009E0C59">
        <w:rPr>
          <w:rFonts w:ascii="Times New Roman" w:hAnsi="Times New Roman" w:cs="Times New Roman"/>
          <w:sz w:val="28"/>
          <w:szCs w:val="28"/>
          <w:u w:val="single"/>
        </w:rPr>
        <w:t>Алексеенко Елена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3234" w:rsidRPr="007C3234" w:rsidRDefault="007C3234" w:rsidP="00A95A54">
      <w:pPr>
        <w:pStyle w:val="a3"/>
        <w:rPr>
          <w:rFonts w:ascii="Times New Roman" w:hAnsi="Times New Roman" w:cs="Times New Roman"/>
        </w:rPr>
      </w:pPr>
    </w:p>
    <w:p w:rsidR="00DC0A2E" w:rsidRPr="009E0C59" w:rsidRDefault="007C3234" w:rsidP="00804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 »     января</w:t>
      </w:r>
      <w:r w:rsidR="00DC0A2E" w:rsidRPr="009E0C59">
        <w:rPr>
          <w:rFonts w:ascii="Times New Roman" w:hAnsi="Times New Roman" w:cs="Times New Roman"/>
          <w:sz w:val="28"/>
          <w:szCs w:val="28"/>
          <w:u w:val="single"/>
        </w:rPr>
        <w:t xml:space="preserve">    2016г.</w:t>
      </w:r>
    </w:p>
    <w:sectPr w:rsidR="00DC0A2E" w:rsidRPr="009E0C59" w:rsidSect="00A95A5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C5D"/>
    <w:multiLevelType w:val="hybridMultilevel"/>
    <w:tmpl w:val="19B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346"/>
    <w:rsid w:val="000B64DF"/>
    <w:rsid w:val="00122309"/>
    <w:rsid w:val="001F27E9"/>
    <w:rsid w:val="00207695"/>
    <w:rsid w:val="002C5288"/>
    <w:rsid w:val="002C5BF5"/>
    <w:rsid w:val="00481523"/>
    <w:rsid w:val="004E473A"/>
    <w:rsid w:val="00664344"/>
    <w:rsid w:val="00702AF0"/>
    <w:rsid w:val="00707050"/>
    <w:rsid w:val="007656B0"/>
    <w:rsid w:val="00775D52"/>
    <w:rsid w:val="007C3234"/>
    <w:rsid w:val="00804346"/>
    <w:rsid w:val="0081514E"/>
    <w:rsid w:val="00850D16"/>
    <w:rsid w:val="00930E1E"/>
    <w:rsid w:val="009551D7"/>
    <w:rsid w:val="009E0C59"/>
    <w:rsid w:val="00A87645"/>
    <w:rsid w:val="00A95A54"/>
    <w:rsid w:val="00AC55D1"/>
    <w:rsid w:val="00BE61D8"/>
    <w:rsid w:val="00C60D75"/>
    <w:rsid w:val="00DC0A2E"/>
    <w:rsid w:val="00D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3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7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lekseenkoele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РИМЦ</cp:lastModifiedBy>
  <cp:revision>11</cp:revision>
  <cp:lastPrinted>2016-01-11T13:45:00Z</cp:lastPrinted>
  <dcterms:created xsi:type="dcterms:W3CDTF">2015-12-22T05:55:00Z</dcterms:created>
  <dcterms:modified xsi:type="dcterms:W3CDTF">2016-01-11T14:00:00Z</dcterms:modified>
</cp:coreProperties>
</file>