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90" w:rsidRP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190">
        <w:rPr>
          <w:rFonts w:ascii="Times New Roman" w:hAnsi="Times New Roman" w:cs="Times New Roman"/>
          <w:b/>
          <w:sz w:val="28"/>
          <w:szCs w:val="28"/>
        </w:rPr>
        <w:t xml:space="preserve">Пояснения к слайдам презентации по теме: </w:t>
      </w:r>
      <w:r>
        <w:rPr>
          <w:rFonts w:ascii="Times New Roman" w:hAnsi="Times New Roman" w:cs="Times New Roman"/>
          <w:b/>
          <w:sz w:val="28"/>
          <w:szCs w:val="28"/>
        </w:rPr>
        <w:t>«Культура еды»</w:t>
      </w:r>
      <w:bookmarkStart w:id="0" w:name="_GoBack"/>
      <w:bookmarkEnd w:id="0"/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Слайд№2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разговаривай с полным ртом; если тебе задали вопрос, сначала проглоти пищу, а потом ответь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ешь, не откусывай сразу больших кусков - это некрасиво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Слайд№3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-рыбу, сырники, котлету, яичницу не едят руками - их легко разломить вилкой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Слайд№4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пользуешься ножом, держи его в правой руке, а вилку - в левой; не перекладывай их из руки в руку, пока не съешь все блюдо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-мясо отрезай небольшими кусочками, когда съешь один кусок, отрежь следующий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нарезай на кусочки всю порцию сразу: от этого твоя тарелка будет выглядеть неряшливо, а еда быстро остынет 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-косточки из рыбы можно вынимать вилкой и пальцами, но пальцы при этом не облизывай а вытирай салфеткой 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-гарнир - овощи, картошку, макароны – набирай на вилку с помощью корочки хлеба 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Слайд№5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ешь аккуратно, не кроши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клади локти на стол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Слайд№6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еды не прихлебывай громко, не дуй на слишком горячее блюдо, не стучи ложкой по тарелке; старайся есть беззвучно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подбирай хлебом остатки соуса с тарелки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доесть оставшееся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  блюдо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наклони тарелку от себя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Слайд№7</w:t>
      </w:r>
    </w:p>
    <w:p w:rsidR="007E3190" w:rsidRDefault="007E3190" w:rsidP="007E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-косточки от компота не выплевывай прямо на блюдце; поднеси ложку ко рту, выплюнь на нее косточку и положи на блюдце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пьешь чай, не оставляй чайную ложку в стакане - он может опрокинуться; размешав сахар, положи ложку на блюдце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Слайд№8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 время еды держи салфетку на коленях, а когда необходимо, промокай ей губы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 кашле, чихании пользуйся индивидуальным платком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Слайд№9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-за едой не читай, - это не только невежливо по отношению к окружающим, но и вредно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90" w:rsidRDefault="007E3190" w:rsidP="007E31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Слайд№10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-если ты не можешь дотянуться до какого – либо блюда или предмета за столом, вежливо попроси, чтобы тебе передали его</w:t>
      </w:r>
    </w:p>
    <w:p w:rsidR="007E3190" w:rsidRDefault="007E3190" w:rsidP="007E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 общего блюда бери крайний кусок, не выбирая; ведь взяв кусок получше, ты оставляешь соседу кусок похуже, а это невежливо </w:t>
      </w:r>
    </w:p>
    <w:p w:rsidR="007E3190" w:rsidRDefault="007E3190" w:rsidP="007E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Слайд№11</w:t>
      </w:r>
    </w:p>
    <w:p w:rsidR="007E3190" w:rsidRDefault="007E3190" w:rsidP="007E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-веди себя за столом так, чтобы тебе и людям, сидящим с тобой за одним столом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было  комфортно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удобно и процесс еды доставлял удовольствие всем  -</w:t>
      </w:r>
      <w:r>
        <w:rPr>
          <w:rFonts w:ascii="Times New Roman" w:hAnsi="Times New Roman" w:cs="Times New Roman"/>
          <w:sz w:val="28"/>
          <w:szCs w:val="28"/>
        </w:rPr>
        <w:t>такие слова, как "Будьте добры", "Благодарю Вас" придадут тебе уверенность и создадут у окружающих мнение о тебе как о человеке воспитанном и доброжелательном</w:t>
      </w:r>
    </w:p>
    <w:p w:rsidR="007E3190" w:rsidRDefault="007E3190" w:rsidP="007E31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526" w:rsidRDefault="00C95526"/>
    <w:sectPr w:rsidR="00C9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0"/>
    <w:rsid w:val="007E3190"/>
    <w:rsid w:val="00C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C2A0-79A3-43CE-B295-FA6E3987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2021-02-04T14:21:00Z</dcterms:created>
  <dcterms:modified xsi:type="dcterms:W3CDTF">2021-02-04T14:24:00Z</dcterms:modified>
</cp:coreProperties>
</file>