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98EA" w14:textId="77777777" w:rsidR="006B1F9A" w:rsidRPr="00E150A8" w:rsidRDefault="006B1F9A" w:rsidP="006B1F9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150A8">
        <w:rPr>
          <w:rFonts w:ascii="Times New Roman" w:hAnsi="Times New Roman" w:cs="Times New Roman"/>
          <w:sz w:val="40"/>
          <w:szCs w:val="40"/>
        </w:rPr>
        <w:t>«Краевой конкурс профессионального мастерства</w:t>
      </w:r>
    </w:p>
    <w:p w14:paraId="71323D85" w14:textId="77777777" w:rsidR="006B1F9A" w:rsidRPr="00E150A8" w:rsidRDefault="006B1F9A" w:rsidP="006B1F9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150A8">
        <w:rPr>
          <w:rFonts w:ascii="Times New Roman" w:hAnsi="Times New Roman" w:cs="Times New Roman"/>
          <w:sz w:val="40"/>
          <w:szCs w:val="40"/>
        </w:rPr>
        <w:t>«Педагог-психолог Кубани - 2021»</w:t>
      </w:r>
    </w:p>
    <w:p w14:paraId="2F6F028A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44"/>
        </w:rPr>
      </w:pPr>
    </w:p>
    <w:p w14:paraId="50C13F46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44"/>
        </w:rPr>
      </w:pPr>
    </w:p>
    <w:p w14:paraId="20A543C9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44"/>
        </w:rPr>
      </w:pPr>
    </w:p>
    <w:p w14:paraId="7AFDC629" w14:textId="2F67884A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24130">
        <w:rPr>
          <w:rFonts w:ascii="Times New Roman" w:hAnsi="Times New Roman" w:cs="Times New Roman"/>
          <w:sz w:val="32"/>
          <w:szCs w:val="32"/>
        </w:rPr>
        <w:t xml:space="preserve">«Защита реализуемой психолого-педагогической практики» </w:t>
      </w:r>
    </w:p>
    <w:p w14:paraId="210F98AA" w14:textId="77777777" w:rsidR="006B1F9A" w:rsidRDefault="006B1F9A" w:rsidP="006B1F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Конкурсное испытание </w:t>
      </w:r>
    </w:p>
    <w:p w14:paraId="31E45EA4" w14:textId="77777777" w:rsidR="006B1F9A" w:rsidRPr="00524130" w:rsidRDefault="006B1F9A" w:rsidP="006B1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4A810B2" w14:textId="77777777" w:rsidR="006B1F9A" w:rsidRPr="00524130" w:rsidRDefault="006B1F9A" w:rsidP="006B1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E957BF7" w14:textId="77777777" w:rsidR="006B1F9A" w:rsidRPr="00524130" w:rsidRDefault="006B1F9A" w:rsidP="006B1F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24130">
        <w:rPr>
          <w:rFonts w:ascii="Times New Roman" w:hAnsi="Times New Roman" w:cs="Times New Roman"/>
          <w:sz w:val="32"/>
          <w:szCs w:val="32"/>
        </w:rPr>
        <w:t>«Описание реализуемой психолого-педагогической практики»</w:t>
      </w:r>
    </w:p>
    <w:p w14:paraId="77C1A3F2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55A356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68137B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C0051D" w14:textId="015E273D" w:rsidR="006B1F9A" w:rsidRPr="006B1F9A" w:rsidRDefault="006B1F9A" w:rsidP="006B1F9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1F9A">
        <w:rPr>
          <w:rFonts w:ascii="Times New Roman" w:hAnsi="Times New Roman" w:cs="Times New Roman"/>
          <w:b/>
          <w:sz w:val="48"/>
          <w:szCs w:val="48"/>
        </w:rPr>
        <w:t>Крутовская Екатерина Николаевна</w:t>
      </w:r>
    </w:p>
    <w:p w14:paraId="4291028D" w14:textId="3FFE6808" w:rsidR="006B1F9A" w:rsidRPr="00E150A8" w:rsidRDefault="006B1F9A" w:rsidP="006B1F9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педагог-</w:t>
      </w:r>
      <w:r w:rsidRPr="00E150A8">
        <w:rPr>
          <w:rFonts w:ascii="Times New Roman" w:hAnsi="Times New Roman" w:cs="Times New Roman"/>
          <w:sz w:val="44"/>
          <w:szCs w:val="44"/>
        </w:rPr>
        <w:t>психолог</w:t>
      </w:r>
    </w:p>
    <w:p w14:paraId="501BACF8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56"/>
        </w:rPr>
      </w:pPr>
    </w:p>
    <w:p w14:paraId="50C78673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56"/>
        </w:rPr>
      </w:pPr>
    </w:p>
    <w:p w14:paraId="117DDA3F" w14:textId="77777777" w:rsidR="006B1F9A" w:rsidRPr="007C6B5A" w:rsidRDefault="006B1F9A" w:rsidP="006B1F9A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3568763C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40"/>
        </w:rPr>
      </w:pPr>
      <w:r w:rsidRPr="006B1F9A">
        <w:rPr>
          <w:rFonts w:ascii="Times New Roman" w:hAnsi="Times New Roman" w:cs="Times New Roman"/>
          <w:sz w:val="40"/>
        </w:rPr>
        <w:t xml:space="preserve">Муниципальное дошкольное образовательное бюджетное учреждение детский сад № 38 </w:t>
      </w:r>
    </w:p>
    <w:p w14:paraId="6633A620" w14:textId="7F4C83C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56"/>
        </w:rPr>
      </w:pPr>
      <w:r w:rsidRPr="006B1F9A">
        <w:rPr>
          <w:rFonts w:ascii="Times New Roman" w:hAnsi="Times New Roman" w:cs="Times New Roman"/>
          <w:sz w:val="40"/>
        </w:rPr>
        <w:t>МО Кореновский район г. Кореновска</w:t>
      </w:r>
    </w:p>
    <w:p w14:paraId="66790419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56"/>
        </w:rPr>
      </w:pPr>
    </w:p>
    <w:p w14:paraId="4B9F1131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97E9626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06461A2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C5996F9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114E116" w14:textId="77777777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0636409" w14:textId="32C77416" w:rsidR="006B1F9A" w:rsidRDefault="006B1F9A" w:rsidP="006B1F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150A8">
        <w:rPr>
          <w:rFonts w:ascii="Times New Roman" w:hAnsi="Times New Roman" w:cs="Times New Roman"/>
          <w:sz w:val="28"/>
        </w:rPr>
        <w:t xml:space="preserve">2021 </w:t>
      </w:r>
      <w:r>
        <w:rPr>
          <w:rFonts w:ascii="Times New Roman" w:hAnsi="Times New Roman" w:cs="Times New Roman"/>
          <w:sz w:val="28"/>
        </w:rPr>
        <w:t>год</w:t>
      </w:r>
    </w:p>
    <w:p w14:paraId="6F48DF5A" w14:textId="77777777" w:rsidR="006B1F9A" w:rsidRPr="00CF2E94" w:rsidRDefault="006B1F9A" w:rsidP="006B1F9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F2E94">
        <w:rPr>
          <w:rFonts w:ascii="Times New Roman" w:hAnsi="Times New Roman" w:cs="Times New Roman"/>
          <w:b/>
          <w:sz w:val="28"/>
          <w:szCs w:val="28"/>
        </w:rPr>
        <w:t xml:space="preserve">. Общая информация </w:t>
      </w:r>
    </w:p>
    <w:p w14:paraId="59AD6E4A" w14:textId="77777777" w:rsidR="006B1F9A" w:rsidRPr="00CF2E94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1. Наименование и направленность программы</w:t>
      </w:r>
    </w:p>
    <w:p w14:paraId="6D6CEA9E" w14:textId="08923AFA" w:rsidR="006B1F9A" w:rsidRPr="00CF2E94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725165"/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Психолого-педагогический проект: </w:t>
      </w:r>
      <w:r w:rsidR="00346B42">
        <w:rPr>
          <w:rFonts w:ascii="Times New Roman" w:hAnsi="Times New Roman" w:cs="Times New Roman"/>
          <w:sz w:val="28"/>
          <w:szCs w:val="28"/>
        </w:rPr>
        <w:t>«Сказкотерапия эмоционально-волевой сферы», направленный на</w:t>
      </w:r>
      <w:r w:rsidR="006F399D">
        <w:rPr>
          <w:rFonts w:ascii="Times New Roman" w:hAnsi="Times New Roman" w:cs="Times New Roman"/>
          <w:sz w:val="28"/>
          <w:szCs w:val="28"/>
        </w:rPr>
        <w:t xml:space="preserve"> развитие эмоционального интеллекта.</w:t>
      </w:r>
    </w:p>
    <w:bookmarkEnd w:id="0"/>
    <w:p w14:paraId="06719228" w14:textId="208E152B" w:rsidR="006B1F9A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2. Информация о разработчике, участниках и месте реализации программы</w:t>
      </w:r>
    </w:p>
    <w:p w14:paraId="05CEE439" w14:textId="03844C0E" w:rsidR="00346B42" w:rsidRDefault="00346B42" w:rsidP="006B1F9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B42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реализуется </w:t>
      </w:r>
      <w:r w:rsidR="006F399D">
        <w:rPr>
          <w:rFonts w:ascii="Times New Roman" w:hAnsi="Times New Roman" w:cs="Times New Roman"/>
          <w:bCs/>
          <w:sz w:val="28"/>
          <w:szCs w:val="28"/>
        </w:rPr>
        <w:t xml:space="preserve">в старших группах, направленный на развитие эмоционального интеллекта, разработанный </w:t>
      </w:r>
      <w:r>
        <w:rPr>
          <w:rFonts w:ascii="Times New Roman" w:hAnsi="Times New Roman" w:cs="Times New Roman"/>
          <w:bCs/>
          <w:sz w:val="28"/>
          <w:szCs w:val="28"/>
        </w:rPr>
        <w:t>педагогом-психологом МДОБУ детск</w:t>
      </w:r>
      <w:r w:rsidR="006F399D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 w:rsidR="006F399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№38 МО Кореновского района  г. Кореновск</w:t>
      </w:r>
      <w:r w:rsidR="006F399D">
        <w:rPr>
          <w:rFonts w:ascii="Times New Roman" w:hAnsi="Times New Roman" w:cs="Times New Roman"/>
          <w:bCs/>
          <w:sz w:val="28"/>
          <w:szCs w:val="28"/>
        </w:rPr>
        <w:t xml:space="preserve">а Е.Н. Крутовской </w:t>
      </w:r>
      <w:r w:rsidR="000766D7">
        <w:rPr>
          <w:rFonts w:ascii="Times New Roman" w:hAnsi="Times New Roman" w:cs="Times New Roman"/>
          <w:bCs/>
          <w:sz w:val="28"/>
          <w:szCs w:val="28"/>
        </w:rPr>
        <w:t>, ориентированный в соответствии с целевыми ориентирами ФГОС ДОУ.</w:t>
      </w:r>
    </w:p>
    <w:p w14:paraId="05667959" w14:textId="4AB71A81" w:rsidR="000766D7" w:rsidRDefault="000766D7" w:rsidP="006B1F9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носит долгосрочный характер и реализуется с января 2021 г. по май 2021 года. </w:t>
      </w:r>
    </w:p>
    <w:p w14:paraId="07E9ADB5" w14:textId="77777777" w:rsidR="006B1F9A" w:rsidRPr="00CF2E94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>Место реализации</w:t>
      </w:r>
    </w:p>
    <w:p w14:paraId="751F164D" w14:textId="44A76BB4" w:rsidR="000766D7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 w:rsidR="000766D7" w:rsidRPr="00336256">
        <w:rPr>
          <w:rFonts w:ascii="Times New Roman" w:hAnsi="Times New Roman" w:cs="Times New Roman"/>
          <w:sz w:val="28"/>
          <w:szCs w:val="28"/>
        </w:rPr>
        <w:t>М</w:t>
      </w:r>
      <w:r w:rsidR="000766D7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бюджетное учреждение </w:t>
      </w:r>
      <w:r w:rsidR="000766D7" w:rsidRPr="00336256">
        <w:rPr>
          <w:rFonts w:ascii="Times New Roman" w:hAnsi="Times New Roman" w:cs="Times New Roman"/>
          <w:sz w:val="28"/>
          <w:szCs w:val="28"/>
        </w:rPr>
        <w:t>детск</w:t>
      </w:r>
      <w:r w:rsidR="000766D7">
        <w:rPr>
          <w:rFonts w:ascii="Times New Roman" w:hAnsi="Times New Roman" w:cs="Times New Roman"/>
          <w:sz w:val="28"/>
          <w:szCs w:val="28"/>
        </w:rPr>
        <w:t>ий</w:t>
      </w:r>
      <w:r w:rsidR="000766D7" w:rsidRPr="00336256">
        <w:rPr>
          <w:rFonts w:ascii="Times New Roman" w:hAnsi="Times New Roman" w:cs="Times New Roman"/>
          <w:sz w:val="28"/>
          <w:szCs w:val="28"/>
        </w:rPr>
        <w:t xml:space="preserve"> сад № 38 МО Кореновский район</w:t>
      </w:r>
      <w:r w:rsidR="000766D7">
        <w:rPr>
          <w:rFonts w:ascii="Times New Roman" w:hAnsi="Times New Roman" w:cs="Times New Roman"/>
          <w:sz w:val="28"/>
          <w:szCs w:val="28"/>
        </w:rPr>
        <w:t xml:space="preserve"> г. Кореновска.</w:t>
      </w:r>
    </w:p>
    <w:p w14:paraId="2E819715" w14:textId="3E3C870A" w:rsidR="006B1F9A" w:rsidRPr="00CF2E94" w:rsidRDefault="000766D7" w:rsidP="006B1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 xml:space="preserve"> </w:t>
      </w:r>
      <w:r w:rsidR="006B1F9A" w:rsidRPr="00CF2E94">
        <w:rPr>
          <w:rFonts w:ascii="Times New Roman" w:hAnsi="Times New Roman" w:cs="Times New Roman"/>
          <w:sz w:val="28"/>
          <w:szCs w:val="28"/>
        </w:rPr>
        <w:t xml:space="preserve">Адрес: Краснодарский край </w:t>
      </w:r>
      <w:r>
        <w:rPr>
          <w:rFonts w:ascii="Times New Roman" w:hAnsi="Times New Roman" w:cs="Times New Roman"/>
          <w:sz w:val="28"/>
          <w:szCs w:val="28"/>
        </w:rPr>
        <w:t>Кореносвкий</w:t>
      </w:r>
      <w:r w:rsidR="006B1F9A" w:rsidRPr="00CF2E9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г. Кореновск</w:t>
      </w:r>
      <w:r w:rsidR="006B1F9A" w:rsidRPr="00CF2E94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Сельская 4</w:t>
      </w:r>
      <w:r w:rsidR="006B1F9A" w:rsidRPr="00CF2E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8DD765" w14:textId="110D3F9A" w:rsidR="006B1F9A" w:rsidRPr="00CF2E94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8(8616</w:t>
      </w:r>
      <w:r w:rsidR="000766D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766D7">
        <w:rPr>
          <w:rFonts w:ascii="Times New Roman" w:hAnsi="Times New Roman" w:cs="Times New Roman"/>
          <w:sz w:val="28"/>
          <w:szCs w:val="28"/>
        </w:rPr>
        <w:t>4-45-54</w:t>
      </w:r>
    </w:p>
    <w:p w14:paraId="288D2492" w14:textId="35C8C26C" w:rsidR="006B1F9A" w:rsidRPr="00CF2E94" w:rsidRDefault="000766D7" w:rsidP="006B1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6B1F9A" w:rsidRPr="00CF2E94">
        <w:rPr>
          <w:rFonts w:ascii="Times New Roman" w:hAnsi="Times New Roman" w:cs="Times New Roman"/>
          <w:sz w:val="28"/>
          <w:szCs w:val="28"/>
        </w:rPr>
        <w:t>:</w:t>
      </w:r>
      <w:r w:rsidR="006B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Бурлакова Светлана Леонидовна</w:t>
      </w:r>
    </w:p>
    <w:p w14:paraId="49C0B793" w14:textId="77777777" w:rsidR="006B1F9A" w:rsidRPr="00CF2E94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3. Цели и задачи программы</w:t>
      </w:r>
    </w:p>
    <w:p w14:paraId="014F67A2" w14:textId="77777777" w:rsidR="006B1F9A" w:rsidRPr="00CF2E94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Цели</w:t>
      </w:r>
    </w:p>
    <w:p w14:paraId="57FB5946" w14:textId="1094FECC" w:rsidR="000766D7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7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CF2E94">
        <w:rPr>
          <w:rFonts w:ascii="Times New Roman" w:hAnsi="Times New Roman" w:cs="Times New Roman"/>
          <w:sz w:val="28"/>
          <w:szCs w:val="28"/>
        </w:rPr>
        <w:t xml:space="preserve"> </w:t>
      </w:r>
      <w:r w:rsidR="000766D7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027F6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0766D7">
        <w:rPr>
          <w:rFonts w:ascii="Times New Roman" w:hAnsi="Times New Roman" w:cs="Times New Roman"/>
          <w:sz w:val="28"/>
          <w:szCs w:val="28"/>
        </w:rPr>
        <w:t>с разным спектром эмоций</w:t>
      </w:r>
      <w:r w:rsidR="00243E6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EA4BCD">
        <w:rPr>
          <w:rFonts w:ascii="Times New Roman" w:hAnsi="Times New Roman" w:cs="Times New Roman"/>
          <w:sz w:val="28"/>
          <w:szCs w:val="28"/>
        </w:rPr>
        <w:t>сказки.</w:t>
      </w:r>
    </w:p>
    <w:p w14:paraId="764E9EEF" w14:textId="22AE333E" w:rsidR="006B1F9A" w:rsidRPr="00CF2E94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7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CF2E94">
        <w:rPr>
          <w:rFonts w:ascii="Times New Roman" w:hAnsi="Times New Roman" w:cs="Times New Roman"/>
          <w:sz w:val="28"/>
          <w:szCs w:val="28"/>
        </w:rPr>
        <w:t xml:space="preserve">: </w:t>
      </w:r>
      <w:r w:rsidR="00DC01AF">
        <w:rPr>
          <w:rFonts w:ascii="Times New Roman" w:hAnsi="Times New Roman" w:cs="Times New Roman"/>
          <w:sz w:val="28"/>
          <w:szCs w:val="28"/>
        </w:rPr>
        <w:t>научить устанавливать связи между событием и эмоцией, и правильно проявлять свои эмоции.</w:t>
      </w:r>
    </w:p>
    <w:p w14:paraId="41342319" w14:textId="535B3AB6" w:rsidR="006B1F9A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75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CF2E94">
        <w:rPr>
          <w:rFonts w:ascii="Times New Roman" w:hAnsi="Times New Roman" w:cs="Times New Roman"/>
          <w:sz w:val="28"/>
          <w:szCs w:val="28"/>
        </w:rPr>
        <w:t xml:space="preserve">: </w:t>
      </w:r>
      <w:r w:rsidR="00243E68">
        <w:rPr>
          <w:rFonts w:ascii="Times New Roman" w:hAnsi="Times New Roman" w:cs="Times New Roman"/>
          <w:sz w:val="28"/>
          <w:szCs w:val="28"/>
        </w:rPr>
        <w:t>развитие познавательных интересов.</w:t>
      </w:r>
    </w:p>
    <w:p w14:paraId="7F16194B" w14:textId="0DD541AB" w:rsidR="00C01191" w:rsidRDefault="00C01191" w:rsidP="006B1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333BB2" w14:textId="77777777" w:rsidR="006B1F9A" w:rsidRPr="00243F75" w:rsidRDefault="006B1F9A" w:rsidP="006B1F9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43F75">
        <w:rPr>
          <w:rFonts w:ascii="Times New Roman" w:hAnsi="Times New Roman" w:cs="Times New Roman"/>
          <w:b/>
          <w:sz w:val="28"/>
          <w:szCs w:val="28"/>
          <w:lang w:bidi="ru-RU"/>
        </w:rPr>
        <w:t>Задачи</w:t>
      </w:r>
    </w:p>
    <w:p w14:paraId="3EFFA0DD" w14:textId="77777777" w:rsidR="00EA4BCD" w:rsidRPr="005A6C36" w:rsidRDefault="00EA4BCD" w:rsidP="00EA4B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FCB266F" w14:textId="77777777" w:rsidR="00EA4BCD" w:rsidRPr="005A6C36" w:rsidRDefault="00EA4BCD" w:rsidP="00EA4B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распознавания и принятия детьми своих эмоций.</w:t>
      </w:r>
    </w:p>
    <w:p w14:paraId="5F8E5C98" w14:textId="0EF27A36" w:rsidR="00EA4BCD" w:rsidRPr="005A6C36" w:rsidRDefault="00EA4BCD" w:rsidP="00EA4B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демонстрации эмоциональных состояний с помощью различных выразительных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просмотр известных сказок</w:t>
      </w: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831F30" w14:textId="77777777" w:rsidR="00EA4BCD" w:rsidRPr="005A6C36" w:rsidRDefault="00EA4BCD" w:rsidP="00EA4B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предпосылки для формирования саморегуляции эмоциональных состояний.</w:t>
      </w:r>
    </w:p>
    <w:p w14:paraId="08506AD4" w14:textId="7BA966DE" w:rsidR="00EA4BCD" w:rsidRDefault="00EA4BCD" w:rsidP="00EA4B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способность к сопереживанию.</w:t>
      </w:r>
    </w:p>
    <w:p w14:paraId="2CDC419E" w14:textId="0AAF424C" w:rsidR="004D08C7" w:rsidRPr="005A6C36" w:rsidRDefault="004D08C7" w:rsidP="00EA4B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работать в группе и излагать свои мысли.</w:t>
      </w:r>
    </w:p>
    <w:p w14:paraId="101EFA32" w14:textId="77777777" w:rsidR="00EA4BCD" w:rsidRPr="005A6C36" w:rsidRDefault="00EA4BCD" w:rsidP="00EA4B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установлению связи между событием и эмоцией.</w:t>
      </w:r>
    </w:p>
    <w:p w14:paraId="0F7105F7" w14:textId="77777777" w:rsidR="00EA4BCD" w:rsidRPr="005A6C36" w:rsidRDefault="00EA4BCD" w:rsidP="00EA4B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Осуществить психопрофилактическую, просветительскую и консультативную работу с родителями воспитанников и педагогами.</w:t>
      </w:r>
    </w:p>
    <w:p w14:paraId="7DFE983D" w14:textId="77777777" w:rsidR="00EA4BCD" w:rsidRPr="005A6C36" w:rsidRDefault="00EA4BCD" w:rsidP="00EA4B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эффективность использования данной системы в работе с детьми, путем сравнения результатов диагностики до и после занятий в группе.</w:t>
      </w:r>
    </w:p>
    <w:p w14:paraId="2B234F40" w14:textId="77777777" w:rsidR="00EA4BCD" w:rsidRPr="005A6C36" w:rsidRDefault="00EA4BCD" w:rsidP="00EA4B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теоретический анализ литературы по эмоционально-личностному развитию детей дошкольного возраста.</w:t>
      </w:r>
    </w:p>
    <w:p w14:paraId="04A42418" w14:textId="77777777" w:rsidR="00EA4BCD" w:rsidRPr="005A6C36" w:rsidRDefault="00EA4BCD" w:rsidP="00EA4BC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Пополнить предметно-развивающую среду пособиями необходимыми для развития эмоциональной сферы.</w:t>
      </w:r>
    </w:p>
    <w:p w14:paraId="697F5B6C" w14:textId="7D05E064" w:rsidR="00FB612D" w:rsidRDefault="00FB612D"/>
    <w:p w14:paraId="3929DC54" w14:textId="77777777" w:rsidR="00EA4BCD" w:rsidRDefault="00EA4BCD" w:rsidP="00EA4BC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6C36">
        <w:rPr>
          <w:rFonts w:ascii="Times New Roman" w:hAnsi="Times New Roman" w:cs="Times New Roman"/>
          <w:b/>
          <w:sz w:val="28"/>
          <w:szCs w:val="28"/>
        </w:rPr>
        <w:t>Методы и формы работы</w:t>
      </w:r>
    </w:p>
    <w:p w14:paraId="15F64A00" w14:textId="77777777" w:rsidR="00EA4BCD" w:rsidRPr="005A6C36" w:rsidRDefault="00EA4BCD" w:rsidP="00EA4BC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BF3E81D" w14:textId="79B7CA8D" w:rsidR="00EA4BCD" w:rsidRPr="005A6C36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Эксперимент;</w:t>
      </w:r>
    </w:p>
    <w:p w14:paraId="771C5FB2" w14:textId="4A626417" w:rsidR="00EA4BCD" w:rsidRPr="005A6C36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Арт-терапия;</w:t>
      </w:r>
    </w:p>
    <w:p w14:paraId="16903497" w14:textId="64021455" w:rsidR="00EA4BCD" w:rsidRPr="005A6C36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Изо-терапия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3E4153" w14:textId="128CBC07" w:rsidR="00EA4BCD" w:rsidRPr="005A6C36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Сказкотерапия;</w:t>
      </w:r>
    </w:p>
    <w:p w14:paraId="305CD708" w14:textId="7B2EC4B9" w:rsidR="00EA4BCD" w:rsidRPr="005A6C36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сеансы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B22B7D" w14:textId="1EC92F30" w:rsidR="00EA4BCD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3B5597" w14:textId="77777777" w:rsidR="00EA4BCD" w:rsidRDefault="00EA4BCD" w:rsidP="004A32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94F735F" w14:textId="77777777" w:rsidR="00EA4BCD" w:rsidRDefault="00EA4BCD" w:rsidP="00EA4BC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6C3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2809E48C" w14:textId="77777777" w:rsidR="00EA4BCD" w:rsidRPr="005A6C36" w:rsidRDefault="00EA4BCD" w:rsidP="00EA4BC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E918AF4" w14:textId="77777777" w:rsidR="00EA4BCD" w:rsidRPr="005A6C36" w:rsidRDefault="00EA4BCD" w:rsidP="00EA4B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эмоционального развития детей;</w:t>
      </w:r>
    </w:p>
    <w:p w14:paraId="508C800A" w14:textId="77777777" w:rsidR="00EA4BCD" w:rsidRPr="005A6C36" w:rsidRDefault="00EA4BCD" w:rsidP="00EA4B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родителей как участников образовательного процесса;</w:t>
      </w:r>
    </w:p>
    <w:p w14:paraId="3918F1D3" w14:textId="77777777" w:rsidR="00EA4BCD" w:rsidRPr="005A6C36" w:rsidRDefault="00EA4BCD" w:rsidP="00EA4B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 рациональное взаимодействие всех участников образовательного процесса;</w:t>
      </w:r>
    </w:p>
    <w:p w14:paraId="0D01FE9A" w14:textId="79D8098D" w:rsidR="00EA4BCD" w:rsidRDefault="00EA4BCD" w:rsidP="00EA4B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предметно-развивающей среды дидактическими игра</w:t>
      </w:r>
      <w:r w:rsidR="004A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эмоциональному развитию.</w:t>
      </w:r>
    </w:p>
    <w:p w14:paraId="20911058" w14:textId="77777777" w:rsidR="00EA4BCD" w:rsidRPr="005A6C36" w:rsidRDefault="00EA4BCD" w:rsidP="00EA4BC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5201B" w14:textId="77777777" w:rsidR="004A3222" w:rsidRDefault="004A3222" w:rsidP="00EA4B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CD4DC" w14:textId="14030E37" w:rsidR="00EA4BCD" w:rsidRPr="005A6C36" w:rsidRDefault="00EA4BCD" w:rsidP="00EA4B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 реализации проекта</w:t>
      </w:r>
    </w:p>
    <w:p w14:paraId="6AEEF467" w14:textId="77777777" w:rsidR="00EA4BCD" w:rsidRPr="005A6C36" w:rsidRDefault="00EA4BCD" w:rsidP="00EA4BCD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3169D" w14:textId="257F55F9" w:rsidR="00EA4BCD" w:rsidRPr="005A6C36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позитивности (создание поддерживающей, доброжелательной атмосферы помощи, сотрудничества);</w:t>
      </w:r>
    </w:p>
    <w:p w14:paraId="19278757" w14:textId="4796C158" w:rsidR="00EA4BCD" w:rsidRPr="005A6C36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безусловного принятия ребенка педагогом для формирования у него чувства безопасности;</w:t>
      </w:r>
    </w:p>
    <w:p w14:paraId="1C7FC34A" w14:textId="4FD4DBC3" w:rsidR="00EA4BCD" w:rsidRPr="005A6C36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 (максимальный учет психологического своеобразия и индивидуального опыта каждого ребенка);</w:t>
      </w:r>
    </w:p>
    <w:p w14:paraId="6C73A793" w14:textId="70F0219F" w:rsidR="00EA4BCD" w:rsidRPr="005A6C36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саморазвития личности (активизация творческих возможностей, способностей к самопознанию и самосовершенствованию);</w:t>
      </w:r>
    </w:p>
    <w:p w14:paraId="2BF0AD5C" w14:textId="017DF47C" w:rsidR="00EA4BCD" w:rsidRPr="005A6C36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достижений ребенка в обретении творческой самостоятельности;</w:t>
      </w:r>
    </w:p>
    <w:p w14:paraId="4B377F1C" w14:textId="7A8DB260" w:rsidR="00EA4BCD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BCD" w:rsidRPr="005A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 процессе игровой деятельности условий, актуализирующих переживания ребенком чувства достижения собственного достоинства и самоуважения.</w:t>
      </w:r>
    </w:p>
    <w:p w14:paraId="2900F374" w14:textId="77777777" w:rsidR="004A3222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C1490" w14:textId="12816B54" w:rsidR="004A3222" w:rsidRPr="00CF2E94" w:rsidRDefault="004A3222" w:rsidP="004A3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РОЕКТНОЙ ДЕЯТЕЛЬНОСТИ</w:t>
      </w:r>
    </w:p>
    <w:p w14:paraId="795471D2" w14:textId="77777777" w:rsidR="004A3222" w:rsidRDefault="004A3222" w:rsidP="004A3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8E9BB6" w14:textId="4C3DE2EB" w:rsidR="004A3222" w:rsidRPr="005A6C36" w:rsidRDefault="004A3222" w:rsidP="004A3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проекта</w:t>
      </w:r>
    </w:p>
    <w:p w14:paraId="33F85256" w14:textId="77777777" w:rsidR="004A3222" w:rsidRPr="005A6C36" w:rsidRDefault="004A3222" w:rsidP="004A32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4A3222" w:rsidRPr="008E5696" w14:paraId="78389939" w14:textId="77777777" w:rsidTr="006A115A">
        <w:tc>
          <w:tcPr>
            <w:tcW w:w="3403" w:type="dxa"/>
          </w:tcPr>
          <w:p w14:paraId="587B7014" w14:textId="77777777" w:rsidR="004A3222" w:rsidRPr="008E5696" w:rsidRDefault="004A3222" w:rsidP="006A115A">
            <w:pPr>
              <w:tabs>
                <w:tab w:val="left" w:pos="2565"/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</w:tc>
        <w:tc>
          <w:tcPr>
            <w:tcW w:w="7087" w:type="dxa"/>
          </w:tcPr>
          <w:p w14:paraId="1287A103" w14:textId="218BA651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Крутовская Екатерина Николаевна</w:t>
            </w: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A3222" w:rsidRPr="008E5696" w14:paraId="44717973" w14:textId="77777777" w:rsidTr="006A115A">
        <w:tc>
          <w:tcPr>
            <w:tcW w:w="3403" w:type="dxa"/>
          </w:tcPr>
          <w:p w14:paraId="2E5B1532" w14:textId="77777777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7087" w:type="dxa"/>
          </w:tcPr>
          <w:p w14:paraId="7748F1CF" w14:textId="3F0F5831" w:rsidR="004A3222" w:rsidRPr="008E5696" w:rsidRDefault="004A3222" w:rsidP="004A3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проект: «Сказкотерапия эмоционально-волевой сферы».</w:t>
            </w:r>
          </w:p>
        </w:tc>
      </w:tr>
      <w:tr w:rsidR="004A3222" w:rsidRPr="008E5696" w14:paraId="77F30FDE" w14:textId="77777777" w:rsidTr="006A115A">
        <w:tc>
          <w:tcPr>
            <w:tcW w:w="3403" w:type="dxa"/>
          </w:tcPr>
          <w:p w14:paraId="504D164E" w14:textId="77777777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087" w:type="dxa"/>
          </w:tcPr>
          <w:p w14:paraId="47D68136" w14:textId="77777777" w:rsidR="00682D16" w:rsidRDefault="00682D16" w:rsidP="00682D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Образовательные:</w:t>
            </w:r>
            <w:r w:rsidRPr="00CF2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воспитанников с разным спектром эмоций через сказки.</w:t>
            </w:r>
          </w:p>
          <w:p w14:paraId="0B27DD25" w14:textId="77777777" w:rsidR="00682D16" w:rsidRPr="00CF2E94" w:rsidRDefault="00682D16" w:rsidP="00682D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Воспитательные</w:t>
            </w:r>
            <w:r w:rsidRPr="00CF2E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научить устанавливать связи между событием и эмоцией, и правильно проявлять свои эмоции.</w:t>
            </w:r>
          </w:p>
          <w:p w14:paraId="135B96D5" w14:textId="77777777" w:rsidR="00682D16" w:rsidRDefault="00682D16" w:rsidP="00682D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Развивающие</w:t>
            </w:r>
            <w:r w:rsidRPr="00CF2E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интересов.</w:t>
            </w:r>
          </w:p>
          <w:p w14:paraId="385D8CE5" w14:textId="612A1887" w:rsidR="004A3222" w:rsidRPr="008E5696" w:rsidRDefault="004A3222" w:rsidP="006A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3222" w:rsidRPr="008E5696" w14:paraId="3C2F96AF" w14:textId="77777777" w:rsidTr="006A115A">
        <w:tc>
          <w:tcPr>
            <w:tcW w:w="3403" w:type="dxa"/>
          </w:tcPr>
          <w:p w14:paraId="42B4C051" w14:textId="77777777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7" w:type="dxa"/>
          </w:tcPr>
          <w:p w14:paraId="2B42C941" w14:textId="23050B0D" w:rsidR="004A3222" w:rsidRPr="008E5696" w:rsidRDefault="004A3222" w:rsidP="006A115A">
            <w:pPr>
              <w:tabs>
                <w:tab w:val="left" w:pos="1860"/>
                <w:tab w:val="center" w:pos="2795"/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Долгосрочный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 xml:space="preserve"> года-май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4A3222" w:rsidRPr="008E5696" w14:paraId="1AFDCA41" w14:textId="77777777" w:rsidTr="006A115A">
        <w:tc>
          <w:tcPr>
            <w:tcW w:w="3403" w:type="dxa"/>
          </w:tcPr>
          <w:p w14:paraId="08B489C6" w14:textId="77777777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087" w:type="dxa"/>
          </w:tcPr>
          <w:p w14:paraId="11162E60" w14:textId="77777777" w:rsidR="004A3222" w:rsidRPr="008E5696" w:rsidRDefault="004A3222" w:rsidP="006A115A">
            <w:pPr>
              <w:tabs>
                <w:tab w:val="left" w:pos="660"/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Дети в возрасте 5-6 лет; родители; педагоги ДОУ</w:t>
            </w:r>
          </w:p>
        </w:tc>
      </w:tr>
      <w:tr w:rsidR="004A3222" w:rsidRPr="008E5696" w14:paraId="6E9DC3AE" w14:textId="77777777" w:rsidTr="006A115A">
        <w:tc>
          <w:tcPr>
            <w:tcW w:w="3403" w:type="dxa"/>
          </w:tcPr>
          <w:p w14:paraId="1544EDFE" w14:textId="77777777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проекта</w:t>
            </w:r>
          </w:p>
        </w:tc>
        <w:tc>
          <w:tcPr>
            <w:tcW w:w="7087" w:type="dxa"/>
          </w:tcPr>
          <w:p w14:paraId="106ADC9A" w14:textId="77777777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</w:p>
        </w:tc>
      </w:tr>
      <w:tr w:rsidR="004A3222" w:rsidRPr="008E5696" w14:paraId="7124F894" w14:textId="77777777" w:rsidTr="006A115A">
        <w:tc>
          <w:tcPr>
            <w:tcW w:w="3403" w:type="dxa"/>
          </w:tcPr>
          <w:p w14:paraId="3568CBD8" w14:textId="77777777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реализации</w:t>
            </w:r>
          </w:p>
        </w:tc>
        <w:tc>
          <w:tcPr>
            <w:tcW w:w="7087" w:type="dxa"/>
          </w:tcPr>
          <w:p w14:paraId="1060EB06" w14:textId="77777777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Внутренний, так как проект реализуется внутри дошкольного учреждения</w:t>
            </w:r>
          </w:p>
        </w:tc>
      </w:tr>
      <w:tr w:rsidR="004A3222" w:rsidRPr="008E5696" w14:paraId="5D4BE804" w14:textId="77777777" w:rsidTr="006A115A">
        <w:tc>
          <w:tcPr>
            <w:tcW w:w="3403" w:type="dxa"/>
          </w:tcPr>
          <w:p w14:paraId="326136D5" w14:textId="77777777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087" w:type="dxa"/>
          </w:tcPr>
          <w:p w14:paraId="568166F7" w14:textId="77777777" w:rsidR="004A3222" w:rsidRPr="008E5696" w:rsidRDefault="004A3222" w:rsidP="004A3222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Подготовительный;</w:t>
            </w:r>
          </w:p>
          <w:p w14:paraId="3D57E68D" w14:textId="77777777" w:rsidR="004A3222" w:rsidRPr="008E5696" w:rsidRDefault="004A3222" w:rsidP="004A3222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Диагностический;</w:t>
            </w:r>
          </w:p>
          <w:p w14:paraId="70347A60" w14:textId="77777777" w:rsidR="004A3222" w:rsidRPr="008E5696" w:rsidRDefault="004A3222" w:rsidP="004A3222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Практический;</w:t>
            </w:r>
          </w:p>
          <w:p w14:paraId="284795D6" w14:textId="77777777" w:rsidR="004A3222" w:rsidRPr="008E5696" w:rsidRDefault="004A3222" w:rsidP="004A3222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sz w:val="24"/>
                <w:szCs w:val="24"/>
              </w:rPr>
              <w:t>Аналитико-рефлексивный.</w:t>
            </w:r>
          </w:p>
        </w:tc>
      </w:tr>
      <w:tr w:rsidR="004A3222" w:rsidRPr="008E5696" w14:paraId="23D3FF90" w14:textId="77777777" w:rsidTr="006A115A">
        <w:tc>
          <w:tcPr>
            <w:tcW w:w="3403" w:type="dxa"/>
          </w:tcPr>
          <w:p w14:paraId="4410C0E9" w14:textId="77777777" w:rsidR="004A3222" w:rsidRPr="008E5696" w:rsidRDefault="004A3222" w:rsidP="006A115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9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презентации</w:t>
            </w:r>
          </w:p>
        </w:tc>
        <w:tc>
          <w:tcPr>
            <w:tcW w:w="7087" w:type="dxa"/>
          </w:tcPr>
          <w:p w14:paraId="51C59438" w14:textId="7AA7FDE9" w:rsidR="004A3222" w:rsidRPr="008E5696" w:rsidRDefault="00682D16" w:rsidP="006A115A">
            <w:p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Электронная; создание картотеки эмоций с героями сказок</w:t>
            </w:r>
            <w:r w:rsidR="00DC6F97">
              <w:rPr>
                <w:rFonts w:ascii="Times New Roman" w:hAnsi="Times New Roman" w:cs="Times New Roman"/>
                <w:sz w:val="24"/>
                <w:szCs w:val="24"/>
              </w:rPr>
              <w:t>, создать сборник любимых сказок.</w:t>
            </w:r>
          </w:p>
        </w:tc>
      </w:tr>
    </w:tbl>
    <w:p w14:paraId="16FFFB46" w14:textId="77777777" w:rsidR="004A3222" w:rsidRDefault="004A3222" w:rsidP="004A3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77C9A" w14:textId="77777777" w:rsidR="004A3222" w:rsidRPr="00E017AD" w:rsidRDefault="004A3222" w:rsidP="004A3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54076C" w14:textId="77777777" w:rsidR="004A3222" w:rsidRPr="005A6C36" w:rsidRDefault="004A3222" w:rsidP="004A32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5A6C36">
        <w:rPr>
          <w:rFonts w:ascii="Times New Roman" w:hAnsi="Times New Roman" w:cs="Times New Roman"/>
          <w:b/>
          <w:sz w:val="32"/>
          <w:szCs w:val="32"/>
        </w:rPr>
        <w:t>Содержание мероприятий</w:t>
      </w:r>
    </w:p>
    <w:p w14:paraId="0AAD8E3C" w14:textId="77777777" w:rsidR="004A3222" w:rsidRPr="00E017AD" w:rsidRDefault="004A3222" w:rsidP="004A3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1" w:type="dxa"/>
        <w:tblInd w:w="-714" w:type="dxa"/>
        <w:tblLook w:val="04A0" w:firstRow="1" w:lastRow="0" w:firstColumn="1" w:lastColumn="0" w:noHBand="0" w:noVBand="1"/>
      </w:tblPr>
      <w:tblGrid>
        <w:gridCol w:w="2681"/>
        <w:gridCol w:w="2500"/>
        <w:gridCol w:w="3078"/>
        <w:gridCol w:w="1942"/>
      </w:tblGrid>
      <w:tr w:rsidR="004A3222" w:rsidRPr="003267CD" w14:paraId="218D9BE5" w14:textId="77777777" w:rsidTr="003267CD">
        <w:tc>
          <w:tcPr>
            <w:tcW w:w="232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F3638A9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267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E289353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0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5A88829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D7C386D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3222" w:rsidRPr="003267CD" w14:paraId="6CED25F5" w14:textId="77777777" w:rsidTr="003267CD">
        <w:tc>
          <w:tcPr>
            <w:tcW w:w="232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0A2620D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987FF7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71E824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E39CE0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05FCB1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BBD86F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6AF4C3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3CBFE6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9A92FA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D05520B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литературы по теме: «Эмоциональное развитие детей старшего дошкольного возраста»</w:t>
            </w:r>
          </w:p>
          <w:p w14:paraId="602945F0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Подборка диагностических методик.</w:t>
            </w:r>
          </w:p>
          <w:p w14:paraId="2A6CEF24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мероприятий для работы со всеми участниками </w:t>
            </w: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образовательного процесса.</w:t>
            </w:r>
          </w:p>
          <w:p w14:paraId="301F0196" w14:textId="0D9D82B6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бланков, протоколов</w:t>
            </w:r>
            <w:r w:rsidR="00383EBD"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для диагностики.</w:t>
            </w:r>
          </w:p>
          <w:p w14:paraId="308C923D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картотеки игр на развитие эмоциональной сферы детей 5-6 лет.</w:t>
            </w:r>
          </w:p>
        </w:tc>
        <w:tc>
          <w:tcPr>
            <w:tcW w:w="350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9B9FBA" w14:textId="77777777" w:rsidR="00682D16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психологической компетентности в работе с детьми через самообразовани</w:t>
            </w:r>
            <w:r w:rsidR="00682D16"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14:paraId="1BD2F139" w14:textId="4116A0F3" w:rsidR="004A3222" w:rsidRPr="003267CD" w:rsidRDefault="00682D16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По теме: «Эмоциональный интеллект»</w:t>
            </w:r>
            <w:r w:rsidR="004A3222"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67CE0FE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D0161C" w14:textId="5A1931C9" w:rsidR="004A3222" w:rsidRPr="003267CD" w:rsidRDefault="00682D16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4A3222" w:rsidRPr="003267CD" w14:paraId="5A874385" w14:textId="77777777" w:rsidTr="003267CD">
        <w:tc>
          <w:tcPr>
            <w:tcW w:w="2329" w:type="dxa"/>
          </w:tcPr>
          <w:p w14:paraId="60D61685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2AE986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2675" w:type="dxa"/>
            <w:shd w:val="clear" w:color="auto" w:fill="auto"/>
          </w:tcPr>
          <w:p w14:paraId="594D8129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эмоционального развития. Методика Семаго Н.Я. «Эмоциональные лица». </w:t>
            </w:r>
          </w:p>
        </w:tc>
        <w:tc>
          <w:tcPr>
            <w:tcW w:w="3502" w:type="dxa"/>
            <w:shd w:val="clear" w:color="auto" w:fill="auto"/>
          </w:tcPr>
          <w:p w14:paraId="0D60E6AD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возможности адекватного опознания эмоционального состояния, точности и качества этого опознавания.</w:t>
            </w:r>
            <w:r w:rsidRPr="003267C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95" w:type="dxa"/>
          </w:tcPr>
          <w:p w14:paraId="597E3A16" w14:textId="6EAC3371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3222" w:rsidRPr="003267CD" w14:paraId="464FDCE2" w14:textId="77777777" w:rsidTr="003267CD">
        <w:tc>
          <w:tcPr>
            <w:tcW w:w="2329" w:type="dxa"/>
            <w:vMerge w:val="restart"/>
          </w:tcPr>
          <w:p w14:paraId="123623E1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0B2B0E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7F9A64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52D428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A1D69A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7872" w:type="dxa"/>
            <w:gridSpan w:val="3"/>
          </w:tcPr>
          <w:p w14:paraId="1EB2A425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4A3222" w:rsidRPr="003267CD" w14:paraId="39B95B55" w14:textId="77777777" w:rsidTr="003267CD">
        <w:tc>
          <w:tcPr>
            <w:tcW w:w="2329" w:type="dxa"/>
            <w:vMerge/>
          </w:tcPr>
          <w:p w14:paraId="00D9A1D9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3822A9D8" w14:textId="4D68EE41" w:rsidR="004A3222" w:rsidRPr="003267CD" w:rsidRDefault="003267CD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Игровой сеанс: это</w:t>
            </w:r>
            <w:r w:rsidR="00DC6F97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«Я»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2" w:type="dxa"/>
            <w:shd w:val="clear" w:color="auto" w:fill="auto"/>
          </w:tcPr>
          <w:p w14:paraId="4A5FBB70" w14:textId="7EFF3F89" w:rsidR="004A3222" w:rsidRDefault="00DC6F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участников друг с другом, повышение позитивного настроя и сплочение детей, эмоциональное и мышечное 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расслабление. Просмотр мультфильма «Крошка Енот»</w:t>
            </w:r>
            <w:r w:rsidR="006A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DA9D29" w14:textId="3C3FBDBC" w:rsidR="006A7EE3" w:rsidRPr="006A7EE3" w:rsidRDefault="006A7EE3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базовыми эмоциями.</w:t>
            </w:r>
          </w:p>
        </w:tc>
        <w:tc>
          <w:tcPr>
            <w:tcW w:w="1695" w:type="dxa"/>
            <w:shd w:val="clear" w:color="auto" w:fill="auto"/>
          </w:tcPr>
          <w:p w14:paraId="740FF04C" w14:textId="77777777" w:rsidR="00DC6F97" w:rsidRPr="003267CD" w:rsidRDefault="00DC6F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14:paraId="71CBFD17" w14:textId="70D69B47" w:rsidR="004A3222" w:rsidRPr="003267CD" w:rsidRDefault="00DC6F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1 неделя</w:t>
            </w:r>
          </w:p>
        </w:tc>
      </w:tr>
      <w:tr w:rsidR="004A3222" w:rsidRPr="003267CD" w14:paraId="7D5DE8BE" w14:textId="77777777" w:rsidTr="003267CD">
        <w:tc>
          <w:tcPr>
            <w:tcW w:w="2329" w:type="dxa"/>
            <w:vMerge/>
          </w:tcPr>
          <w:p w14:paraId="16F1AF03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674BCCC8" w14:textId="41AD901D" w:rsidR="004A3222" w:rsidRPr="003267CD" w:rsidRDefault="00DC6F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4A3222" w:rsidRPr="0032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Я учусь узнавать эмоции в сказках</w:t>
            </w:r>
            <w:r w:rsidR="004A3222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502" w:type="dxa"/>
            <w:shd w:val="clear" w:color="auto" w:fill="auto"/>
          </w:tcPr>
          <w:p w14:paraId="61FC1156" w14:textId="6A26BDC5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базовыми эмоциями</w:t>
            </w:r>
            <w:r w:rsidR="00C0626E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героев из просмотренной сказки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shd w:val="clear" w:color="auto" w:fill="auto"/>
          </w:tcPr>
          <w:p w14:paraId="66FEDEA2" w14:textId="77777777" w:rsidR="00C0626E" w:rsidRPr="003267CD" w:rsidRDefault="00C0626E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1E31F3AD" w14:textId="72D16AE6" w:rsidR="004A3222" w:rsidRPr="003267CD" w:rsidRDefault="00C0626E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</w:tr>
      <w:tr w:rsidR="004A3222" w:rsidRPr="003267CD" w14:paraId="313F0987" w14:textId="77777777" w:rsidTr="003267CD">
        <w:tc>
          <w:tcPr>
            <w:tcW w:w="2329" w:type="dxa"/>
            <w:vMerge/>
          </w:tcPr>
          <w:p w14:paraId="16B6CA5F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7D7E5009" w14:textId="49586301" w:rsidR="004A3222" w:rsidRPr="003267CD" w:rsidRDefault="00C0626E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4A3222" w:rsidRPr="0032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Наши страхи</w:t>
            </w:r>
            <w:r w:rsidR="004A3222" w:rsidRPr="003267C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1D16BF1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14:paraId="0A26F45D" w14:textId="29A155EB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опыта детей в распознавании эмоций. </w:t>
            </w:r>
            <w:r w:rsidR="00C0626E" w:rsidRPr="003267CD">
              <w:rPr>
                <w:rFonts w:ascii="Times New Roman" w:hAnsi="Times New Roman" w:cs="Times New Roman"/>
                <w:sz w:val="28"/>
                <w:szCs w:val="28"/>
              </w:rPr>
              <w:t>Обучение детей избавляться от страхов.</w:t>
            </w:r>
          </w:p>
        </w:tc>
        <w:tc>
          <w:tcPr>
            <w:tcW w:w="1695" w:type="dxa"/>
            <w:shd w:val="clear" w:color="auto" w:fill="auto"/>
          </w:tcPr>
          <w:p w14:paraId="648402F7" w14:textId="77777777" w:rsidR="00C0626E" w:rsidRPr="003267CD" w:rsidRDefault="00C0626E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13795859" w14:textId="29B6CA84" w:rsidR="004A3222" w:rsidRPr="003267CD" w:rsidRDefault="00C0626E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3 неделя</w:t>
            </w:r>
          </w:p>
        </w:tc>
      </w:tr>
      <w:tr w:rsidR="004A3222" w:rsidRPr="003267CD" w14:paraId="24DB9102" w14:textId="77777777" w:rsidTr="003267CD">
        <w:tc>
          <w:tcPr>
            <w:tcW w:w="2329" w:type="dxa"/>
            <w:vMerge/>
          </w:tcPr>
          <w:p w14:paraId="5A5D468D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47686624" w14:textId="6DE60E89" w:rsidR="004A3222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Игровой сеанс «Маски страха»</w:t>
            </w:r>
          </w:p>
        </w:tc>
        <w:tc>
          <w:tcPr>
            <w:tcW w:w="3502" w:type="dxa"/>
            <w:shd w:val="clear" w:color="auto" w:fill="auto"/>
          </w:tcPr>
          <w:p w14:paraId="0B234188" w14:textId="64FEABC2" w:rsidR="004A3222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снижение скованности, боязливости, напряжения, формирование чувства единства</w:t>
            </w:r>
          </w:p>
        </w:tc>
        <w:tc>
          <w:tcPr>
            <w:tcW w:w="1695" w:type="dxa"/>
            <w:shd w:val="clear" w:color="auto" w:fill="auto"/>
          </w:tcPr>
          <w:p w14:paraId="04F65033" w14:textId="77777777" w:rsidR="004A3222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6295B8B3" w14:textId="3AC8FB43" w:rsidR="00C06B97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A3222" w:rsidRPr="003267CD" w14:paraId="7BCCE60E" w14:textId="77777777" w:rsidTr="003267CD">
        <w:tc>
          <w:tcPr>
            <w:tcW w:w="2329" w:type="dxa"/>
            <w:vMerge/>
          </w:tcPr>
          <w:p w14:paraId="1656B55F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2733138E" w14:textId="01B14FC8" w:rsidR="00C06B97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Игровой сеанс «Когда я злюсь»</w:t>
            </w:r>
          </w:p>
          <w:p w14:paraId="2F875AE9" w14:textId="77777777" w:rsidR="00C06B97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F5B7A" w14:textId="77777777" w:rsidR="00C06B97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D5E25" w14:textId="77777777" w:rsidR="00C06B97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8C778" w14:textId="5C9197E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Игровой эксперимент «Волшебные стаканчики» </w:t>
            </w:r>
          </w:p>
          <w:p w14:paraId="0F8904CA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C0F70" w14:textId="5C919A7D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14:paraId="7F5929D4" w14:textId="61F058F5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Расширить представление о базовых эмоциях; развивать внимание к соответствующим переживаниям, 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способности.</w:t>
            </w:r>
            <w:r w:rsidR="00C06B97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«Капитошка»</w:t>
            </w:r>
          </w:p>
          <w:p w14:paraId="1AA6AAAC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Учить детей адекватно выражать негативные эмоции, развивать умение снимать эмоциональное напряжение, расширить у детей поведенческий репертуар в сложных ситуациях.</w:t>
            </w:r>
          </w:p>
        </w:tc>
        <w:tc>
          <w:tcPr>
            <w:tcW w:w="1695" w:type="dxa"/>
            <w:shd w:val="clear" w:color="auto" w:fill="auto"/>
          </w:tcPr>
          <w:p w14:paraId="4C3BFA0B" w14:textId="77777777" w:rsidR="004A3222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14:paraId="06EE3752" w14:textId="5616FDF4" w:rsidR="00C06B97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4A3222" w:rsidRPr="003267CD" w14:paraId="3B28F3C9" w14:textId="77777777" w:rsidTr="003267CD">
        <w:tc>
          <w:tcPr>
            <w:tcW w:w="2329" w:type="dxa"/>
            <w:vMerge/>
          </w:tcPr>
          <w:p w14:paraId="7EA299CC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3EF32AE9" w14:textId="46093945" w:rsidR="004A3222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Занятие «Настроение сказочного героя»</w:t>
            </w:r>
          </w:p>
        </w:tc>
        <w:tc>
          <w:tcPr>
            <w:tcW w:w="3502" w:type="dxa"/>
            <w:shd w:val="clear" w:color="auto" w:fill="auto"/>
          </w:tcPr>
          <w:p w14:paraId="11C1F39B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Гармонизация эмоционального состояния, сенсорная стимуляция. Проработка психологических проблем у агрессивных детей. За счёт работы с пластилином, сложного для ребёнка процесса разминания блоков происходит переход внутреннего напряжения в материал. 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Получившийся кактус является контейнером эмоций ребёнка. Колючки служат символом агрессивных реакций ребёнка на окружающий мир, а момент прикрепления к этим колючкам цветов несёт в себе коррекционное действие.</w:t>
            </w:r>
          </w:p>
        </w:tc>
        <w:tc>
          <w:tcPr>
            <w:tcW w:w="1695" w:type="dxa"/>
            <w:shd w:val="clear" w:color="auto" w:fill="auto"/>
          </w:tcPr>
          <w:p w14:paraId="1F76BA10" w14:textId="77777777" w:rsidR="003267CD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14:paraId="58AB354F" w14:textId="4D891851" w:rsidR="004A3222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4A3222" w:rsidRPr="003267CD" w14:paraId="656CC0F4" w14:textId="77777777" w:rsidTr="003267CD">
        <w:tc>
          <w:tcPr>
            <w:tcW w:w="2329" w:type="dxa"/>
            <w:vMerge/>
          </w:tcPr>
          <w:p w14:paraId="2D1D48ED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57837CF2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игра «Мне страшно» </w:t>
            </w:r>
          </w:p>
        </w:tc>
        <w:tc>
          <w:tcPr>
            <w:tcW w:w="3502" w:type="dxa"/>
            <w:shd w:val="clear" w:color="auto" w:fill="auto"/>
          </w:tcPr>
          <w:p w14:paraId="6A5D2960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опыта детей в распознавании эмоций. Выражение эмоций и преодоление страха. </w:t>
            </w:r>
          </w:p>
        </w:tc>
        <w:tc>
          <w:tcPr>
            <w:tcW w:w="1695" w:type="dxa"/>
            <w:shd w:val="clear" w:color="auto" w:fill="auto"/>
          </w:tcPr>
          <w:p w14:paraId="1309436F" w14:textId="32ACF5AF" w:rsidR="004A3222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Март 3 неделя</w:t>
            </w:r>
          </w:p>
        </w:tc>
      </w:tr>
      <w:tr w:rsidR="004A3222" w:rsidRPr="003267CD" w14:paraId="25A8DFA1" w14:textId="77777777" w:rsidTr="003267CD">
        <w:tc>
          <w:tcPr>
            <w:tcW w:w="2329" w:type="dxa"/>
            <w:vMerge/>
          </w:tcPr>
          <w:p w14:paraId="1833435C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01ABD76C" w14:textId="40E996F6" w:rsidR="004A3222" w:rsidRPr="003267CD" w:rsidRDefault="0056778A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Игровой сеанс «Мой гнев»</w:t>
            </w:r>
            <w:r w:rsidR="004A3222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2" w:type="dxa"/>
            <w:shd w:val="clear" w:color="auto" w:fill="auto"/>
          </w:tcPr>
          <w:p w14:paraId="32E03F03" w14:textId="02142773" w:rsidR="004A3222" w:rsidRPr="003267CD" w:rsidRDefault="003267CD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Проигрывание отрицательных эмоций</w:t>
            </w:r>
            <w:r w:rsidR="004A3222" w:rsidRPr="003267CD">
              <w:rPr>
                <w:rFonts w:ascii="Times New Roman" w:hAnsi="Times New Roman" w:cs="Times New Roman"/>
                <w:sz w:val="28"/>
                <w:szCs w:val="28"/>
              </w:rPr>
              <w:t>, снятие напряжения.</w:t>
            </w:r>
          </w:p>
          <w:p w14:paraId="26334071" w14:textId="77777777" w:rsidR="0056778A" w:rsidRPr="003267CD" w:rsidRDefault="0056778A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Просмотр сказки «По дороге с облаками»</w:t>
            </w:r>
          </w:p>
          <w:p w14:paraId="38740A26" w14:textId="1EA65E5E" w:rsidR="0056778A" w:rsidRPr="003267CD" w:rsidRDefault="0056778A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Игра-рассуждение как научить героя сказки «Дидюку» быть доброй?</w:t>
            </w:r>
          </w:p>
        </w:tc>
        <w:tc>
          <w:tcPr>
            <w:tcW w:w="1695" w:type="dxa"/>
            <w:shd w:val="clear" w:color="auto" w:fill="auto"/>
          </w:tcPr>
          <w:p w14:paraId="56B62B52" w14:textId="6312F9F3" w:rsidR="004A3222" w:rsidRPr="003267CD" w:rsidRDefault="00C06B9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Март 4 неделя</w:t>
            </w:r>
          </w:p>
        </w:tc>
      </w:tr>
      <w:tr w:rsidR="004A3222" w:rsidRPr="003267CD" w14:paraId="468B84D9" w14:textId="77777777" w:rsidTr="003267CD">
        <w:tc>
          <w:tcPr>
            <w:tcW w:w="2329" w:type="dxa"/>
            <w:vMerge/>
          </w:tcPr>
          <w:p w14:paraId="5A97DA1C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0E974DF9" w14:textId="26DDB5D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Изготовление коллажа на тему «Калейдоскоп эмоций</w:t>
            </w:r>
            <w:r w:rsidR="0056778A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героев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2" w:type="dxa"/>
            <w:shd w:val="clear" w:color="auto" w:fill="auto"/>
          </w:tcPr>
          <w:p w14:paraId="5D970F37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Гармонизация эмоциональной сферы, развитие воображения и творчества.</w:t>
            </w:r>
          </w:p>
        </w:tc>
        <w:tc>
          <w:tcPr>
            <w:tcW w:w="1695" w:type="dxa"/>
            <w:shd w:val="clear" w:color="auto" w:fill="auto"/>
          </w:tcPr>
          <w:p w14:paraId="730C9DA2" w14:textId="77777777" w:rsidR="0056778A" w:rsidRPr="003267CD" w:rsidRDefault="0056778A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072F8EF2" w14:textId="6126720D" w:rsidR="004A3222" w:rsidRPr="003267CD" w:rsidRDefault="0056778A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4A3222" w:rsidRPr="003267CD" w14:paraId="5717E94A" w14:textId="77777777" w:rsidTr="003267CD">
        <w:tc>
          <w:tcPr>
            <w:tcW w:w="2329" w:type="dxa"/>
            <w:vMerge/>
          </w:tcPr>
          <w:p w14:paraId="717455BE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1AB95FE0" w14:textId="77777777" w:rsidR="003732D5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эмоциональной сферы:  «Волшебная игротека» </w:t>
            </w:r>
          </w:p>
          <w:p w14:paraId="170A3CDB" w14:textId="362DAF94" w:rsidR="003732D5" w:rsidRPr="003267CD" w:rsidRDefault="003732D5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Просмотр сказки «Федорино горе»</w:t>
            </w:r>
          </w:p>
        </w:tc>
        <w:tc>
          <w:tcPr>
            <w:tcW w:w="3502" w:type="dxa"/>
            <w:shd w:val="clear" w:color="auto" w:fill="auto"/>
          </w:tcPr>
          <w:p w14:paraId="7ECD6782" w14:textId="25CCCBBF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Гармонизация эмоциональной сферы. Снятие напряжения. </w:t>
            </w:r>
            <w:r w:rsidR="003267CD" w:rsidRPr="003267CD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эмоций.</w:t>
            </w:r>
          </w:p>
        </w:tc>
        <w:tc>
          <w:tcPr>
            <w:tcW w:w="1695" w:type="dxa"/>
            <w:shd w:val="clear" w:color="auto" w:fill="auto"/>
          </w:tcPr>
          <w:p w14:paraId="329A019E" w14:textId="77777777" w:rsidR="0056778A" w:rsidRPr="003267CD" w:rsidRDefault="0056778A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1F8640D4" w14:textId="7C71BE2F" w:rsidR="004A3222" w:rsidRPr="003267CD" w:rsidRDefault="0056778A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14:paraId="2908F125" w14:textId="36E237DF" w:rsidR="0056778A" w:rsidRPr="003267CD" w:rsidRDefault="0056778A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22" w:rsidRPr="003267CD" w14:paraId="1974C4E4" w14:textId="77777777" w:rsidTr="003267CD">
        <w:tc>
          <w:tcPr>
            <w:tcW w:w="2329" w:type="dxa"/>
            <w:vMerge/>
          </w:tcPr>
          <w:p w14:paraId="4B5D9559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60374C86" w14:textId="64B585B6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56778A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Мемо с 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>картинками</w:t>
            </w:r>
            <w:r w:rsidR="0056778A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героев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из сказок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778A" w:rsidRPr="003267CD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подбери пиктограмму эмоции к картинке героя из сказки», игра зеркало «повтори эмоцию» </w:t>
            </w:r>
          </w:p>
        </w:tc>
        <w:tc>
          <w:tcPr>
            <w:tcW w:w="3502" w:type="dxa"/>
            <w:shd w:val="clear" w:color="auto" w:fill="auto"/>
          </w:tcPr>
          <w:p w14:paraId="447F9EAD" w14:textId="70B39532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сферы. Закрепление и проверка полученных детьми в ходе занятий знаний о различных эмоциональных состояниях, умений узнавать и называть эмоциональные состояния </w:t>
            </w:r>
            <w:r w:rsidR="0056778A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героев 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по их невербальным проявлениям,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различать основные эмоциональные 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состояния героя из </w:t>
            </w:r>
            <w:r w:rsidR="003267CD" w:rsidRPr="003267CD">
              <w:rPr>
                <w:rFonts w:ascii="Times New Roman" w:hAnsi="Times New Roman" w:cs="Times New Roman"/>
                <w:sz w:val="28"/>
                <w:szCs w:val="28"/>
              </w:rPr>
              <w:t>сказки и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их с графическими изображениями.</w:t>
            </w:r>
          </w:p>
        </w:tc>
        <w:tc>
          <w:tcPr>
            <w:tcW w:w="1695" w:type="dxa"/>
            <w:shd w:val="clear" w:color="auto" w:fill="auto"/>
          </w:tcPr>
          <w:p w14:paraId="1517D5ED" w14:textId="77777777" w:rsidR="004A3222" w:rsidRPr="003267CD" w:rsidRDefault="0056778A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14:paraId="6EF71F32" w14:textId="64774E0C" w:rsidR="0056778A" w:rsidRPr="003267CD" w:rsidRDefault="0056778A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A3222" w:rsidRPr="003267CD" w14:paraId="505FF85E" w14:textId="77777777" w:rsidTr="003267CD">
        <w:tc>
          <w:tcPr>
            <w:tcW w:w="2329" w:type="dxa"/>
            <w:vMerge/>
          </w:tcPr>
          <w:p w14:paraId="2FB21EE5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5F57F648" w14:textId="75BC6748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Прослушивание разнохарактерный музыки (радостной, грустной, злой, страшной)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подборка из просмотренных мультфильмов</w:t>
            </w:r>
          </w:p>
        </w:tc>
        <w:tc>
          <w:tcPr>
            <w:tcW w:w="3502" w:type="dxa"/>
            <w:shd w:val="clear" w:color="auto" w:fill="auto"/>
          </w:tcPr>
          <w:p w14:paraId="4C8FFFBF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определять настроение музыки, описывать её словами.</w:t>
            </w:r>
          </w:p>
        </w:tc>
        <w:tc>
          <w:tcPr>
            <w:tcW w:w="1695" w:type="dxa"/>
            <w:shd w:val="clear" w:color="auto" w:fill="auto"/>
          </w:tcPr>
          <w:p w14:paraId="010CE424" w14:textId="77777777" w:rsidR="004A3222" w:rsidRPr="003267CD" w:rsidRDefault="003732D5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4B532930" w14:textId="5CF4AB95" w:rsidR="003732D5" w:rsidRPr="003267CD" w:rsidRDefault="003732D5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A3222" w:rsidRPr="003267CD" w14:paraId="1D07C4A2" w14:textId="77777777" w:rsidTr="003267CD">
        <w:tc>
          <w:tcPr>
            <w:tcW w:w="2329" w:type="dxa"/>
            <w:vMerge/>
          </w:tcPr>
          <w:p w14:paraId="0CC81780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733A4BCF" w14:textId="36A10929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Творческое мероприятие «Настроение в рисунках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на воде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>, с использованием техник</w:t>
            </w:r>
            <w:r w:rsidR="003267CD" w:rsidRPr="003267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624" w:rsidRPr="003267CD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>бру</w:t>
            </w:r>
            <w:r w:rsidR="00055624" w:rsidRPr="003267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32D5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02" w:type="dxa"/>
            <w:shd w:val="clear" w:color="auto" w:fill="auto"/>
          </w:tcPr>
          <w:p w14:paraId="1E7B3AE3" w14:textId="57A7F122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Снятие психоэмоционального напряжения; </w:t>
            </w:r>
            <w:r w:rsidR="003267CD"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актуальных эмоций; развитие воображения</w:t>
            </w:r>
          </w:p>
        </w:tc>
        <w:tc>
          <w:tcPr>
            <w:tcW w:w="1695" w:type="dxa"/>
            <w:shd w:val="clear" w:color="auto" w:fill="auto"/>
          </w:tcPr>
          <w:p w14:paraId="61AD510F" w14:textId="77777777" w:rsidR="003732D5" w:rsidRPr="003267CD" w:rsidRDefault="003732D5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788EE583" w14:textId="1706245A" w:rsidR="004A3222" w:rsidRPr="003267CD" w:rsidRDefault="003732D5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4A3222" w:rsidRPr="003267CD" w14:paraId="6723785B" w14:textId="77777777" w:rsidTr="003267CD">
        <w:tc>
          <w:tcPr>
            <w:tcW w:w="2329" w:type="dxa"/>
            <w:vMerge/>
          </w:tcPr>
          <w:p w14:paraId="4E0F4003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4256B49D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с изображением детей с разными эмоциональными состояниями. </w:t>
            </w:r>
          </w:p>
          <w:p w14:paraId="3A177FAB" w14:textId="67FD2001" w:rsidR="003732D5" w:rsidRPr="003267CD" w:rsidRDefault="003732D5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Игра «подбери картинку эмоции ребенка к 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картинке эмоции героя из сказки»</w:t>
            </w:r>
          </w:p>
        </w:tc>
        <w:tc>
          <w:tcPr>
            <w:tcW w:w="3502" w:type="dxa"/>
            <w:shd w:val="clear" w:color="auto" w:fill="auto"/>
          </w:tcPr>
          <w:p w14:paraId="32898F06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эмоционального мира ребенка. Формировать умение различать основные эмоциональные состояния человека.</w:t>
            </w:r>
          </w:p>
        </w:tc>
        <w:tc>
          <w:tcPr>
            <w:tcW w:w="1695" w:type="dxa"/>
            <w:shd w:val="clear" w:color="auto" w:fill="auto"/>
          </w:tcPr>
          <w:p w14:paraId="0F1E481E" w14:textId="1DDC16A3" w:rsidR="00055624" w:rsidRPr="003267CD" w:rsidRDefault="00055624" w:rsidP="003267CD">
            <w:pPr>
              <w:tabs>
                <w:tab w:val="left" w:pos="210"/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6240B318" w14:textId="2AB22410" w:rsidR="004A3222" w:rsidRPr="003267CD" w:rsidRDefault="00055624" w:rsidP="003267CD">
            <w:pPr>
              <w:tabs>
                <w:tab w:val="left" w:pos="210"/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</w:tr>
      <w:tr w:rsidR="004A3222" w:rsidRPr="003267CD" w14:paraId="4E4653E3" w14:textId="77777777" w:rsidTr="003267CD">
        <w:tc>
          <w:tcPr>
            <w:tcW w:w="2329" w:type="dxa"/>
            <w:vMerge/>
          </w:tcPr>
          <w:p w14:paraId="56CD36B0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7313F16F" w14:textId="40D0B155" w:rsidR="003732D5" w:rsidRPr="003267CD" w:rsidRDefault="003732D5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игра «Путешествие в </w:t>
            </w:r>
            <w:r w:rsidR="00055624" w:rsidRPr="003267CD">
              <w:rPr>
                <w:rFonts w:ascii="Times New Roman" w:hAnsi="Times New Roman" w:cs="Times New Roman"/>
                <w:sz w:val="28"/>
                <w:szCs w:val="28"/>
              </w:rPr>
              <w:t>Африку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» (эмоция «удивление»)</w:t>
            </w:r>
          </w:p>
          <w:p w14:paraId="7B8A4651" w14:textId="6B5D7A22" w:rsidR="00055624" w:rsidRPr="003267CD" w:rsidRDefault="00055624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Просмотр сказки «Мама для мамонтенка»</w:t>
            </w:r>
          </w:p>
          <w:p w14:paraId="3D7AA04F" w14:textId="77777777" w:rsidR="003732D5" w:rsidRPr="003267CD" w:rsidRDefault="003732D5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7F2E7" w14:textId="04B2E4BB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14:paraId="40EE5026" w14:textId="14FC56A9" w:rsidR="004A3222" w:rsidRPr="003267CD" w:rsidRDefault="003732D5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эмоцией «удивление»; развитие умения находить аналогичные переживания в своём опыте; развитие умения выражать эмоцию «удивление»; </w:t>
            </w:r>
          </w:p>
        </w:tc>
        <w:tc>
          <w:tcPr>
            <w:tcW w:w="1695" w:type="dxa"/>
            <w:shd w:val="clear" w:color="auto" w:fill="auto"/>
          </w:tcPr>
          <w:p w14:paraId="03BCE1AF" w14:textId="0D0270F3" w:rsidR="004A3222" w:rsidRPr="003267CD" w:rsidRDefault="00055624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11859F8B" w14:textId="6E29805C" w:rsidR="00055624" w:rsidRPr="003267CD" w:rsidRDefault="00055624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A3222" w:rsidRPr="003267CD" w14:paraId="49455364" w14:textId="77777777" w:rsidTr="003267CD">
        <w:tc>
          <w:tcPr>
            <w:tcW w:w="2329" w:type="dxa"/>
            <w:vMerge/>
          </w:tcPr>
          <w:p w14:paraId="7B0D14BC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0629C629" w14:textId="77777777" w:rsidR="004A3222" w:rsidRPr="003267CD" w:rsidRDefault="00055624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Занятие полезные эмоции «Мое психологическое здоровье»</w:t>
            </w:r>
          </w:p>
          <w:p w14:paraId="3FE1785E" w14:textId="47E763F9" w:rsidR="00055624" w:rsidRPr="003267CD" w:rsidRDefault="00055624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Игра создай свой альбом эмоций, которые помогают чувствовать себя счастливым.</w:t>
            </w:r>
          </w:p>
        </w:tc>
        <w:tc>
          <w:tcPr>
            <w:tcW w:w="3502" w:type="dxa"/>
            <w:shd w:val="clear" w:color="auto" w:fill="auto"/>
          </w:tcPr>
          <w:p w14:paraId="47D38298" w14:textId="443D2417" w:rsidR="004A3222" w:rsidRPr="003267CD" w:rsidRDefault="00055624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освобождение от отрицательных эмоций, развитие социального доверия, повышение уверенности в своих силах, значимости в глазах окружающих.</w:t>
            </w:r>
          </w:p>
        </w:tc>
        <w:tc>
          <w:tcPr>
            <w:tcW w:w="1695" w:type="dxa"/>
            <w:shd w:val="clear" w:color="auto" w:fill="auto"/>
          </w:tcPr>
          <w:p w14:paraId="02A273BD" w14:textId="77777777" w:rsidR="00055624" w:rsidRPr="003267CD" w:rsidRDefault="00055624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1845CFE5" w14:textId="167E3420" w:rsidR="004A3222" w:rsidRPr="003267CD" w:rsidRDefault="00055624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4A3222" w:rsidRPr="003267CD" w14:paraId="669D5AAF" w14:textId="77777777" w:rsidTr="003267CD">
        <w:tc>
          <w:tcPr>
            <w:tcW w:w="2329" w:type="dxa"/>
            <w:vMerge/>
          </w:tcPr>
          <w:p w14:paraId="3A6D525F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0EFDD38B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для детей «Путешествие в страну эмоций» </w:t>
            </w:r>
          </w:p>
        </w:tc>
        <w:tc>
          <w:tcPr>
            <w:tcW w:w="3502" w:type="dxa"/>
            <w:shd w:val="clear" w:color="auto" w:fill="auto"/>
          </w:tcPr>
          <w:p w14:paraId="3AA9247C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сферы. </w:t>
            </w:r>
          </w:p>
        </w:tc>
        <w:tc>
          <w:tcPr>
            <w:tcW w:w="1695" w:type="dxa"/>
            <w:shd w:val="clear" w:color="auto" w:fill="auto"/>
          </w:tcPr>
          <w:p w14:paraId="3444A0FE" w14:textId="77777777" w:rsidR="004A3222" w:rsidRPr="003267CD" w:rsidRDefault="00055624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Завершающий этап </w:t>
            </w:r>
          </w:p>
          <w:p w14:paraId="05E96A3D" w14:textId="6532BB98" w:rsidR="00830457" w:rsidRPr="003267CD" w:rsidRDefault="0083045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3222" w:rsidRPr="003267CD" w14:paraId="78CCB69F" w14:textId="77777777" w:rsidTr="003267CD">
        <w:tc>
          <w:tcPr>
            <w:tcW w:w="2329" w:type="dxa"/>
            <w:vMerge/>
          </w:tcPr>
          <w:p w14:paraId="3DACD214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gridSpan w:val="3"/>
          </w:tcPr>
          <w:p w14:paraId="7C9AB119" w14:textId="77777777" w:rsidR="003267CD" w:rsidRDefault="003267CD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A040F53" w14:textId="620F3615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4A3222" w:rsidRPr="003267CD" w14:paraId="79AD8D4E" w14:textId="77777777" w:rsidTr="003267CD">
        <w:tc>
          <w:tcPr>
            <w:tcW w:w="2329" w:type="dxa"/>
            <w:vMerge/>
          </w:tcPr>
          <w:p w14:paraId="6086D8F0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303D4DAC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«Эмоциональное развитие ребёнка дошкольного возраста» </w:t>
            </w:r>
          </w:p>
        </w:tc>
        <w:tc>
          <w:tcPr>
            <w:tcW w:w="3502" w:type="dxa"/>
            <w:shd w:val="clear" w:color="auto" w:fill="auto"/>
          </w:tcPr>
          <w:p w14:paraId="3AD99B32" w14:textId="255DCFA0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родителей об эмоциональном мире ребёнка дошкольного возраста. Познакомить родителей с целями и задачами </w:t>
            </w:r>
            <w:r w:rsidR="00830457" w:rsidRPr="003267C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 проекта: «Сказкотерапия эмоционально-волевой сферы», направленный на развитие эмоционального интеллекта.</w:t>
            </w:r>
          </w:p>
        </w:tc>
        <w:tc>
          <w:tcPr>
            <w:tcW w:w="1695" w:type="dxa"/>
            <w:shd w:val="clear" w:color="auto" w:fill="auto"/>
          </w:tcPr>
          <w:p w14:paraId="4923B397" w14:textId="223CF364" w:rsidR="004A3222" w:rsidRPr="003267CD" w:rsidRDefault="0083045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3222" w:rsidRPr="003267CD" w14:paraId="206E9180" w14:textId="77777777" w:rsidTr="003267CD">
        <w:tc>
          <w:tcPr>
            <w:tcW w:w="2329" w:type="dxa"/>
            <w:vMerge/>
          </w:tcPr>
          <w:p w14:paraId="1212E74B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7A3FE8C2" w14:textId="6925FB1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</w:t>
            </w:r>
            <w:r w:rsidR="00830457" w:rsidRPr="003267CD">
              <w:rPr>
                <w:rFonts w:ascii="Times New Roman" w:hAnsi="Times New Roman" w:cs="Times New Roman"/>
                <w:sz w:val="28"/>
                <w:szCs w:val="28"/>
              </w:rPr>
              <w:t>Какие сказки смотрит ваш ребенок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02" w:type="dxa"/>
            <w:shd w:val="clear" w:color="auto" w:fill="auto"/>
          </w:tcPr>
          <w:p w14:paraId="00D14361" w14:textId="1EEF64DD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Узнать, как родители относятся к </w:t>
            </w:r>
            <w:r w:rsidR="00830457" w:rsidRPr="003267CD">
              <w:rPr>
                <w:rFonts w:ascii="Times New Roman" w:hAnsi="Times New Roman" w:cs="Times New Roman"/>
                <w:sz w:val="28"/>
                <w:szCs w:val="28"/>
              </w:rPr>
              <w:t>присмотру мультфильмов в соцсетях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; проанализировать опыт родителей по использованию игр в семейном воспитании.</w:t>
            </w:r>
          </w:p>
        </w:tc>
        <w:tc>
          <w:tcPr>
            <w:tcW w:w="1695" w:type="dxa"/>
            <w:shd w:val="clear" w:color="auto" w:fill="auto"/>
          </w:tcPr>
          <w:p w14:paraId="77129F1A" w14:textId="0F3E5159" w:rsidR="004A3222" w:rsidRPr="003267CD" w:rsidRDefault="0083045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3222" w:rsidRPr="003267CD" w14:paraId="07D1AB4B" w14:textId="77777777" w:rsidTr="003267CD">
        <w:tc>
          <w:tcPr>
            <w:tcW w:w="2329" w:type="dxa"/>
            <w:vMerge/>
          </w:tcPr>
          <w:p w14:paraId="4CD08D7A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77D06113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Буклет для родителей «Сохранить 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эмоциональное благополучие ребёнка: как?» </w:t>
            </w:r>
          </w:p>
        </w:tc>
        <w:tc>
          <w:tcPr>
            <w:tcW w:w="3502" w:type="dxa"/>
            <w:shd w:val="clear" w:color="auto" w:fill="auto"/>
          </w:tcPr>
          <w:p w14:paraId="10291B5A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Психологическое просвещение родителей в вопросах 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эмоционального благополучия ребёнка.</w:t>
            </w:r>
          </w:p>
        </w:tc>
        <w:tc>
          <w:tcPr>
            <w:tcW w:w="1695" w:type="dxa"/>
            <w:shd w:val="clear" w:color="auto" w:fill="auto"/>
          </w:tcPr>
          <w:p w14:paraId="140B1281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4A3222" w:rsidRPr="003267CD" w14:paraId="11F3AC92" w14:textId="77777777" w:rsidTr="003267CD">
        <w:tc>
          <w:tcPr>
            <w:tcW w:w="2329" w:type="dxa"/>
            <w:vMerge/>
          </w:tcPr>
          <w:p w14:paraId="2B61F62D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682DF6EF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на сайте ДОУ</w:t>
            </w:r>
          </w:p>
        </w:tc>
        <w:tc>
          <w:tcPr>
            <w:tcW w:w="3502" w:type="dxa"/>
          </w:tcPr>
          <w:p w14:paraId="46671FD1" w14:textId="77777777" w:rsidR="004A3222" w:rsidRPr="003267CD" w:rsidRDefault="004A3222" w:rsidP="003267CD">
            <w:pPr>
              <w:tabs>
                <w:tab w:val="left" w:pos="510"/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родителей об эмоциональном мире ребёнка дошкольного возраста.</w:t>
            </w:r>
          </w:p>
        </w:tc>
        <w:tc>
          <w:tcPr>
            <w:tcW w:w="1695" w:type="dxa"/>
          </w:tcPr>
          <w:p w14:paraId="7D3C6B77" w14:textId="29176D56" w:rsidR="004A3222" w:rsidRPr="003267CD" w:rsidRDefault="00830457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4A3222" w:rsidRPr="003267CD" w14:paraId="02A36843" w14:textId="77777777" w:rsidTr="003267CD">
        <w:tc>
          <w:tcPr>
            <w:tcW w:w="2329" w:type="dxa"/>
            <w:vMerge/>
          </w:tcPr>
          <w:p w14:paraId="4C3005BA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gridSpan w:val="3"/>
          </w:tcPr>
          <w:p w14:paraId="69587C3F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4A3222" w:rsidRPr="003267CD" w14:paraId="5A99FBBD" w14:textId="77777777" w:rsidTr="003267CD">
        <w:tc>
          <w:tcPr>
            <w:tcW w:w="2329" w:type="dxa"/>
            <w:vMerge/>
          </w:tcPr>
          <w:p w14:paraId="51E390FB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3912A8C4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Буклет для педагогов «Эмоциональное благополучие ребёнка в детском саду»</w:t>
            </w:r>
          </w:p>
          <w:p w14:paraId="2983ABF3" w14:textId="77777777" w:rsidR="00830457" w:rsidRPr="003267CD" w:rsidRDefault="0083045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DC155" w14:textId="5EB23B02" w:rsidR="00830457" w:rsidRPr="003267CD" w:rsidRDefault="0083045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3502" w:type="dxa"/>
            <w:shd w:val="clear" w:color="auto" w:fill="auto"/>
          </w:tcPr>
          <w:p w14:paraId="582380CD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педагогов в вопросах сохранения эмоционального благополучия ребёнка в детском саду.</w:t>
            </w:r>
          </w:p>
          <w:p w14:paraId="362EA3AF" w14:textId="0C775057" w:rsidR="00830457" w:rsidRPr="003267CD" w:rsidRDefault="0083045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«Как развивать эмоциональный интеллект ребенка»</w:t>
            </w:r>
          </w:p>
        </w:tc>
        <w:tc>
          <w:tcPr>
            <w:tcW w:w="1695" w:type="dxa"/>
            <w:shd w:val="clear" w:color="auto" w:fill="auto"/>
          </w:tcPr>
          <w:p w14:paraId="364A4731" w14:textId="0C7964F0" w:rsidR="004A3222" w:rsidRPr="003267CD" w:rsidRDefault="0083045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3222" w:rsidRPr="003267CD" w14:paraId="4A2025F5" w14:textId="77777777" w:rsidTr="003267CD">
        <w:tc>
          <w:tcPr>
            <w:tcW w:w="2329" w:type="dxa"/>
            <w:vMerge/>
          </w:tcPr>
          <w:p w14:paraId="605B72CD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14:paraId="2F5006F4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педагогов: «Игры на развитие эмоциональной сферы». </w:t>
            </w:r>
          </w:p>
        </w:tc>
        <w:tc>
          <w:tcPr>
            <w:tcW w:w="3502" w:type="dxa"/>
            <w:shd w:val="clear" w:color="auto" w:fill="auto"/>
          </w:tcPr>
          <w:p w14:paraId="2C27885F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просвещение педагогов по развитию эмоциональной сферы детей дошкольного возраста. </w:t>
            </w:r>
          </w:p>
        </w:tc>
        <w:tc>
          <w:tcPr>
            <w:tcW w:w="1695" w:type="dxa"/>
            <w:shd w:val="clear" w:color="auto" w:fill="auto"/>
          </w:tcPr>
          <w:p w14:paraId="03A7742A" w14:textId="5A294FF5" w:rsidR="004A3222" w:rsidRPr="003267CD" w:rsidRDefault="00830457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A3222" w:rsidRPr="003267CD" w14:paraId="1885D5F8" w14:textId="77777777" w:rsidTr="003267CD">
        <w:tc>
          <w:tcPr>
            <w:tcW w:w="2329" w:type="dxa"/>
            <w:vMerge w:val="restart"/>
          </w:tcPr>
          <w:p w14:paraId="4E5CF268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CC67C8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641FD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0E7B0E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Аналитико-рефлексивный</w:t>
            </w:r>
          </w:p>
        </w:tc>
        <w:tc>
          <w:tcPr>
            <w:tcW w:w="2675" w:type="dxa"/>
            <w:shd w:val="clear" w:color="auto" w:fill="auto"/>
          </w:tcPr>
          <w:p w14:paraId="17936A08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Повторная диагностика </w:t>
            </w: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эмоционального развития. Методика Семаго Н.Я. «Эмоциональные лица». </w:t>
            </w:r>
          </w:p>
        </w:tc>
        <w:tc>
          <w:tcPr>
            <w:tcW w:w="3502" w:type="dxa"/>
            <w:shd w:val="clear" w:color="auto" w:fill="auto"/>
          </w:tcPr>
          <w:p w14:paraId="0D577340" w14:textId="70409A13" w:rsidR="004A3222" w:rsidRPr="003267CD" w:rsidRDefault="006A7EE3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Оценка возможности</w:t>
            </w:r>
            <w:r w:rsidR="004A3222" w:rsidRPr="003267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адекватного опознания </w:t>
            </w:r>
            <w:r w:rsidR="004A3222" w:rsidRPr="003267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эмоционального состояния, точности и качества этого опознавания.</w:t>
            </w:r>
            <w:r w:rsidR="004A3222" w:rsidRPr="003267C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95" w:type="dxa"/>
            <w:shd w:val="clear" w:color="auto" w:fill="auto"/>
          </w:tcPr>
          <w:p w14:paraId="6EED1685" w14:textId="77777777" w:rsidR="004A3222" w:rsidRPr="003267CD" w:rsidRDefault="004A3222" w:rsidP="003267CD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4A3222" w:rsidRPr="003267CD" w14:paraId="1792C88F" w14:textId="77777777" w:rsidTr="003267CD">
        <w:tc>
          <w:tcPr>
            <w:tcW w:w="2329" w:type="dxa"/>
            <w:vMerge/>
          </w:tcPr>
          <w:p w14:paraId="616E4310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14:paraId="5E0FB0F3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аналитической справки по результатам проекта.</w:t>
            </w:r>
          </w:p>
        </w:tc>
        <w:tc>
          <w:tcPr>
            <w:tcW w:w="3502" w:type="dxa"/>
          </w:tcPr>
          <w:p w14:paraId="1B0448F3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реализации проекта.</w:t>
            </w:r>
          </w:p>
        </w:tc>
        <w:tc>
          <w:tcPr>
            <w:tcW w:w="1695" w:type="dxa"/>
          </w:tcPr>
          <w:p w14:paraId="0E6F509F" w14:textId="77777777" w:rsidR="004A3222" w:rsidRPr="003267CD" w:rsidRDefault="004A3222" w:rsidP="003267CD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749C08" w14:textId="77777777" w:rsidR="004A3222" w:rsidRPr="003267CD" w:rsidRDefault="004A3222" w:rsidP="003267C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7C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45D11E92" w14:textId="77777777" w:rsidR="004A3222" w:rsidRPr="003267CD" w:rsidRDefault="004A3222" w:rsidP="003267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8A005B" w14:textId="77777777" w:rsidR="004A3222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FC458" w14:textId="77777777" w:rsidR="004A3222" w:rsidRDefault="004A3222" w:rsidP="004A32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3D4A1" w14:textId="77777777" w:rsidR="003267CD" w:rsidRPr="006A7EE3" w:rsidRDefault="003267CD" w:rsidP="006A7EE3">
      <w:pPr>
        <w:spacing w:after="28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EE3">
        <w:rPr>
          <w:rFonts w:ascii="Times New Roman" w:hAnsi="Times New Roman" w:cs="Times New Roman"/>
          <w:b/>
          <w:bCs/>
          <w:sz w:val="28"/>
          <w:szCs w:val="28"/>
        </w:rPr>
        <w:t xml:space="preserve">Занятие «Я учусь узнавать эмоции в сказках». </w:t>
      </w:r>
    </w:p>
    <w:p w14:paraId="6EF64621" w14:textId="313FCC0D" w:rsidR="003267CD" w:rsidRPr="006A7EE3" w:rsidRDefault="003267CD" w:rsidP="006A7EE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6A7EE3">
        <w:rPr>
          <w:rFonts w:ascii="Times New Roman" w:hAnsi="Times New Roman" w:cs="Times New Roman"/>
          <w:sz w:val="28"/>
          <w:szCs w:val="28"/>
        </w:rPr>
        <w:t xml:space="preserve"> осознание своего эмоционального состояния, снижение психоэмоционального напряжения, развитие умения чувствовать настроение и сопереживать окружающим. </w:t>
      </w:r>
    </w:p>
    <w:p w14:paraId="78ED5C38" w14:textId="329B8E01" w:rsidR="003267CD" w:rsidRPr="006A7EE3" w:rsidRDefault="003267CD" w:rsidP="006A7EE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6A7EE3">
        <w:rPr>
          <w:rFonts w:ascii="Times New Roman" w:hAnsi="Times New Roman" w:cs="Times New Roman"/>
          <w:sz w:val="28"/>
          <w:szCs w:val="28"/>
        </w:rPr>
        <w:t xml:space="preserve"> </w:t>
      </w:r>
      <w:r w:rsidR="00D32082" w:rsidRPr="006A7EE3">
        <w:rPr>
          <w:rFonts w:ascii="Times New Roman" w:hAnsi="Times New Roman" w:cs="Times New Roman"/>
          <w:sz w:val="28"/>
          <w:szCs w:val="28"/>
        </w:rPr>
        <w:t xml:space="preserve">мягкий мячик, </w:t>
      </w:r>
      <w:r w:rsidRPr="006A7EE3">
        <w:rPr>
          <w:rFonts w:ascii="Times New Roman" w:hAnsi="Times New Roman" w:cs="Times New Roman"/>
          <w:sz w:val="28"/>
          <w:szCs w:val="28"/>
        </w:rPr>
        <w:t xml:space="preserve">цветные карандаши, распечатанные шаблоны </w:t>
      </w:r>
      <w:r w:rsidR="003E5797" w:rsidRPr="006A7EE3">
        <w:rPr>
          <w:rFonts w:ascii="Times New Roman" w:hAnsi="Times New Roman" w:cs="Times New Roman"/>
          <w:sz w:val="28"/>
          <w:szCs w:val="28"/>
        </w:rPr>
        <w:t>лиц (мальчики и девочки) по количеству участников по 2 шт., разрезные картинки и целые картинки формата А4 из сказки «Крошка Енот» с настроением радости и злости, картинки эмоций людей, мольберт, кубик эмоций, платочки белые, кукла неваляшка, планшет с эмоциями на липучках для рефлексии, эмоции в смайлик</w:t>
      </w:r>
      <w:r w:rsidR="00D32082" w:rsidRPr="006A7EE3">
        <w:rPr>
          <w:rFonts w:ascii="Times New Roman" w:hAnsi="Times New Roman" w:cs="Times New Roman"/>
          <w:sz w:val="28"/>
          <w:szCs w:val="28"/>
        </w:rPr>
        <w:t>ах</w:t>
      </w:r>
      <w:r w:rsidR="003E5797" w:rsidRPr="006A7EE3">
        <w:rPr>
          <w:rFonts w:ascii="Times New Roman" w:hAnsi="Times New Roman" w:cs="Times New Roman"/>
          <w:sz w:val="28"/>
          <w:szCs w:val="28"/>
        </w:rPr>
        <w:t xml:space="preserve"> большие на подносе.</w:t>
      </w:r>
    </w:p>
    <w:p w14:paraId="44F7BBDE" w14:textId="601087D6" w:rsidR="003267CD" w:rsidRPr="006A7EE3" w:rsidRDefault="003267CD" w:rsidP="006A7EE3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bCs/>
          <w:sz w:val="28"/>
          <w:szCs w:val="28"/>
        </w:rPr>
        <w:t>Музыкальное сопровождение:</w:t>
      </w:r>
      <w:r w:rsidRPr="006A7EE3">
        <w:rPr>
          <w:rFonts w:ascii="Times New Roman" w:hAnsi="Times New Roman" w:cs="Times New Roman"/>
          <w:sz w:val="28"/>
          <w:szCs w:val="28"/>
        </w:rPr>
        <w:t xml:space="preserve"> спокойная музыка</w:t>
      </w:r>
      <w:r w:rsidR="003E5797" w:rsidRPr="006A7EE3">
        <w:rPr>
          <w:rFonts w:ascii="Times New Roman" w:hAnsi="Times New Roman" w:cs="Times New Roman"/>
          <w:sz w:val="28"/>
          <w:szCs w:val="28"/>
        </w:rPr>
        <w:t xml:space="preserve">, </w:t>
      </w:r>
      <w:r w:rsidR="00D32082" w:rsidRPr="006A7EE3">
        <w:rPr>
          <w:rFonts w:ascii="Times New Roman" w:hAnsi="Times New Roman" w:cs="Times New Roman"/>
          <w:sz w:val="28"/>
          <w:szCs w:val="28"/>
        </w:rPr>
        <w:t>песня «Мы милашки куклы неваляшки», песня из мультфильма «Крошка Енот» «</w:t>
      </w:r>
      <w:r w:rsidR="006A7EE3">
        <w:rPr>
          <w:rFonts w:ascii="Times New Roman" w:hAnsi="Times New Roman" w:cs="Times New Roman"/>
          <w:sz w:val="28"/>
          <w:szCs w:val="28"/>
        </w:rPr>
        <w:t>От</w:t>
      </w:r>
      <w:r w:rsidR="00D32082" w:rsidRPr="006A7EE3">
        <w:rPr>
          <w:rFonts w:ascii="Times New Roman" w:hAnsi="Times New Roman" w:cs="Times New Roman"/>
          <w:sz w:val="28"/>
          <w:szCs w:val="28"/>
        </w:rPr>
        <w:t xml:space="preserve"> улыбки станет всем светлее».</w:t>
      </w:r>
    </w:p>
    <w:p w14:paraId="6EEF004C" w14:textId="06231AD8" w:rsidR="003267CD" w:rsidRPr="006A7EE3" w:rsidRDefault="003267CD" w:rsidP="006A7EE3">
      <w:pPr>
        <w:pStyle w:val="4"/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 xml:space="preserve">Ход </w:t>
      </w:r>
      <w:r w:rsidR="00D32082" w:rsidRPr="006A7EE3">
        <w:rPr>
          <w:rFonts w:ascii="Times New Roman" w:hAnsi="Times New Roman" w:cs="Times New Roman"/>
          <w:sz w:val="28"/>
          <w:szCs w:val="28"/>
        </w:rPr>
        <w:t>занятия</w:t>
      </w:r>
    </w:p>
    <w:p w14:paraId="61EB5CD7" w14:textId="6D22A250" w:rsidR="003267CD" w:rsidRPr="006A7EE3" w:rsidRDefault="003267CD" w:rsidP="006A7EE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bCs/>
          <w:sz w:val="28"/>
          <w:szCs w:val="28"/>
        </w:rPr>
        <w:t xml:space="preserve">1. Ритуал приветствия «Здравствуй…». </w:t>
      </w:r>
      <w:r w:rsidRPr="006A7EE3">
        <w:rPr>
          <w:rFonts w:ascii="Times New Roman" w:hAnsi="Times New Roman" w:cs="Times New Roman"/>
          <w:sz w:val="28"/>
          <w:szCs w:val="28"/>
        </w:rPr>
        <w:t>Дети вместе с педагогом-психологом сидят в кругу. Всем предлагается поприветствовать друг друга</w:t>
      </w:r>
      <w:r w:rsidR="00D32082" w:rsidRPr="006A7EE3">
        <w:rPr>
          <w:rFonts w:ascii="Times New Roman" w:hAnsi="Times New Roman" w:cs="Times New Roman"/>
          <w:sz w:val="28"/>
          <w:szCs w:val="28"/>
        </w:rPr>
        <w:t xml:space="preserve"> </w:t>
      </w:r>
      <w:r w:rsidR="00D32082" w:rsidRPr="006A7EE3">
        <w:rPr>
          <w:rFonts w:ascii="Times New Roman" w:hAnsi="Times New Roman" w:cs="Times New Roman"/>
          <w:sz w:val="28"/>
          <w:szCs w:val="28"/>
        </w:rPr>
        <w:lastRenderedPageBreak/>
        <w:t>необычным способом</w:t>
      </w:r>
      <w:r w:rsidRPr="006A7EE3">
        <w:rPr>
          <w:rFonts w:ascii="Times New Roman" w:hAnsi="Times New Roman" w:cs="Times New Roman"/>
          <w:sz w:val="28"/>
          <w:szCs w:val="28"/>
        </w:rPr>
        <w:t>: «Доброе утро, Саша (Оля, Дима… и т. д.)</w:t>
      </w:r>
      <w:r w:rsidR="00D32082" w:rsidRPr="006A7EE3">
        <w:rPr>
          <w:rFonts w:ascii="Times New Roman" w:hAnsi="Times New Roman" w:cs="Times New Roman"/>
          <w:sz w:val="28"/>
          <w:szCs w:val="28"/>
        </w:rPr>
        <w:t xml:space="preserve"> проговорить качества своего соседа</w:t>
      </w:r>
      <w:r w:rsidRPr="006A7E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55A06A" w14:textId="65571300" w:rsidR="003267CD" w:rsidRPr="006A7EE3" w:rsidRDefault="003267CD" w:rsidP="006A7EE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bCs/>
          <w:sz w:val="28"/>
          <w:szCs w:val="28"/>
        </w:rPr>
        <w:t xml:space="preserve">2. Упражнение «Неваляшка». </w:t>
      </w:r>
      <w:r w:rsidRPr="006A7EE3">
        <w:rPr>
          <w:rFonts w:ascii="Times New Roman" w:hAnsi="Times New Roman" w:cs="Times New Roman"/>
          <w:sz w:val="28"/>
          <w:szCs w:val="28"/>
        </w:rPr>
        <w:t xml:space="preserve">Работа в группах по три человека. Один из участников — неваляшка, двое других раскачивают его. Затем меняются ролями. </w:t>
      </w:r>
      <w:r w:rsidR="00D32082" w:rsidRPr="006A7EE3">
        <w:rPr>
          <w:rFonts w:ascii="Times New Roman" w:hAnsi="Times New Roman" w:cs="Times New Roman"/>
          <w:sz w:val="28"/>
          <w:szCs w:val="28"/>
        </w:rPr>
        <w:t xml:space="preserve">После упражнения в кругу рассмотреть неваляшку. </w:t>
      </w:r>
    </w:p>
    <w:p w14:paraId="3464A16B" w14:textId="1F66DC71" w:rsidR="006A115A" w:rsidRDefault="00D32082" w:rsidP="006A7EE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sz w:val="28"/>
          <w:szCs w:val="28"/>
        </w:rPr>
        <w:t xml:space="preserve">3. </w:t>
      </w:r>
      <w:r w:rsidR="006A115A" w:rsidRPr="006A7EE3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="006A115A" w:rsidRPr="006A7EE3">
        <w:rPr>
          <w:rFonts w:ascii="Times New Roman" w:hAnsi="Times New Roman" w:cs="Times New Roman"/>
          <w:sz w:val="28"/>
          <w:szCs w:val="28"/>
        </w:rPr>
        <w:t xml:space="preserve"> «Разрезные картинки» дети</w:t>
      </w:r>
      <w:r w:rsidR="006A7EE3">
        <w:rPr>
          <w:rFonts w:ascii="Times New Roman" w:hAnsi="Times New Roman" w:cs="Times New Roman"/>
          <w:sz w:val="28"/>
          <w:szCs w:val="28"/>
        </w:rPr>
        <w:t xml:space="preserve"> в двух командах</w:t>
      </w:r>
      <w:r w:rsidR="006A115A" w:rsidRPr="006A7EE3">
        <w:rPr>
          <w:rFonts w:ascii="Times New Roman" w:hAnsi="Times New Roman" w:cs="Times New Roman"/>
          <w:sz w:val="28"/>
          <w:szCs w:val="28"/>
        </w:rPr>
        <w:t xml:space="preserve"> собирают </w:t>
      </w:r>
      <w:r w:rsidR="006A7EE3">
        <w:rPr>
          <w:rFonts w:ascii="Times New Roman" w:hAnsi="Times New Roman" w:cs="Times New Roman"/>
          <w:sz w:val="28"/>
          <w:szCs w:val="28"/>
        </w:rPr>
        <w:t>из разрезных картинок целую картинку</w:t>
      </w:r>
      <w:r w:rsidR="006A115A" w:rsidRPr="006A7EE3">
        <w:rPr>
          <w:rFonts w:ascii="Times New Roman" w:hAnsi="Times New Roman" w:cs="Times New Roman"/>
          <w:sz w:val="28"/>
          <w:szCs w:val="28"/>
        </w:rPr>
        <w:t xml:space="preserve"> и определяют настроение героев из сказки «Крошки Енот», подбирают к картинке эмоцию человека.</w:t>
      </w:r>
      <w:r w:rsidR="006A7E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AA2D" w14:textId="038562D2" w:rsidR="006A7EE3" w:rsidRPr="006A7EE3" w:rsidRDefault="006A7EE3" w:rsidP="006A7EE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перемещаются за круглые столы, где каждая команда определяет эмоцию к картинке сообща.</w:t>
      </w:r>
    </w:p>
    <w:p w14:paraId="75A6AFC8" w14:textId="28EAD148" w:rsidR="006A115A" w:rsidRPr="006A7EE3" w:rsidRDefault="006A115A" w:rsidP="006A7EE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bCs/>
          <w:sz w:val="28"/>
          <w:szCs w:val="28"/>
        </w:rPr>
        <w:t xml:space="preserve">4. Рисование на тему «Мое настроение». </w:t>
      </w:r>
      <w:r w:rsidRPr="006A7EE3">
        <w:rPr>
          <w:rFonts w:ascii="Times New Roman" w:hAnsi="Times New Roman" w:cs="Times New Roman"/>
          <w:sz w:val="28"/>
          <w:szCs w:val="28"/>
        </w:rPr>
        <w:t>Детям предлагается</w:t>
      </w:r>
      <w:r w:rsidR="006A7EE3">
        <w:rPr>
          <w:rFonts w:ascii="Times New Roman" w:hAnsi="Times New Roman" w:cs="Times New Roman"/>
          <w:sz w:val="28"/>
          <w:szCs w:val="28"/>
        </w:rPr>
        <w:t xml:space="preserve"> два шаблона с лицами, на которых они должны изобразить эмоции, которые они определили по заданным картинкам в командах из мультфильма. После</w:t>
      </w:r>
      <w:r w:rsidRPr="006A7EE3">
        <w:rPr>
          <w:rFonts w:ascii="Times New Roman" w:hAnsi="Times New Roman" w:cs="Times New Roman"/>
          <w:sz w:val="28"/>
          <w:szCs w:val="28"/>
        </w:rPr>
        <w:t xml:space="preserve"> выполнения рисунков они рассказывают, какое настроение изобразили. </w:t>
      </w:r>
    </w:p>
    <w:p w14:paraId="46D3DEAD" w14:textId="1612F14B" w:rsidR="003267CD" w:rsidRPr="006A7EE3" w:rsidRDefault="003267CD" w:rsidP="006A7EE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bCs/>
          <w:sz w:val="28"/>
          <w:szCs w:val="28"/>
        </w:rPr>
        <w:t xml:space="preserve">3. Упражнение «Превращения». </w:t>
      </w:r>
      <w:r w:rsidRPr="006A7EE3">
        <w:rPr>
          <w:rFonts w:ascii="Times New Roman" w:hAnsi="Times New Roman" w:cs="Times New Roman"/>
          <w:sz w:val="28"/>
          <w:szCs w:val="28"/>
        </w:rPr>
        <w:t>Детям предлагается</w:t>
      </w:r>
      <w:r w:rsidR="006A7EE3">
        <w:rPr>
          <w:rFonts w:ascii="Times New Roman" w:hAnsi="Times New Roman" w:cs="Times New Roman"/>
          <w:sz w:val="28"/>
          <w:szCs w:val="28"/>
        </w:rPr>
        <w:t xml:space="preserve"> переместиться на коврик и </w:t>
      </w:r>
      <w:r w:rsidRPr="006A7EE3">
        <w:rPr>
          <w:rFonts w:ascii="Times New Roman" w:hAnsi="Times New Roman" w:cs="Times New Roman"/>
          <w:sz w:val="28"/>
          <w:szCs w:val="28"/>
        </w:rPr>
        <w:t xml:space="preserve"> поочередно: нахмуриться, как… (осенняя туча; рассерженный человек); позлиться, как… (злая волшебница; два барана на мосту; голодный волк; ребенок, у которого отняли мяч); испугаться, как… (заяц, увидевший волка; птенец, упавший из гнезда); улыбнуться, как… (кот на солнышке; само </w:t>
      </w:r>
    </w:p>
    <w:p w14:paraId="49125CE0" w14:textId="484905DC" w:rsidR="003267CD" w:rsidRPr="006A7EE3" w:rsidRDefault="003267CD" w:rsidP="006A7EE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7EE3">
        <w:rPr>
          <w:rFonts w:ascii="Times New Roman" w:hAnsi="Times New Roman" w:cs="Times New Roman"/>
          <w:b/>
          <w:bCs/>
          <w:sz w:val="28"/>
          <w:szCs w:val="28"/>
        </w:rPr>
        <w:t xml:space="preserve">5. Упражнение «Закончи предложение». </w:t>
      </w:r>
      <w:r w:rsidRPr="006A7EE3">
        <w:rPr>
          <w:rFonts w:ascii="Times New Roman" w:hAnsi="Times New Roman" w:cs="Times New Roman"/>
          <w:sz w:val="28"/>
          <w:szCs w:val="28"/>
        </w:rPr>
        <w:t>Задача участников — закончить предложения: «Взрослые обычно боятся…», «Дети обычно боятся…»</w:t>
      </w:r>
      <w:r w:rsidR="006A7EE3">
        <w:rPr>
          <w:rFonts w:ascii="Times New Roman" w:hAnsi="Times New Roman" w:cs="Times New Roman"/>
          <w:sz w:val="28"/>
          <w:szCs w:val="28"/>
        </w:rPr>
        <w:t xml:space="preserve">. </w:t>
      </w:r>
      <w:r w:rsidRPr="006A7E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1E8E5" w14:textId="51D047F3" w:rsidR="003267CD" w:rsidRDefault="003267CD" w:rsidP="003267CD">
      <w:pPr>
        <w:spacing w:after="28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97AED">
        <w:rPr>
          <w:rFonts w:ascii="Times New Roman" w:hAnsi="Times New Roman" w:cs="Times New Roman"/>
          <w:b/>
          <w:bCs/>
          <w:sz w:val="28"/>
          <w:szCs w:val="28"/>
        </w:rPr>
        <w:t xml:space="preserve">6. Релаксация «Березка». </w:t>
      </w:r>
    </w:p>
    <w:p w14:paraId="3E650992" w14:textId="61FDD702" w:rsidR="00897AED" w:rsidRDefault="00897AED" w:rsidP="00897AED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97AED">
        <w:rPr>
          <w:rFonts w:ascii="Times New Roman" w:hAnsi="Times New Roman" w:cs="Times New Roman"/>
          <w:sz w:val="28"/>
          <w:szCs w:val="28"/>
        </w:rPr>
        <w:t>Наконец, после долгой холодной зимы наступила теплая весна. Белоствольные березки расправили свои нежные листочки, потянули свои тонкие веточки к солнышку и ощутили на них долгожданное тепло. Улыбнулись березки солнышку. Вдруг прилетел ветерок и предложил березкам поиграть. Удивились березки, но согласились. Закачали своими тонкими веточками — сначала совсем тихо, потом все сильнее и сильнее. Каждый листочек-пальчик поздоровался со своим соседом. Но шалун-ветер принес с собой тучку, которая закрыла солнышко. Огорчились березки. Обняли себя веточками, чтобы согреться. А тут еще дождь закапал, вымокли березки до последней нитки. Повисли ветви, как плети. Испугался ветер, что березки могут заболеть. Разогнал тучи. Выглянуло солнышко, и березки радостно вздохнули.</w:t>
      </w:r>
    </w:p>
    <w:p w14:paraId="622E5E90" w14:textId="6443E3F9" w:rsidR="00897AED" w:rsidRPr="00897AED" w:rsidRDefault="00897AED" w:rsidP="00897AED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Ребята выбирают картинку с эмоцией, с которой они уходят с занятия и прикрепляют на планшет с липучками.</w:t>
      </w:r>
    </w:p>
    <w:sectPr w:rsidR="00897AED" w:rsidRPr="0089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5D2"/>
    <w:multiLevelType w:val="hybridMultilevel"/>
    <w:tmpl w:val="30D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4F4"/>
    <w:multiLevelType w:val="hybridMultilevel"/>
    <w:tmpl w:val="AC98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14D"/>
    <w:multiLevelType w:val="multilevel"/>
    <w:tmpl w:val="B5C6F5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C3DF2"/>
    <w:multiLevelType w:val="hybridMultilevel"/>
    <w:tmpl w:val="5484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4DE3"/>
    <w:multiLevelType w:val="hybridMultilevel"/>
    <w:tmpl w:val="85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25F18"/>
    <w:multiLevelType w:val="hybridMultilevel"/>
    <w:tmpl w:val="B860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420D6"/>
    <w:multiLevelType w:val="hybridMultilevel"/>
    <w:tmpl w:val="280E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FC"/>
    <w:rsid w:val="00027F61"/>
    <w:rsid w:val="00055624"/>
    <w:rsid w:val="000766D7"/>
    <w:rsid w:val="000C1F7B"/>
    <w:rsid w:val="00243E68"/>
    <w:rsid w:val="003267CD"/>
    <w:rsid w:val="00346B42"/>
    <w:rsid w:val="003732D5"/>
    <w:rsid w:val="00383EBD"/>
    <w:rsid w:val="003A6B1E"/>
    <w:rsid w:val="003E5797"/>
    <w:rsid w:val="004A3222"/>
    <w:rsid w:val="004D08C7"/>
    <w:rsid w:val="0056778A"/>
    <w:rsid w:val="00682D16"/>
    <w:rsid w:val="006A115A"/>
    <w:rsid w:val="006A7EE3"/>
    <w:rsid w:val="006B1F9A"/>
    <w:rsid w:val="006F399D"/>
    <w:rsid w:val="00830457"/>
    <w:rsid w:val="00897AED"/>
    <w:rsid w:val="00C01191"/>
    <w:rsid w:val="00C0626E"/>
    <w:rsid w:val="00C06B97"/>
    <w:rsid w:val="00D32082"/>
    <w:rsid w:val="00DC01AF"/>
    <w:rsid w:val="00DC6F97"/>
    <w:rsid w:val="00E207FC"/>
    <w:rsid w:val="00EA4BCD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4B3E"/>
  <w15:chartTrackingRefBased/>
  <w15:docId w15:val="{50F5E9E0-BCDF-44D0-8B0B-11D73DED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32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267CD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267CD"/>
    <w:pPr>
      <w:keepNext/>
      <w:spacing w:before="330" w:after="15" w:line="260" w:lineRule="atLeast"/>
      <w:outlineLvl w:val="3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2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A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A3222"/>
  </w:style>
  <w:style w:type="character" w:customStyle="1" w:styleId="30">
    <w:name w:val="Заголовок 3 Знак"/>
    <w:basedOn w:val="a0"/>
    <w:link w:val="3"/>
    <w:rsid w:val="00326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267CD"/>
    <w:rPr>
      <w:rFonts w:ascii="Arial" w:eastAsia="Arial" w:hAnsi="Arial" w:cs="Arial"/>
      <w:lang w:eastAsia="ru-RU"/>
    </w:rPr>
  </w:style>
  <w:style w:type="paragraph" w:customStyle="1" w:styleId="inline-p">
    <w:name w:val="inline-p"/>
    <w:basedOn w:val="a"/>
    <w:rsid w:val="003267CD"/>
    <w:pPr>
      <w:spacing w:after="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H3inline-h3">
    <w:name w:val="H3_inline-h3"/>
    <w:basedOn w:val="3"/>
    <w:rsid w:val="003267CD"/>
    <w:pPr>
      <w:spacing w:after="180" w:line="270" w:lineRule="atLeast"/>
    </w:pPr>
    <w:rPr>
      <w:rFonts w:ascii="Arial" w:eastAsia="Arial" w:hAnsi="Arial" w:cs="Arial"/>
      <w:color w:val="00820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320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Krutovskii</dc:creator>
  <cp:keywords/>
  <dc:description/>
  <cp:lastModifiedBy>Denis Krutovskii</cp:lastModifiedBy>
  <cp:revision>7</cp:revision>
  <dcterms:created xsi:type="dcterms:W3CDTF">2021-02-20T07:58:00Z</dcterms:created>
  <dcterms:modified xsi:type="dcterms:W3CDTF">2021-02-23T22:05:00Z</dcterms:modified>
</cp:coreProperties>
</file>