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61" w:rsidRDefault="001F7C8F">
      <w:pPr>
        <w:rPr>
          <w:lang w:val="en-US"/>
        </w:rPr>
      </w:pPr>
      <w:r w:rsidRPr="001F7C8F">
        <w:t xml:space="preserve">Подгруппы создаются в разделе </w:t>
      </w:r>
      <w:r>
        <w:t>«Школьное руководство»-«Учебный план»-«Предметы».</w:t>
      </w:r>
      <w:r w:rsidR="00047F26">
        <w:t xml:space="preserve"> Для этого нажмите на гиперссылку с названием предмета. </w:t>
      </w:r>
    </w:p>
    <w:p w:rsidR="00C57061" w:rsidRDefault="00126878">
      <w:pPr>
        <w:rPr>
          <w:lang w:val="en-US"/>
        </w:rPr>
      </w:pPr>
      <w:bookmarkStart w:id="0" w:name="_GoBack"/>
      <w:r w:rsidRPr="002D7611">
        <w:rPr>
          <w:noProof/>
        </w:rPr>
        <w:drawing>
          <wp:inline distT="0" distB="0" distL="0" distR="0">
            <wp:extent cx="5934075" cy="505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7061" w:rsidRDefault="00C57061">
      <w:pPr>
        <w:rPr>
          <w:lang w:val="en-US"/>
        </w:rPr>
      </w:pPr>
    </w:p>
    <w:p w:rsidR="00C57061" w:rsidRDefault="00047F26">
      <w:pPr>
        <w:rPr>
          <w:lang w:val="en-US"/>
        </w:rPr>
      </w:pPr>
      <w:r>
        <w:t xml:space="preserve">В открывшемся окне, в части экрана "Подгруппы предмета" нажмите кнопку "Добавить", введите название подгруппы и нажмите на кнопку "Сохранить" (аналогичным образом создается и вторая подгруппа, если понадобится). </w:t>
      </w:r>
    </w:p>
    <w:p w:rsidR="00C57061" w:rsidRDefault="00C57061">
      <w:pPr>
        <w:rPr>
          <w:lang w:val="en-US"/>
        </w:rPr>
      </w:pPr>
    </w:p>
    <w:p w:rsidR="00C57061" w:rsidRDefault="00126878">
      <w:pPr>
        <w:rPr>
          <w:lang w:val="en-US"/>
        </w:rPr>
      </w:pPr>
      <w:r w:rsidRPr="002D7611">
        <w:rPr>
          <w:noProof/>
        </w:rPr>
        <w:lastRenderedPageBreak/>
        <w:drawing>
          <wp:inline distT="0" distB="0" distL="0" distR="0">
            <wp:extent cx="5934075" cy="3124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11" w:rsidRDefault="002D7611">
      <w:pPr>
        <w:rPr>
          <w:lang w:val="en-US"/>
        </w:rPr>
      </w:pPr>
    </w:p>
    <w:p w:rsidR="002D7611" w:rsidRDefault="002D7611">
      <w:pPr>
        <w:rPr>
          <w:lang w:val="en-US"/>
        </w:rPr>
      </w:pPr>
    </w:p>
    <w:p w:rsidR="002D7611" w:rsidRDefault="00126878">
      <w:pPr>
        <w:rPr>
          <w:lang w:val="en-US"/>
        </w:rPr>
      </w:pPr>
      <w:r w:rsidRPr="002D7611">
        <w:rPr>
          <w:noProof/>
        </w:rPr>
        <w:drawing>
          <wp:inline distT="0" distB="0" distL="0" distR="0">
            <wp:extent cx="593407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11" w:rsidRDefault="002D7611">
      <w:pPr>
        <w:rPr>
          <w:lang w:val="en-US"/>
        </w:rPr>
      </w:pPr>
    </w:p>
    <w:p w:rsidR="00C57061" w:rsidRDefault="00C57061">
      <w:pPr>
        <w:rPr>
          <w:lang w:val="en-US"/>
        </w:rPr>
      </w:pPr>
    </w:p>
    <w:p w:rsidR="00C57061" w:rsidRDefault="00126878">
      <w:pPr>
        <w:rPr>
          <w:lang w:val="en-US"/>
        </w:rPr>
      </w:pPr>
      <w:r w:rsidRPr="002D7611">
        <w:rPr>
          <w:noProof/>
        </w:rPr>
        <w:lastRenderedPageBreak/>
        <w:drawing>
          <wp:inline distT="0" distB="0" distL="0" distR="0">
            <wp:extent cx="5934075" cy="3848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61" w:rsidRDefault="00C57061">
      <w:pPr>
        <w:rPr>
          <w:lang w:val="en-US"/>
        </w:rPr>
      </w:pPr>
    </w:p>
    <w:p w:rsidR="00047F26" w:rsidRDefault="00047F26">
      <w:r>
        <w:t>После того как все необходимые подгруппы будут созданы, Вы можете добавить учителей. Для этого в части экрана "Преподаватели предмета" нажмите на кнопку "Добавить", в открывшемся окне отметьте галочками нужных преподавателей и</w:t>
      </w:r>
      <w:r>
        <w:br/>
        <w:t>нажмите на кнопку "Сохранить".</w:t>
      </w:r>
    </w:p>
    <w:p w:rsidR="00047F26" w:rsidRDefault="00047F26"/>
    <w:p w:rsidR="001F7C8F" w:rsidRPr="001F7C8F" w:rsidRDefault="00047F26">
      <w:r>
        <w:t>Таким образом</w:t>
      </w:r>
      <w:r w:rsidR="005676AD" w:rsidRPr="005676AD">
        <w:t xml:space="preserve">, </w:t>
      </w:r>
      <w:r>
        <w:t xml:space="preserve">можно создать </w:t>
      </w:r>
      <w:r w:rsidR="00C57061" w:rsidRPr="00C57061">
        <w:t>все необходимые подгруппы.</w:t>
      </w:r>
      <w:r>
        <w:br/>
      </w:r>
    </w:p>
    <w:p w:rsidR="001F7C8F" w:rsidRDefault="00126878">
      <w:pPr>
        <w:rPr>
          <w:lang w:val="en-US"/>
        </w:rPr>
      </w:pPr>
      <w:r w:rsidRPr="002D7611">
        <w:rPr>
          <w:noProof/>
        </w:rPr>
        <w:lastRenderedPageBreak/>
        <w:drawing>
          <wp:inline distT="0" distB="0" distL="0" distR="0">
            <wp:extent cx="5934075" cy="5057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8F" w:rsidRDefault="001F7C8F"/>
    <w:p w:rsidR="002D7611" w:rsidRDefault="00047F26">
      <w:pPr>
        <w:rPr>
          <w:lang w:val="en-US"/>
        </w:rPr>
      </w:pPr>
      <w:r>
        <w:t>Для того, чтобы добавить подгруппы в класс необходимо перейти в раздел «Классы и предметы»-«Предметы», нажать на ссылку предмета, который необходимо разделить.</w:t>
      </w:r>
    </w:p>
    <w:p w:rsidR="002D7611" w:rsidRDefault="00126878">
      <w:pPr>
        <w:rPr>
          <w:lang w:val="en-US"/>
        </w:rPr>
      </w:pPr>
      <w:r w:rsidRPr="002D7611">
        <w:rPr>
          <w:noProof/>
        </w:rPr>
        <w:lastRenderedPageBreak/>
        <w:drawing>
          <wp:inline distT="0" distB="0" distL="0" distR="0">
            <wp:extent cx="5934075" cy="3924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11" w:rsidRDefault="00047F26">
      <w:pPr>
        <w:rPr>
          <w:lang w:val="en-US"/>
        </w:rPr>
      </w:pPr>
      <w:r>
        <w:t xml:space="preserve"> В появившемся окне, выбрать подгруппу и преподавателя, нажать на кнопку "Сохранить". </w:t>
      </w:r>
    </w:p>
    <w:p w:rsidR="002D7611" w:rsidRPr="002D7611" w:rsidRDefault="002D7611">
      <w:pPr>
        <w:rPr>
          <w:lang w:val="en-US"/>
        </w:rPr>
      </w:pPr>
    </w:p>
    <w:p w:rsidR="002D7611" w:rsidRDefault="00126878">
      <w:pPr>
        <w:rPr>
          <w:lang w:val="en-US"/>
        </w:rPr>
      </w:pPr>
      <w:r w:rsidRPr="002D7611">
        <w:rPr>
          <w:noProof/>
        </w:rPr>
        <w:drawing>
          <wp:inline distT="0" distB="0" distL="0" distR="0">
            <wp:extent cx="4000500" cy="1962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21" w:rsidRDefault="00047F26">
      <w:pPr>
        <w:rPr>
          <w:lang w:val="en-US"/>
        </w:rPr>
      </w:pPr>
      <w:r>
        <w:t>Затем, нажать на кнопку "Добавить" и в появившемся окне выбрать остальные подгруппы и преподавателей.</w:t>
      </w:r>
    </w:p>
    <w:p w:rsidR="00AC7D21" w:rsidRDefault="0012687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886200" cy="278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21" w:rsidRDefault="00AC7D21">
      <w:pPr>
        <w:rPr>
          <w:lang w:val="en-US"/>
        </w:rPr>
      </w:pPr>
    </w:p>
    <w:p w:rsidR="00AC7D21" w:rsidRDefault="00126878">
      <w:pPr>
        <w:rPr>
          <w:lang w:val="en-US"/>
        </w:rPr>
      </w:pPr>
      <w:r>
        <w:rPr>
          <w:noProof/>
        </w:rPr>
        <w:drawing>
          <wp:inline distT="0" distB="0" distL="0" distR="0">
            <wp:extent cx="3895725" cy="1838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21" w:rsidRPr="00AC7D21" w:rsidRDefault="00AC7D21">
      <w:pPr>
        <w:rPr>
          <w:lang w:val="en-US"/>
        </w:rPr>
      </w:pPr>
    </w:p>
    <w:p w:rsidR="00047F26" w:rsidRDefault="00126878">
      <w:r>
        <w:rPr>
          <w:noProof/>
        </w:rPr>
        <w:drawing>
          <wp:inline distT="0" distB="0" distL="0" distR="0">
            <wp:extent cx="3543300" cy="2571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F26">
        <w:br/>
      </w:r>
    </w:p>
    <w:p w:rsidR="00047F26" w:rsidRDefault="00047F26">
      <w:r>
        <w:t>Чтобы зачислить учеников в подгруппы необходимо перейти в раздел «Классы и предметы»-«Подгруппы» и отметить галочками нужных уч</w:t>
      </w:r>
      <w:r w:rsidR="004C59C3">
        <w:t>еников для конкретной подгруппы, нажать на кнопку «Сохранить».</w:t>
      </w:r>
    </w:p>
    <w:p w:rsidR="00F1796F" w:rsidRDefault="00126878">
      <w:pPr>
        <w:rPr>
          <w:lang w:val="en-US"/>
        </w:rPr>
      </w:pPr>
      <w:r w:rsidRPr="00AC7D21">
        <w:rPr>
          <w:noProof/>
        </w:rPr>
        <w:lastRenderedPageBreak/>
        <w:drawing>
          <wp:inline distT="0" distB="0" distL="0" distR="0">
            <wp:extent cx="3429000" cy="4686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8F" w:rsidRDefault="001F7C8F">
      <w:pPr>
        <w:rPr>
          <w:lang w:val="en-US"/>
        </w:rPr>
      </w:pPr>
    </w:p>
    <w:p w:rsidR="00AC7D21" w:rsidRDefault="00AC7D21">
      <w:pPr>
        <w:rPr>
          <w:lang w:val="en-US"/>
        </w:rPr>
      </w:pPr>
    </w:p>
    <w:p w:rsidR="002B053C" w:rsidRDefault="004A0BDE">
      <w:r>
        <w:t>После того как ученики будут распределены по всем подгруппам во всех преподаваемых предметах,</w:t>
      </w:r>
      <w:r w:rsidR="00AC7D21" w:rsidRPr="00AC7D21">
        <w:t xml:space="preserve"> можно </w:t>
      </w:r>
      <w:r w:rsidR="00AC7D21">
        <w:t>создавать расписание отдельно для каждой подгруппы. Для этого нужно перейти в раздел «Расписание»-«Создать расписание»</w:t>
      </w:r>
      <w:r w:rsidR="002B053C">
        <w:t>*</w:t>
      </w:r>
      <w:r w:rsidR="00AC7D21">
        <w:t>.</w:t>
      </w:r>
    </w:p>
    <w:p w:rsidR="002B053C" w:rsidRDefault="002B053C"/>
    <w:p w:rsidR="002B053C" w:rsidRDefault="002B053C">
      <w:r>
        <w:t xml:space="preserve">* </w:t>
      </w:r>
      <w:r w:rsidRPr="002B053C">
        <w:t>Составлять расписание и определять список кабинетов школы</w:t>
      </w:r>
      <w:r>
        <w:t>, п</w:t>
      </w:r>
      <w:r w:rsidRPr="002B053C">
        <w:t xml:space="preserve">о умолчанию, </w:t>
      </w:r>
      <w:r>
        <w:t>могут тол</w:t>
      </w:r>
      <w:r w:rsidRPr="002B053C">
        <w:t>ько пользователи с ролью завуча.</w:t>
      </w:r>
      <w:r>
        <w:t xml:space="preserve"> </w:t>
      </w:r>
    </w:p>
    <w:p w:rsidR="002B053C" w:rsidRDefault="002B053C"/>
    <w:p w:rsidR="00AC7D21" w:rsidRDefault="002B053C">
      <w:r>
        <w:t>Из выпадающего списка «Класс» нужно выбрать конкретный класс, из списка «Предмет» выбрать предмет с конкретной подгруппой</w:t>
      </w:r>
      <w:r w:rsidR="004A0BDE">
        <w:t xml:space="preserve"> (например, сначала выбрана 1 подгруппа по предмету «Английский язык»)</w:t>
      </w:r>
      <w:r>
        <w:t>, выбрать неделю и ввести уроки. После ввода уроков нужно применить данное расписание на конкретный период.</w:t>
      </w:r>
    </w:p>
    <w:p w:rsidR="002B053C" w:rsidRDefault="00126878">
      <w:r>
        <w:rPr>
          <w:noProof/>
        </w:rPr>
        <w:lastRenderedPageBreak/>
        <w:drawing>
          <wp:inline distT="0" distB="0" distL="0" distR="0">
            <wp:extent cx="5934075" cy="3924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3C" w:rsidRDefault="002B053C"/>
    <w:p w:rsidR="002B053C" w:rsidRDefault="002B053C">
      <w:r>
        <w:t>Затем необходимо в эти же дни создать расписание для второй подгруппы, у которой в это время проходит предмет «Информатика и ИКТ».</w:t>
      </w:r>
    </w:p>
    <w:p w:rsidR="002B053C" w:rsidRDefault="002B053C"/>
    <w:p w:rsidR="002B053C" w:rsidRDefault="00126878">
      <w:r>
        <w:rPr>
          <w:noProof/>
        </w:rPr>
        <w:drawing>
          <wp:inline distT="0" distB="0" distL="0" distR="0">
            <wp:extent cx="5257800" cy="406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3C" w:rsidRDefault="002B053C"/>
    <w:p w:rsidR="002B053C" w:rsidRDefault="002B053C">
      <w:r>
        <w:lastRenderedPageBreak/>
        <w:t>При нажатии на кнопку «Сохранить» система выдаст предупреждающее сообщение о пересечении уроков в данном классе. С предупреждением необходимо согласиться – после чего расписание для второй подгруппы будет создано.</w:t>
      </w:r>
    </w:p>
    <w:p w:rsidR="002B053C" w:rsidRDefault="00126878">
      <w:r>
        <w:rPr>
          <w:noProof/>
        </w:rPr>
        <w:drawing>
          <wp:inline distT="0" distB="0" distL="0" distR="0">
            <wp:extent cx="4962525" cy="16764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3C" w:rsidRDefault="002B053C"/>
    <w:p w:rsidR="002B053C" w:rsidRPr="00AC7D21" w:rsidRDefault="00126878">
      <w:r>
        <w:rPr>
          <w:noProof/>
        </w:rPr>
        <w:drawing>
          <wp:inline distT="0" distB="0" distL="0" distR="0">
            <wp:extent cx="5943600" cy="34004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53C" w:rsidRPr="00AC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F"/>
    <w:rsid w:val="00047F26"/>
    <w:rsid w:val="00126878"/>
    <w:rsid w:val="00147251"/>
    <w:rsid w:val="001F7C8F"/>
    <w:rsid w:val="002B053C"/>
    <w:rsid w:val="002D7611"/>
    <w:rsid w:val="004A0BDE"/>
    <w:rsid w:val="004C59C3"/>
    <w:rsid w:val="005676AD"/>
    <w:rsid w:val="008200A1"/>
    <w:rsid w:val="00AC7D21"/>
    <w:rsid w:val="00C57061"/>
    <w:rsid w:val="00F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220B-E9E4-470F-A2DF-FE8297F7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Подгруппы создаются в разделе «Школьное руководство»-«Учебный план»-«Предметы»</vt:lpstr>
    </vt:vector>
  </TitlesOfParts>
  <Company>Ir-Tech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Подгруппы создаются в разделе «Школьное руководство»-«Учебный план»-«Предметы»</dc:title>
  <dc:subject/>
  <dc:creator>Ilzheeva</dc:creator>
  <cp:keywords/>
  <cp:lastModifiedBy>123</cp:lastModifiedBy>
  <cp:revision>2</cp:revision>
  <dcterms:created xsi:type="dcterms:W3CDTF">2014-12-26T11:39:00Z</dcterms:created>
  <dcterms:modified xsi:type="dcterms:W3CDTF">2014-12-26T11:39:00Z</dcterms:modified>
</cp:coreProperties>
</file>